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B4E4A" w14:textId="5361EB9F" w:rsidR="0051205B" w:rsidRDefault="0051205B" w:rsidP="003B2461">
      <w:pPr>
        <w:spacing w:after="0" w:line="240" w:lineRule="auto"/>
        <w:textAlignment w:val="baseline"/>
        <w:rPr>
          <w:noProof/>
        </w:rPr>
      </w:pPr>
    </w:p>
    <w:p w14:paraId="6A3D68E6" w14:textId="559645FE" w:rsidR="00537FFD" w:rsidRDefault="00537FFD" w:rsidP="003B2461">
      <w:pPr>
        <w:spacing w:after="0" w:line="240" w:lineRule="auto"/>
        <w:textAlignment w:val="baseline"/>
        <w:rPr>
          <w:noProof/>
        </w:rPr>
      </w:pPr>
    </w:p>
    <w:p w14:paraId="01080096" w14:textId="77777777" w:rsidR="00537FFD" w:rsidRPr="0051205B" w:rsidRDefault="00537FFD" w:rsidP="003B246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7224A67C" w14:textId="27B73673" w:rsidR="00050AF5" w:rsidRPr="005F3178" w:rsidRDefault="00050AF5" w:rsidP="003B2461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  <w:r w:rsidRPr="005F3178"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Participant Information </w:t>
      </w:r>
    </w:p>
    <w:p w14:paraId="68ACBEE6" w14:textId="03DCBD7C" w:rsidR="003C1C96" w:rsidRPr="005F3178" w:rsidRDefault="001E631A" w:rsidP="003B2461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5F3178">
        <w:rPr>
          <w:rFonts w:ascii="Arial" w:eastAsia="Times New Roman" w:hAnsi="Arial" w:cs="Arial"/>
          <w:b/>
          <w:bCs/>
          <w:sz w:val="32"/>
          <w:szCs w:val="32"/>
          <w:lang w:eastAsia="en-GB"/>
        </w:rPr>
        <w:t>‘</w:t>
      </w:r>
      <w:r w:rsidR="00050AF5" w:rsidRPr="005F3178">
        <w:rPr>
          <w:rFonts w:ascii="Arial" w:eastAsia="Times New Roman" w:hAnsi="Arial" w:cs="Arial"/>
          <w:b/>
          <w:bCs/>
          <w:sz w:val="32"/>
          <w:szCs w:val="32"/>
          <w:lang w:eastAsia="en-GB"/>
        </w:rPr>
        <w:t>Easy Read Version</w:t>
      </w:r>
      <w:r w:rsidRPr="005F3178">
        <w:rPr>
          <w:rFonts w:ascii="Arial" w:eastAsia="Times New Roman" w:hAnsi="Arial" w:cs="Arial"/>
          <w:b/>
          <w:bCs/>
          <w:sz w:val="32"/>
          <w:szCs w:val="32"/>
          <w:lang w:eastAsia="en-GB"/>
        </w:rPr>
        <w:t>’</w:t>
      </w:r>
      <w:r w:rsidR="00050AF5" w:rsidRPr="005F3178"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 </w:t>
      </w:r>
      <w:r w:rsidR="0051205B" w:rsidRPr="005F3178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38204CAC" w14:textId="0DF908F6" w:rsidR="00F25147" w:rsidRPr="003C1C96" w:rsidRDefault="0058149F" w:rsidP="0058149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7030A0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bCs/>
          <w:noProof/>
          <w:color w:val="7030A0"/>
          <w:sz w:val="36"/>
          <w:szCs w:val="36"/>
          <w:lang w:eastAsia="en-GB"/>
        </w:rPr>
        <w:drawing>
          <wp:inline distT="0" distB="0" distL="0" distR="0" wp14:anchorId="39E98607" wp14:editId="338A96A7">
            <wp:extent cx="4730750" cy="1773526"/>
            <wp:effectExtent l="0" t="0" r="0" b="0"/>
            <wp:docPr id="10" name="Picture 1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928" cy="178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797"/>
        <w:tblW w:w="88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7252"/>
      </w:tblGrid>
      <w:tr w:rsidR="003C1C96" w:rsidRPr="00813874" w14:paraId="0B007DE2" w14:textId="77777777" w:rsidTr="00DA7954">
        <w:trPr>
          <w:trHeight w:val="46"/>
        </w:trPr>
        <w:tc>
          <w:tcPr>
            <w:tcW w:w="1640" w:type="dxa"/>
            <w:shd w:val="clear" w:color="auto" w:fill="auto"/>
            <w:hideMark/>
          </w:tcPr>
          <w:p w14:paraId="6B437D41" w14:textId="6BF1D0AD" w:rsidR="003C1C96" w:rsidRDefault="00667FAE" w:rsidP="003C1C96">
            <w:pPr>
              <w:spacing w:after="0" w:line="240" w:lineRule="auto"/>
              <w:textAlignment w:val="baseline"/>
              <w:rPr>
                <w:noProof/>
              </w:rPr>
            </w:pPr>
            <w:r w:rsidRPr="00667FAE">
              <w:rPr>
                <w:noProof/>
              </w:rPr>
              <w:drawing>
                <wp:inline distT="0" distB="0" distL="0" distR="0" wp14:anchorId="36DF79C1" wp14:editId="364EB329">
                  <wp:extent cx="914400" cy="914400"/>
                  <wp:effectExtent l="0" t="0" r="0" b="0"/>
                  <wp:docPr id="33" name="Graphic 32" descr="Information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363FA6-7BDC-49B6-8355-42F9968D70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phic 32" descr="Information with solid fill">
                            <a:extLst>
                              <a:ext uri="{FF2B5EF4-FFF2-40B4-BE49-F238E27FC236}">
                                <a16:creationId xmlns:a16="http://schemas.microsoft.com/office/drawing/2014/main" id="{4D363FA6-7BDC-49B6-8355-42F9968D70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928C4" w14:textId="77777777" w:rsidR="003C1C96" w:rsidRPr="0051205B" w:rsidRDefault="003C1C96" w:rsidP="003C1C9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7252" w:type="dxa"/>
            <w:shd w:val="clear" w:color="auto" w:fill="auto"/>
            <w:hideMark/>
          </w:tcPr>
          <w:p w14:paraId="210DAE50" w14:textId="77777777" w:rsidR="003C1C96" w:rsidRPr="00D810FD" w:rsidRDefault="003C1C96" w:rsidP="003C1C9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</w:pPr>
            <w:r w:rsidRPr="00D810FD">
              <w:rPr>
                <w:rFonts w:ascii="Arial" w:eastAsia="Times New Roman" w:hAnsi="Arial" w:cs="Arial"/>
                <w:b/>
                <w:bCs/>
                <w:sz w:val="28"/>
                <w:szCs w:val="28"/>
                <w:u w:val="single"/>
                <w:lang w:eastAsia="en-GB"/>
              </w:rPr>
              <w:t>Useful words</w:t>
            </w:r>
            <w:r w:rsidRPr="00D810FD">
              <w:rPr>
                <w:rFonts w:ascii="Arial" w:eastAsia="Times New Roman" w:hAnsi="Arial" w:cs="Arial"/>
                <w:sz w:val="28"/>
                <w:szCs w:val="28"/>
                <w:u w:val="single"/>
                <w:lang w:eastAsia="en-GB"/>
              </w:rPr>
              <w:t> </w:t>
            </w:r>
          </w:p>
          <w:p w14:paraId="24E4F500" w14:textId="77777777" w:rsidR="003C1C96" w:rsidRPr="0051205B" w:rsidRDefault="003C1C96" w:rsidP="003C1C9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7E97D4D7" w14:textId="77777777" w:rsidR="003C1C96" w:rsidRPr="0051205B" w:rsidRDefault="003C1C96" w:rsidP="003C1C9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8379D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You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– you, if you decide to be in th</w:t>
            </w:r>
            <w:r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is ADEPT-2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study </w:t>
            </w:r>
          </w:p>
          <w:p w14:paraId="21CD4620" w14:textId="77777777" w:rsidR="003C1C96" w:rsidRPr="0051205B" w:rsidRDefault="003C1C96" w:rsidP="003C1C9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5B080394" w14:textId="77777777" w:rsidR="003C1C96" w:rsidRPr="0051205B" w:rsidRDefault="003C1C96" w:rsidP="003C1C9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8379D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We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– the </w:t>
            </w:r>
            <w:r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ADEPT-2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study team </w:t>
            </w:r>
          </w:p>
          <w:p w14:paraId="5D7E2951" w14:textId="77777777" w:rsidR="003C1C96" w:rsidRPr="0051205B" w:rsidRDefault="003C1C96" w:rsidP="003C1C9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4C03FF7D" w14:textId="2564EC78" w:rsidR="003C1C96" w:rsidRPr="0051205B" w:rsidRDefault="003C1C96" w:rsidP="003C1C9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8379D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GSH</w:t>
            </w:r>
            <w:r w:rsidRPr="0051205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– </w:t>
            </w:r>
            <w:r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‘Guided Self-Help’ 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a </w:t>
            </w:r>
            <w:r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type of talking therapy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</w:t>
            </w:r>
          </w:p>
          <w:p w14:paraId="506D29F0" w14:textId="77777777" w:rsidR="003C1C96" w:rsidRPr="0051205B" w:rsidRDefault="003C1C96" w:rsidP="003C1C9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06EEB9A0" w14:textId="4272B68F" w:rsidR="003C1C96" w:rsidRPr="0051205B" w:rsidRDefault="00781690" w:rsidP="003C1C9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8379D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UC</w:t>
            </w:r>
            <w:r w:rsidR="003C1C96" w:rsidRPr="0098379D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 </w:t>
            </w:r>
            <w:r w:rsidR="003C1C96"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– </w:t>
            </w:r>
            <w:r w:rsidR="003C1C96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‘</w:t>
            </w:r>
            <w:r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Usual Care</w:t>
            </w:r>
            <w:r w:rsidR="003C1C96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’ is the </w:t>
            </w:r>
            <w:r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NHS support for depression on offer to you. This could be talking therapy</w:t>
            </w:r>
            <w:r w:rsidR="008005DD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such as cognitive behavioural therapy or counselling; anti-depressant medication; as well as self-care coping strategies and support groups in your local area. </w:t>
            </w:r>
          </w:p>
          <w:p w14:paraId="0F53F603" w14:textId="77777777" w:rsidR="003C1C96" w:rsidRPr="0051205B" w:rsidRDefault="003C1C96" w:rsidP="003C1C9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23117E20" w14:textId="45D26D35" w:rsidR="003C1C96" w:rsidRPr="0051205B" w:rsidRDefault="003C1C96" w:rsidP="003C1C9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8379D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Randomisation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– a way to make two similar groups of people with the same chance of getting </w:t>
            </w:r>
            <w:r w:rsidRPr="0098379D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GSH 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or </w:t>
            </w:r>
            <w:r w:rsidR="000B3CD9" w:rsidRPr="0098379D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UC</w:t>
            </w:r>
          </w:p>
          <w:p w14:paraId="28F62912" w14:textId="77777777" w:rsidR="003C1C96" w:rsidRPr="0051205B" w:rsidRDefault="003C1C96" w:rsidP="003C1C9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70681691" w14:textId="0F34E435" w:rsidR="003C1C96" w:rsidRPr="00B159E6" w:rsidRDefault="003C1C96" w:rsidP="003C1C9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8379D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Informed consent</w:t>
            </w:r>
            <w:r w:rsidRPr="0098379D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 xml:space="preserve"> 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– learning about a study so that you understand it fully. Then, you can decide if you want to take part </w:t>
            </w:r>
          </w:p>
          <w:p w14:paraId="7307BD92" w14:textId="77777777" w:rsidR="003C1C96" w:rsidRPr="00813874" w:rsidRDefault="003C1C96" w:rsidP="003C1C9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en-GB"/>
              </w:rPr>
            </w:pPr>
          </w:p>
        </w:tc>
      </w:tr>
    </w:tbl>
    <w:p w14:paraId="5A814AA3" w14:textId="58C29EFC" w:rsidR="00B159E6" w:rsidRPr="00813874" w:rsidRDefault="00B159E6" w:rsidP="003C1C96">
      <w:pPr>
        <w:spacing w:after="0" w:line="276" w:lineRule="auto"/>
        <w:textAlignment w:val="baseline"/>
        <w:rPr>
          <w:rFonts w:ascii="Arial" w:eastAsia="Times New Roman" w:hAnsi="Arial" w:cs="Arial"/>
          <w:b/>
          <w:bCs/>
          <w:color w:val="7030A0"/>
          <w:sz w:val="36"/>
          <w:szCs w:val="36"/>
          <w:lang w:val="fr-FR" w:eastAsia="en-GB"/>
        </w:rPr>
        <w:sectPr w:rsidR="00B159E6" w:rsidRPr="00813874" w:rsidSect="005F3178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pgBorders w:offsetFrom="page">
            <w:top w:val="single" w:sz="24" w:space="24" w:color="002060"/>
            <w:left w:val="single" w:sz="24" w:space="24" w:color="002060"/>
            <w:bottom w:val="single" w:sz="24" w:space="24" w:color="002060"/>
            <w:right w:val="single" w:sz="24" w:space="24" w:color="002060"/>
          </w:pgBorders>
          <w:cols w:space="720"/>
          <w:docGrid w:linePitch="360"/>
        </w:sectPr>
      </w:pPr>
    </w:p>
    <w:p w14:paraId="3EFC8E81" w14:textId="766B9A75" w:rsidR="0051205B" w:rsidRPr="00813874" w:rsidRDefault="0051205B" w:rsidP="003B246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fr-FR" w:eastAsia="en-GB"/>
        </w:rPr>
      </w:pPr>
    </w:p>
    <w:p w14:paraId="671D5ECB" w14:textId="77777777" w:rsidR="00050E04" w:rsidRPr="00607161" w:rsidRDefault="00050E04" w:rsidP="00050E04">
      <w:pPr>
        <w:pBdr>
          <w:top w:val="single" w:sz="24" w:space="1" w:color="002060"/>
          <w:bottom w:val="single" w:sz="24" w:space="1" w:color="002060"/>
        </w:pBdr>
        <w:shd w:val="clear" w:color="auto" w:fill="D9E2F3" w:themeFill="accent1" w:themeFillTint="33"/>
        <w:spacing w:line="276" w:lineRule="auto"/>
        <w:rPr>
          <w:rFonts w:ascii="Arial" w:eastAsia="Arial" w:hAnsi="Arial" w:cs="Arial"/>
          <w:sz w:val="28"/>
          <w:szCs w:val="28"/>
        </w:rPr>
      </w:pPr>
      <w:r w:rsidRPr="00607161">
        <w:rPr>
          <w:rFonts w:ascii="Arial" w:eastAsia="Arial" w:hAnsi="Arial" w:cs="Arial"/>
          <w:b/>
          <w:bCs/>
          <w:sz w:val="36"/>
          <w:szCs w:val="36"/>
        </w:rPr>
        <w:t>Important things you need to know</w:t>
      </w:r>
    </w:p>
    <w:p w14:paraId="79F3B1D1" w14:textId="09372272" w:rsidR="0051205B" w:rsidRPr="0051205B" w:rsidRDefault="0051205B" w:rsidP="0002324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tbl>
      <w:tblPr>
        <w:tblW w:w="90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4"/>
        <w:gridCol w:w="5552"/>
      </w:tblGrid>
      <w:tr w:rsidR="002663CE" w:rsidRPr="0051205B" w14:paraId="1B5DC9FF" w14:textId="77777777" w:rsidTr="4186608E">
        <w:trPr>
          <w:trHeight w:val="3765"/>
        </w:trPr>
        <w:tc>
          <w:tcPr>
            <w:tcW w:w="3464" w:type="dxa"/>
            <w:shd w:val="clear" w:color="auto" w:fill="auto"/>
            <w:hideMark/>
          </w:tcPr>
          <w:p w14:paraId="14F99FA8" w14:textId="543D7A41" w:rsidR="0051205B" w:rsidRPr="0051205B" w:rsidRDefault="0051205B" w:rsidP="00EC373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76EA5E8" w14:textId="1558E9A9" w:rsidR="0051205B" w:rsidRPr="0051205B" w:rsidRDefault="00E45011" w:rsidP="00BC0B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45011">
              <w:rPr>
                <w:rFonts w:ascii="Calibri" w:eastAsia="Times New Roman" w:hAnsi="Calibri" w:cs="Calibr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364F17C" wp14:editId="2D612039">
                  <wp:extent cx="1010335" cy="64858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7255" t="32935" r="26863" b="31927"/>
                          <a:stretch/>
                        </pic:blipFill>
                        <pic:spPr bwMode="auto">
                          <a:xfrm>
                            <a:off x="0" y="0"/>
                            <a:ext cx="1027415" cy="65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209EE" w:rsidRPr="005940D5">
              <w:rPr>
                <w:noProof/>
              </w:rPr>
              <w:drawing>
                <wp:inline distT="0" distB="0" distL="0" distR="0" wp14:anchorId="7A970F13" wp14:editId="152277E1">
                  <wp:extent cx="1073374" cy="966677"/>
                  <wp:effectExtent l="0" t="0" r="0" b="5080"/>
                  <wp:docPr id="2" name="Picture 2" descr="A picture containing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application&#10;&#10;Description automatically generated"/>
                          <pic:cNvPicPr/>
                        </pic:nvPicPr>
                        <pic:blipFill rotWithShape="1">
                          <a:blip r:embed="rId16"/>
                          <a:srcRect l="43780" t="1666" r="23868" b="86680"/>
                          <a:stretch/>
                        </pic:blipFill>
                        <pic:spPr bwMode="auto">
                          <a:xfrm>
                            <a:off x="0" y="0"/>
                            <a:ext cx="1074947" cy="968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DF7FC2" w14:textId="15638CA4" w:rsidR="0051205B" w:rsidRPr="0051205B" w:rsidRDefault="0051205B" w:rsidP="002C59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0C403B3" w14:textId="41DDDE25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2ACEE596" w14:textId="0A939EF5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5E4A7332" w14:textId="20C7C290" w:rsidR="0051205B" w:rsidRDefault="0051205B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1C5CA8DD" w14:textId="77777777" w:rsidR="005130E2" w:rsidRDefault="005130E2" w:rsidP="00DF394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3D41BEA9" w14:textId="77777777" w:rsidR="005130E2" w:rsidRDefault="005130E2" w:rsidP="005130E2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57776DBD" w14:textId="1A154697" w:rsidR="00EC3738" w:rsidRDefault="00E45011" w:rsidP="00DF3943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2663C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3A551F5" wp14:editId="2768A3B8">
                  <wp:extent cx="1922879" cy="1282700"/>
                  <wp:effectExtent l="0" t="0" r="1270" b="0"/>
                  <wp:docPr id="91" name="Picture 90" descr="Woman in virtual therap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E3773A-1F41-489A-98C4-2D2F423F2C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0" descr="Woman in virtual therapy">
                            <a:extLst>
                              <a:ext uri="{FF2B5EF4-FFF2-40B4-BE49-F238E27FC236}">
                                <a16:creationId xmlns:a16="http://schemas.microsoft.com/office/drawing/2014/main" id="{00E3773A-1F41-489A-98C4-2D2F423F2C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879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1F930" w14:textId="25756B75" w:rsidR="002663CE" w:rsidRPr="0051205B" w:rsidRDefault="002663CE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9323ED8" w14:textId="7C349D80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47A1E412" w14:textId="77777777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28B76D31" w14:textId="400F9708" w:rsidR="0051205B" w:rsidRPr="0051205B" w:rsidRDefault="0051205B" w:rsidP="0042165A">
            <w:pPr>
              <w:spacing w:after="0" w:line="240" w:lineRule="auto"/>
              <w:jc w:val="center"/>
              <w:textAlignment w:val="baseline"/>
            </w:pPr>
          </w:p>
          <w:p w14:paraId="1FE4C4CC" w14:textId="77777777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265E9157" w14:textId="6BEE83BC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14FA782C" w14:textId="77777777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24B18637" w14:textId="6C1866EA" w:rsid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81724F3" w14:textId="77777777" w:rsidR="002B1141" w:rsidRDefault="002B1141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7072CEB" w14:textId="77777777" w:rsidR="002B1141" w:rsidRDefault="002B1141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590AE47" w14:textId="77777777" w:rsidR="002B1141" w:rsidRDefault="002B1141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34CE672" w14:textId="77777777" w:rsidR="002B1141" w:rsidRDefault="002B1141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B2E0860" w14:textId="77777777" w:rsidR="002B1141" w:rsidRDefault="002B1141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532F73F" w14:textId="77777777" w:rsidR="002B1141" w:rsidRPr="0051205B" w:rsidRDefault="002B1141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976B8DB" w14:textId="0DB62464" w:rsidR="0051205B" w:rsidRPr="0051205B" w:rsidRDefault="00E45011" w:rsidP="00E4501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C61FD">
              <w:rPr>
                <w:rFonts w:ascii="Calibri" w:eastAsia="Times New Roman" w:hAnsi="Calibri" w:cs="Calibri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406FDD8C" wp14:editId="3F1C7F13">
                  <wp:extent cx="854330" cy="2238114"/>
                  <wp:effectExtent l="0" t="0" r="3175" b="0"/>
                  <wp:docPr id="95" name="Picture 94" descr="Doctor explain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D3CC2D-1740-43BF-A5EC-8EAF9F84F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 descr="Doctor explaining">
                            <a:extLst>
                              <a:ext uri="{FF2B5EF4-FFF2-40B4-BE49-F238E27FC236}">
                                <a16:creationId xmlns:a16="http://schemas.microsoft.com/office/drawing/2014/main" id="{27D3CC2D-1740-43BF-A5EC-8EAF9F84F9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178" cy="227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1C24F" w14:textId="3852EC88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7338199A" w14:textId="3764A673" w:rsidR="0051205B" w:rsidRDefault="0051205B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2B5257EE" w14:textId="77777777" w:rsidR="00396011" w:rsidRPr="0051205B" w:rsidRDefault="00396011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A3B1F08" w14:textId="6D8374C2" w:rsidR="0051205B" w:rsidRPr="0051205B" w:rsidRDefault="009B69E6" w:rsidP="00F45F3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E34CA">
              <w:rPr>
                <w:rFonts w:ascii="Calibri" w:eastAsia="Times New Roman" w:hAnsi="Calibri" w:cs="Calibr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0F67559" wp14:editId="3A00C3C1">
                  <wp:extent cx="914400" cy="914400"/>
                  <wp:effectExtent l="0" t="0" r="0" b="0"/>
                  <wp:docPr id="97" name="Graphic 96" descr="Badge 9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6D7F5B-64BE-4E0B-8752-35FA01C9C7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Graphic 96" descr="Badge 9 with solid fill">
                            <a:extLst>
                              <a:ext uri="{FF2B5EF4-FFF2-40B4-BE49-F238E27FC236}">
                                <a16:creationId xmlns:a16="http://schemas.microsoft.com/office/drawing/2014/main" id="{766D7F5B-64BE-4E0B-8752-35FA01C9C7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259EF" w14:textId="7E6FB861" w:rsidR="0051205B" w:rsidRPr="0051205B" w:rsidRDefault="0051205B" w:rsidP="007E34C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D766CA2" w14:textId="71FC173E" w:rsidR="00B46F3F" w:rsidRDefault="0051205B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1034187F" w14:textId="77777777" w:rsidR="00B46F3F" w:rsidRPr="0051205B" w:rsidRDefault="00B46F3F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83FACD0" w14:textId="13D81935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DD5981B" w14:textId="77777777" w:rsidR="0051205B" w:rsidRDefault="0051205B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10D2E2D9" w14:textId="77777777" w:rsidR="000C0F05" w:rsidRDefault="000C0F05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68D75D4C" w14:textId="77777777" w:rsidR="000C0F05" w:rsidRDefault="000C0F05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6E7F8F14" w14:textId="77777777" w:rsidR="000C0F05" w:rsidRDefault="000C0F05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4441D3FB" w14:textId="77777777" w:rsidR="000C0F05" w:rsidRDefault="000C0F05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72FBE0EE" w14:textId="77777777" w:rsidR="000C0F05" w:rsidRDefault="000C0F05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4CAE1B20" w14:textId="77777777" w:rsidR="000C0F05" w:rsidRPr="0051205B" w:rsidRDefault="000C0F05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7A434C9" w14:textId="5189FA61" w:rsidR="00BA5084" w:rsidRDefault="00E67DFD" w:rsidP="00BA5084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E67DFD">
              <w:rPr>
                <w:rFonts w:ascii="Calibri" w:eastAsia="Times New Roman" w:hAnsi="Calibri" w:cs="Calibr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8615E40" wp14:editId="1A82C268">
                  <wp:extent cx="1428333" cy="1428333"/>
                  <wp:effectExtent l="0" t="0" r="0" b="0"/>
                  <wp:docPr id="99" name="Graphic 98" descr="Scales of justice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04DA7C-2959-43F0-95E2-07673DE6AE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Graphic 98" descr="Scales of justice outline">
                            <a:extLst>
                              <a:ext uri="{FF2B5EF4-FFF2-40B4-BE49-F238E27FC236}">
                                <a16:creationId xmlns:a16="http://schemas.microsoft.com/office/drawing/2014/main" id="{6A04DA7C-2959-43F0-95E2-07673DE6AE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70" cy="14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9170E" w14:textId="7F4D6838" w:rsidR="0051205B" w:rsidRPr="0051205B" w:rsidRDefault="00E67DFD" w:rsidP="00BA50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67DFD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50:50 chance</w:t>
            </w:r>
          </w:p>
          <w:p w14:paraId="7E36DE99" w14:textId="514E9C63" w:rsidR="008C7C66" w:rsidRPr="00DF3943" w:rsidRDefault="0051205B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586264CA" w14:textId="4FD2749B" w:rsidR="0051205B" w:rsidRPr="0051205B" w:rsidRDefault="0051205B" w:rsidP="00E57FA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1C17B9D" w14:textId="77777777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3AFE32E7" w14:textId="77777777" w:rsidR="0051205B" w:rsidRDefault="0051205B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4DEE0B0D" w14:textId="1FBB3D26" w:rsidR="00E57FA2" w:rsidRDefault="00E57FA2" w:rsidP="00DF3943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439F72B1" w14:textId="6FF4440D" w:rsidR="00E57FA2" w:rsidRDefault="00E57FA2" w:rsidP="005113F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30227FEC" w14:textId="77777777" w:rsidR="00E57FA2" w:rsidRDefault="00E57FA2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0C506AAB" w14:textId="77777777" w:rsidR="005113FA" w:rsidRDefault="005113FA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99C3F7C" w14:textId="6A3C3E1A" w:rsidR="005177CF" w:rsidRDefault="005177CF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E8E50BE" w14:textId="77777777" w:rsidR="00F56969" w:rsidRDefault="00F56969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25BC3D7" w14:textId="77777777" w:rsidR="00F56969" w:rsidRDefault="00F56969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F1114FE" w14:textId="77777777" w:rsidR="00F56969" w:rsidRDefault="00F56969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9F423A0" w14:textId="77777777" w:rsidR="00F56969" w:rsidRDefault="00F56969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BD806FA" w14:textId="77777777" w:rsidR="00F56969" w:rsidRDefault="00F56969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6BEE9F9" w14:textId="4E939DE3" w:rsidR="002458BD" w:rsidRDefault="002458BD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01CE582" w14:textId="77777777" w:rsidR="00677196" w:rsidRDefault="00677196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EA1E64B" w14:textId="77777777" w:rsidR="002458BD" w:rsidRDefault="002458BD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E29F399" w14:textId="77777777" w:rsidR="002458BD" w:rsidRDefault="002458BD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6A4A8F5" w14:textId="77777777" w:rsidR="002458BD" w:rsidRDefault="002458BD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457A53D" w14:textId="5DD48C02" w:rsidR="002458BD" w:rsidRDefault="002458BD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E0C14D9" w14:textId="77777777" w:rsidR="00677196" w:rsidRDefault="00677196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ACB9A0E" w14:textId="77777777" w:rsidR="002458BD" w:rsidRDefault="002458BD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20230CB" w14:textId="77777777" w:rsidR="00F56969" w:rsidRDefault="00F56969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4BA7781" w14:textId="291C9F72" w:rsidR="005177CF" w:rsidRDefault="00411FDD" w:rsidP="00411FD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11FD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2AC5344" wp14:editId="06CF880A">
                  <wp:extent cx="914400" cy="914400"/>
                  <wp:effectExtent l="0" t="0" r="0" b="0"/>
                  <wp:docPr id="15" name="Graphic 14" descr="Covid-19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03FED9-C7D8-4043-BB7B-6C92551A07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4" descr="Covid-19 with solid fill">
                            <a:extLst>
                              <a:ext uri="{FF2B5EF4-FFF2-40B4-BE49-F238E27FC236}">
                                <a16:creationId xmlns:a16="http://schemas.microsoft.com/office/drawing/2014/main" id="{AA03FED9-C7D8-4043-BB7B-6C92551A07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B78DC" w14:textId="28F7AC72" w:rsidR="005177CF" w:rsidRPr="004C1114" w:rsidRDefault="00411FDD" w:rsidP="00411FD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7030A0"/>
                <w:sz w:val="36"/>
                <w:szCs w:val="36"/>
                <w:lang w:eastAsia="en-GB"/>
              </w:rPr>
            </w:pPr>
            <w:r w:rsidRPr="004C1114">
              <w:rPr>
                <w:rFonts w:ascii="Arial" w:eastAsia="Times New Roman" w:hAnsi="Arial" w:cs="Arial"/>
                <w:b/>
                <w:bCs/>
                <w:color w:val="7030A0"/>
                <w:sz w:val="36"/>
                <w:szCs w:val="36"/>
                <w:lang w:eastAsia="en-GB"/>
              </w:rPr>
              <w:t>COVID-19</w:t>
            </w:r>
          </w:p>
          <w:p w14:paraId="05F7FE03" w14:textId="77777777" w:rsidR="00F56969" w:rsidRDefault="00F56969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8B04089" w14:textId="7714590B" w:rsidR="00F56969" w:rsidRDefault="00F56969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6FD0C84" w14:textId="16F09701" w:rsidR="00F56969" w:rsidRDefault="00F56969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C863625" w14:textId="1CA78631" w:rsidR="005177CF" w:rsidRDefault="00F56969" w:rsidP="00DF39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B40D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3B434996" wp14:editId="16BEABBA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94615</wp:posOffset>
                  </wp:positionV>
                  <wp:extent cx="1206500" cy="1206500"/>
                  <wp:effectExtent l="0" t="0" r="0" b="0"/>
                  <wp:wrapSquare wrapText="bothSides"/>
                  <wp:docPr id="17" name="Graphic 16" descr="Vlog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6FDEFD-1651-4B3E-B243-64C2BEB26C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6" descr="Vlog with solid fill">
                            <a:extLst>
                              <a:ext uri="{FF2B5EF4-FFF2-40B4-BE49-F238E27FC236}">
                                <a16:creationId xmlns:a16="http://schemas.microsoft.com/office/drawing/2014/main" id="{276FDEFD-1651-4B3E-B243-64C2BEB26C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F221A4" w14:textId="631C12F7" w:rsidR="005177CF" w:rsidRDefault="005177CF" w:rsidP="009718E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66422AF" w14:textId="7DC0D924" w:rsidR="005177CF" w:rsidRDefault="00DF3943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74C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241" behindDoc="0" locked="0" layoutInCell="1" allowOverlap="1" wp14:anchorId="3872E700" wp14:editId="652EF172">
                  <wp:simplePos x="0" y="0"/>
                  <wp:positionH relativeFrom="column">
                    <wp:posOffset>1570990</wp:posOffset>
                  </wp:positionH>
                  <wp:positionV relativeFrom="paragraph">
                    <wp:posOffset>111760</wp:posOffset>
                  </wp:positionV>
                  <wp:extent cx="628650" cy="628650"/>
                  <wp:effectExtent l="0" t="0" r="0" b="0"/>
                  <wp:wrapSquare wrapText="bothSides"/>
                  <wp:docPr id="3" name="Graphic 4" descr="Smart Phone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D0F478-B9B6-455C-A9A1-EF45BF59F9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 descr="Smart Phone with solid fill">
                            <a:extLst>
                              <a:ext uri="{FF2B5EF4-FFF2-40B4-BE49-F238E27FC236}">
                                <a16:creationId xmlns:a16="http://schemas.microsoft.com/office/drawing/2014/main" id="{B9D0F478-B9B6-455C-A9A1-EF45BF59F9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5E8C4B" w14:textId="22019AFA" w:rsidR="005177CF" w:rsidRDefault="005177CF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8888FA2" w14:textId="28B909C5" w:rsidR="000C0F05" w:rsidRDefault="000C0F05" w:rsidP="00DD2DF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918C13A" w14:textId="3CF6E8CA" w:rsidR="000C0F05" w:rsidRDefault="000C0F05" w:rsidP="00DD2DF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CFFFC28" w14:textId="563767F7" w:rsidR="000C0F05" w:rsidRDefault="000C0F05" w:rsidP="00DD2DF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C69F040" w14:textId="77777777" w:rsidR="00DF3943" w:rsidRDefault="00DF3943" w:rsidP="003F761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B2919D3" w14:textId="77777777" w:rsidR="00F56969" w:rsidRDefault="00F56969" w:rsidP="003521F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39D85CC" w14:textId="37876D3C" w:rsidR="00F56969" w:rsidRDefault="00F56969" w:rsidP="00F5696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D2D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1765D72" wp14:editId="14EBD687">
                  <wp:extent cx="1241449" cy="1241449"/>
                  <wp:effectExtent l="0" t="0" r="0" b="0"/>
                  <wp:docPr id="4" name="Picture 3" descr="A picture containing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6DDC92-D613-4A36-BE59-78D358A8CA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icture containing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D6DDC92-D613-4A36-BE59-78D358A8CA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067" cy="124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E22FB" w14:textId="77777777" w:rsidR="00C37AD7" w:rsidRDefault="00C37AD7" w:rsidP="002458B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EB73CA8" w14:textId="77777777" w:rsidR="003521F7" w:rsidRDefault="003521F7" w:rsidP="002458B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90F7DB6" w14:textId="40E63D65" w:rsidR="005177CF" w:rsidRDefault="008B788B" w:rsidP="008B788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B78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6EA1A5AA" wp14:editId="7854C7B3">
                  <wp:extent cx="1368263" cy="1368263"/>
                  <wp:effectExtent l="0" t="0" r="3810" b="0"/>
                  <wp:docPr id="16" name="Graphic 48" descr="Transfer1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AA408D-95F7-4B8D-B80B-B47011EC90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phic 48" descr="Transfer1 outline">
                            <a:extLst>
                              <a:ext uri="{FF2B5EF4-FFF2-40B4-BE49-F238E27FC236}">
                                <a16:creationId xmlns:a16="http://schemas.microsoft.com/office/drawing/2014/main" id="{79AA408D-95F7-4B8D-B80B-B47011EC90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384" cy="138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12B67" w14:textId="77777777" w:rsidR="00CE7CE6" w:rsidRDefault="00CE7CE6" w:rsidP="003521F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85A364C" w14:textId="3940E355" w:rsidR="004B41B8" w:rsidRDefault="004B41B8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95E063B" w14:textId="7721AA72" w:rsidR="002F4D41" w:rsidRDefault="002F4D41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194CD46" w14:textId="2493EBFF" w:rsidR="002F4D41" w:rsidRDefault="002F4D41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9D148E3" w14:textId="77777777" w:rsidR="002F4D41" w:rsidRDefault="002F4D41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6B014E6" w14:textId="080E1A77" w:rsidR="00CE7CE6" w:rsidRPr="0051205B" w:rsidRDefault="00CE7CE6" w:rsidP="00CE7CE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E7C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01A0EA4" wp14:editId="563946CC">
                  <wp:extent cx="914400" cy="914400"/>
                  <wp:effectExtent l="0" t="0" r="0" b="0"/>
                  <wp:docPr id="115" name="Graphic 114" descr="Close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4C800F-B002-41A0-861F-9AFBC4E563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Graphic 114" descr="Close with solid fill">
                            <a:extLst>
                              <a:ext uri="{FF2B5EF4-FFF2-40B4-BE49-F238E27FC236}">
                                <a16:creationId xmlns:a16="http://schemas.microsoft.com/office/drawing/2014/main" id="{1C4C800F-B002-41A0-861F-9AFBC4E563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  <w:shd w:val="clear" w:color="auto" w:fill="auto"/>
            <w:hideMark/>
          </w:tcPr>
          <w:p w14:paraId="26571A6D" w14:textId="148571FC" w:rsidR="0051205B" w:rsidRPr="0051205B" w:rsidRDefault="0051205B" w:rsidP="00AA7A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69D888F" w14:textId="6B4583BC" w:rsidR="0051205B" w:rsidRDefault="0051205B" w:rsidP="002F4D41">
            <w:pPr>
              <w:numPr>
                <w:ilvl w:val="0"/>
                <w:numId w:val="1"/>
              </w:numPr>
              <w:spacing w:after="0" w:line="240" w:lineRule="auto"/>
              <w:ind w:left="1351" w:hanging="271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We are inviting adults with a diagnosis of autism who experience </w:t>
            </w:r>
            <w:r w:rsidR="00AE2E1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low mood/depression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to take part in research. </w:t>
            </w:r>
          </w:p>
          <w:p w14:paraId="64DBA3F4" w14:textId="77777777" w:rsidR="00555969" w:rsidRPr="0051205B" w:rsidRDefault="00555969" w:rsidP="0055596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7D31F89D" w14:textId="609A1B5A" w:rsidR="002C5985" w:rsidRDefault="0051205B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13183C04" w14:textId="23C323A5" w:rsidR="002C5985" w:rsidRDefault="002C5985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103B41A4" w14:textId="4C51FC1B" w:rsidR="002C5985" w:rsidRDefault="002C5985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736E7F1D" w14:textId="77777777" w:rsidR="00CD43A6" w:rsidRDefault="00CD43A6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0417540" w14:textId="6A3BB8C4" w:rsidR="002C5985" w:rsidRDefault="002C5985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E781B6C" w14:textId="192FFDA6" w:rsidR="0051205B" w:rsidRPr="0051205B" w:rsidRDefault="0051205B" w:rsidP="00E450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0C0DF58" w14:textId="3E60F35E" w:rsidR="0051205B" w:rsidRDefault="0051205B" w:rsidP="002F4D41">
            <w:pPr>
              <w:numPr>
                <w:ilvl w:val="0"/>
                <w:numId w:val="2"/>
              </w:numPr>
              <w:spacing w:after="0" w:line="240" w:lineRule="auto"/>
              <w:ind w:left="1351" w:hanging="271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We want to know if a </w:t>
            </w:r>
            <w:r w:rsidR="00F75BF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talking therapy called Guided Self-Help</w:t>
            </w:r>
            <w:r w:rsidR="00AE2E1A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(GSH)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helps reduce </w:t>
            </w:r>
            <w:r w:rsidR="00F75BF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low mood or depression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. </w:t>
            </w:r>
          </w:p>
          <w:p w14:paraId="3AEE83DD" w14:textId="77777777" w:rsidR="00555969" w:rsidRPr="0051205B" w:rsidRDefault="00555969" w:rsidP="0055596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2244F608" w14:textId="77777777" w:rsidR="0051205B" w:rsidRDefault="0051205B" w:rsidP="003B2461">
            <w:pPr>
              <w:spacing w:after="0" w:line="240" w:lineRule="auto"/>
              <w:ind w:left="72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1298F1F4" w14:textId="77777777" w:rsidR="00891D05" w:rsidRPr="0051205B" w:rsidRDefault="00891D05" w:rsidP="003B2461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A9F5A30" w14:textId="67B1565F" w:rsidR="0051205B" w:rsidRPr="0051205B" w:rsidRDefault="0051205B" w:rsidP="002F4D41">
            <w:pPr>
              <w:numPr>
                <w:ilvl w:val="0"/>
                <w:numId w:val="3"/>
              </w:numPr>
              <w:spacing w:after="0" w:line="240" w:lineRule="auto"/>
              <w:ind w:left="1351" w:hanging="271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We know </w:t>
            </w:r>
            <w:r w:rsidR="00F75BF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GSH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can help with </w:t>
            </w:r>
            <w:r w:rsidR="00F75BF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depression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in non-autistic adults. It is very commonly prescribed to non-autistic and autistic adults.  </w:t>
            </w:r>
          </w:p>
          <w:p w14:paraId="5E53AFA3" w14:textId="1D6C09B5" w:rsidR="0051205B" w:rsidRDefault="0051205B" w:rsidP="003B2461">
            <w:pPr>
              <w:spacing w:after="0" w:line="240" w:lineRule="auto"/>
              <w:ind w:left="72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163AE953" w14:textId="6D15D583" w:rsidR="00555969" w:rsidRDefault="00555969" w:rsidP="002663C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79AD03EA" w14:textId="77777777" w:rsidR="00555969" w:rsidRPr="0051205B" w:rsidRDefault="00555969" w:rsidP="003B2461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B85F600" w14:textId="3F15463D" w:rsidR="0051205B" w:rsidRPr="0051205B" w:rsidRDefault="0051205B" w:rsidP="002F4D41">
            <w:pPr>
              <w:numPr>
                <w:ilvl w:val="0"/>
                <w:numId w:val="4"/>
              </w:numPr>
              <w:spacing w:after="0" w:line="240" w:lineRule="auto"/>
              <w:ind w:left="1351" w:hanging="271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This study will test whether it can also help with </w:t>
            </w:r>
            <w:r w:rsidR="00F75BF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low mood/depression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in adults with a diagnosis of autism. </w:t>
            </w:r>
          </w:p>
          <w:p w14:paraId="6D3B4C84" w14:textId="4B29F920" w:rsidR="0051205B" w:rsidRDefault="0051205B" w:rsidP="00555969">
            <w:pPr>
              <w:tabs>
                <w:tab w:val="center" w:pos="3131"/>
              </w:tabs>
              <w:spacing w:after="0" w:line="240" w:lineRule="auto"/>
              <w:ind w:left="72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  <w:r w:rsidR="00555969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ab/>
            </w:r>
          </w:p>
          <w:p w14:paraId="24473032" w14:textId="5A10B366" w:rsidR="00555969" w:rsidRDefault="00555969" w:rsidP="00555969">
            <w:pPr>
              <w:tabs>
                <w:tab w:val="center" w:pos="3131"/>
              </w:tabs>
              <w:spacing w:after="0" w:line="240" w:lineRule="auto"/>
              <w:ind w:left="72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4DBF2399" w14:textId="02A1861C" w:rsidR="00555969" w:rsidRDefault="00555969" w:rsidP="00555969">
            <w:pPr>
              <w:tabs>
                <w:tab w:val="center" w:pos="3131"/>
              </w:tabs>
              <w:spacing w:after="0" w:line="240" w:lineRule="auto"/>
              <w:ind w:left="72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97C1B41" w14:textId="77777777" w:rsidR="002B1141" w:rsidRDefault="002B1141" w:rsidP="00555969">
            <w:pPr>
              <w:tabs>
                <w:tab w:val="center" w:pos="3131"/>
              </w:tabs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24DAFD4" w14:textId="77777777" w:rsidR="002B1141" w:rsidRDefault="002B1141" w:rsidP="00555969">
            <w:pPr>
              <w:tabs>
                <w:tab w:val="center" w:pos="3131"/>
              </w:tabs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9D4B3F7" w14:textId="77777777" w:rsidR="002B1141" w:rsidRDefault="002B1141" w:rsidP="00555969">
            <w:pPr>
              <w:tabs>
                <w:tab w:val="center" w:pos="3131"/>
              </w:tabs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862F24B" w14:textId="77777777" w:rsidR="002B1141" w:rsidRDefault="002B1141" w:rsidP="00555969">
            <w:pPr>
              <w:tabs>
                <w:tab w:val="center" w:pos="3131"/>
              </w:tabs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D71A79F" w14:textId="77777777" w:rsidR="002B1141" w:rsidRDefault="002B1141" w:rsidP="00555969">
            <w:pPr>
              <w:tabs>
                <w:tab w:val="center" w:pos="3131"/>
              </w:tabs>
              <w:spacing w:after="0" w:line="240" w:lineRule="auto"/>
              <w:ind w:left="72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70417BCA" w14:textId="77777777" w:rsidR="00DF3943" w:rsidRDefault="00DF3943" w:rsidP="00555969">
            <w:pPr>
              <w:tabs>
                <w:tab w:val="center" w:pos="3131"/>
              </w:tabs>
              <w:spacing w:after="0" w:line="240" w:lineRule="auto"/>
              <w:ind w:left="72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484BC25B" w14:textId="77777777" w:rsidR="00555969" w:rsidRPr="0051205B" w:rsidRDefault="00555969" w:rsidP="00DF3943">
            <w:pPr>
              <w:tabs>
                <w:tab w:val="center" w:pos="3131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4768281" w14:textId="0859E044" w:rsidR="0051205B" w:rsidRPr="00F93FC2" w:rsidRDefault="0051205B" w:rsidP="002F4D41">
            <w:pPr>
              <w:numPr>
                <w:ilvl w:val="0"/>
                <w:numId w:val="5"/>
              </w:numPr>
              <w:spacing w:after="0" w:line="240" w:lineRule="auto"/>
              <w:ind w:left="1351" w:hanging="271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lastRenderedPageBreak/>
              <w:t xml:space="preserve">We also want to learn about </w:t>
            </w:r>
            <w:r w:rsidR="00F75BF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how useful GSH is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</w:t>
            </w:r>
            <w:r w:rsidR="00F75BF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for healthcare providers as well as 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autistic people.</w:t>
            </w:r>
          </w:p>
          <w:p w14:paraId="31796BDA" w14:textId="67ADEDC3" w:rsidR="0051205B" w:rsidRDefault="0051205B" w:rsidP="003B2461">
            <w:pPr>
              <w:spacing w:after="0" w:line="240" w:lineRule="auto"/>
              <w:ind w:left="72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74262239" w14:textId="3ECE050B" w:rsidR="00555969" w:rsidRDefault="00555969" w:rsidP="0055596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0A45C14" w14:textId="4FA309A8" w:rsidR="00EC61FD" w:rsidRDefault="00EC61FD" w:rsidP="0055596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CB664F9" w14:textId="3C4C705C" w:rsidR="00EC61FD" w:rsidRDefault="00EC61FD" w:rsidP="0055596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5B7F5356" w14:textId="3EACE2E2" w:rsidR="00EC61FD" w:rsidRDefault="00EC61FD" w:rsidP="0055596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988CD60" w14:textId="603B841C" w:rsidR="00EC61FD" w:rsidRDefault="00EC61FD" w:rsidP="0055596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664814C4" w14:textId="01B71E14" w:rsidR="00EC61FD" w:rsidRDefault="00EC61FD" w:rsidP="0055596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2FCC59F2" w14:textId="08D5F2DD" w:rsidR="00EC61FD" w:rsidRDefault="00EC61FD" w:rsidP="0055596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12D2BFE3" w14:textId="77777777" w:rsidR="009B69E6" w:rsidRDefault="009B69E6" w:rsidP="0055596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58B810C7" w14:textId="77777777" w:rsidR="00555969" w:rsidRPr="0051205B" w:rsidRDefault="00555969" w:rsidP="00C768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A4E059D" w14:textId="51CB660A" w:rsidR="0051205B" w:rsidRPr="0051205B" w:rsidRDefault="0051205B" w:rsidP="003B2461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F44FF32" w14:textId="47197E93" w:rsidR="00454A69" w:rsidRPr="0078590D" w:rsidRDefault="0051205B" w:rsidP="002F4D41">
            <w:pPr>
              <w:numPr>
                <w:ilvl w:val="0"/>
                <w:numId w:val="6"/>
              </w:numPr>
              <w:spacing w:after="0" w:line="240" w:lineRule="auto"/>
              <w:ind w:left="1351" w:hanging="271"/>
              <w:textAlignment w:val="baseline"/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If you </w:t>
            </w:r>
            <w:r w:rsidRPr="00D23DA0">
              <w:rPr>
                <w:rFonts w:ascii="Arial" w:eastAsia="Times New Roman" w:hAnsi="Arial" w:cs="Arial"/>
                <w:b/>
                <w:bCs/>
                <w:sz w:val="28"/>
                <w:szCs w:val="28"/>
                <w:u w:val="single"/>
                <w:lang w:eastAsia="en-GB"/>
              </w:rPr>
              <w:t>take part in this study</w:t>
            </w:r>
            <w:r w:rsidR="00A019F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:</w:t>
            </w:r>
          </w:p>
          <w:p w14:paraId="575050A5" w14:textId="77777777" w:rsidR="00454A69" w:rsidRDefault="00454A69" w:rsidP="00454A69">
            <w:pPr>
              <w:spacing w:after="0" w:line="240" w:lineRule="auto"/>
              <w:ind w:left="108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2EE2547F" w14:textId="3819A2E5" w:rsidR="009F0335" w:rsidRPr="00EB2F29" w:rsidRDefault="00A019FE" w:rsidP="0078590D">
            <w:pPr>
              <w:spacing w:after="0" w:line="240" w:lineRule="auto"/>
              <w:ind w:left="1080"/>
              <w:textAlignment w:val="baseline"/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Y</w:t>
            </w:r>
            <w:r w:rsidR="0051205B"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ou will </w:t>
            </w:r>
            <w:r w:rsidR="001B72F8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receive</w:t>
            </w:r>
            <w:r w:rsidR="0051205B" w:rsidRPr="0051205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  <w:r w:rsidR="0051205B" w:rsidRPr="00EB2F29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either</w:t>
            </w:r>
            <w:r w:rsidR="0051205B" w:rsidRPr="0051205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  <w:r w:rsidR="001B72F8"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GSH</w:t>
            </w:r>
            <w:r w:rsidR="0051205B" w:rsidRPr="0051205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  <w:r w:rsidR="0051205B"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for up to </w:t>
            </w:r>
            <w:r w:rsidR="001B72F8"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9 sessions</w:t>
            </w:r>
            <w:r w:rsidR="00124625" w:rsidRPr="00EB2F29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>,</w:t>
            </w:r>
          </w:p>
          <w:p w14:paraId="70746B85" w14:textId="77777777" w:rsidR="009F0335" w:rsidRDefault="009F0335" w:rsidP="00DF3943">
            <w:pPr>
              <w:spacing w:after="0" w:line="240" w:lineRule="auto"/>
              <w:ind w:left="108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66F87525" w14:textId="58DD0220" w:rsidR="009F0335" w:rsidRPr="00891D05" w:rsidRDefault="009F0335" w:rsidP="00DF3943">
            <w:pPr>
              <w:spacing w:after="0" w:line="240" w:lineRule="auto"/>
              <w:ind w:left="108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u w:val="single"/>
                <w:lang w:eastAsia="en-GB"/>
              </w:rPr>
            </w:pPr>
            <w:r w:rsidRPr="00891D05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u w:val="single"/>
                <w:lang w:eastAsia="en-GB"/>
              </w:rPr>
              <w:t>O</w:t>
            </w:r>
            <w:r w:rsidR="00124625" w:rsidRPr="00891D05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u w:val="single"/>
                <w:lang w:eastAsia="en-GB"/>
              </w:rPr>
              <w:t>r</w:t>
            </w:r>
          </w:p>
          <w:p w14:paraId="4677C827" w14:textId="77777777" w:rsidR="009F0335" w:rsidRDefault="009F0335" w:rsidP="009F0335">
            <w:pPr>
              <w:spacing w:after="0" w:line="240" w:lineRule="auto"/>
              <w:ind w:left="108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6E3A0FA1" w14:textId="1AF92903" w:rsidR="0051205B" w:rsidRDefault="000B3CD9" w:rsidP="00DF3943">
            <w:pPr>
              <w:spacing w:after="0" w:line="240" w:lineRule="auto"/>
              <w:ind w:left="108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U</w:t>
            </w:r>
            <w:r w:rsidR="000C0F05"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sual </w:t>
            </w:r>
            <w:r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C</w:t>
            </w:r>
            <w:r w:rsidR="000C0F05"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are (UC)</w:t>
            </w:r>
            <w:r w:rsidR="009C4D26"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,</w:t>
            </w:r>
            <w:r w:rsidR="009C4D26" w:rsidRPr="00EB2F29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 xml:space="preserve"> </w:t>
            </w:r>
            <w:r w:rsidR="009C4D26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which is the NHS support for depression</w:t>
            </w:r>
            <w:r w:rsidR="00DF394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. This may</w:t>
            </w:r>
            <w:r w:rsidR="009C4D26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include talking therapy</w:t>
            </w:r>
            <w:r w:rsidR="009F033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, medication, </w:t>
            </w:r>
            <w:r w:rsidR="00DF394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self-coping</w:t>
            </w:r>
            <w:r w:rsidR="009F033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strategies</w:t>
            </w:r>
            <w:r w:rsidR="00111F42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,</w:t>
            </w:r>
            <w:r w:rsidR="009F0335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and access to support groups. </w:t>
            </w:r>
          </w:p>
          <w:p w14:paraId="31570D9B" w14:textId="73B1BC23" w:rsidR="00C7684E" w:rsidRDefault="00C7684E" w:rsidP="00C7684E">
            <w:pPr>
              <w:spacing w:after="0" w:line="240" w:lineRule="auto"/>
              <w:ind w:left="108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48B79D6" w14:textId="75CDC89A" w:rsidR="00C7684E" w:rsidRDefault="00C7684E" w:rsidP="00C7684E">
            <w:pPr>
              <w:spacing w:after="0" w:line="240" w:lineRule="auto"/>
              <w:ind w:left="108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29AD799F" w14:textId="77777777" w:rsidR="00DF3943" w:rsidRDefault="00DF3943" w:rsidP="00DF394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3A544CC" w14:textId="77777777" w:rsidR="009B69E6" w:rsidRPr="0051205B" w:rsidRDefault="009B69E6" w:rsidP="00916B7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2C50DCB" w14:textId="7FB063EB" w:rsidR="0051205B" w:rsidRPr="0051205B" w:rsidRDefault="0051205B" w:rsidP="002F4D41">
            <w:pPr>
              <w:numPr>
                <w:ilvl w:val="0"/>
                <w:numId w:val="7"/>
              </w:numPr>
              <w:spacing w:after="0" w:line="240" w:lineRule="auto"/>
              <w:ind w:left="1351" w:hanging="284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The</w:t>
            </w:r>
            <w:r w:rsidR="001B72F8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</w:t>
            </w:r>
            <w:r w:rsidR="0085327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type of t</w:t>
            </w:r>
            <w:r w:rsidR="00B46F3F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reatment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you are offered will be decided by a process called </w:t>
            </w:r>
            <w:r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randomisation.</w:t>
            </w:r>
            <w:r w:rsidRPr="00EB2F29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> </w:t>
            </w:r>
          </w:p>
          <w:p w14:paraId="32F54D36" w14:textId="561ECBEC" w:rsidR="00916B7D" w:rsidRDefault="0051205B" w:rsidP="00B46F3F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1AFB52CF" w14:textId="77777777" w:rsidR="00916B7D" w:rsidRPr="0051205B" w:rsidRDefault="00916B7D" w:rsidP="003B2461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C9A4EF5" w14:textId="157AA1D0" w:rsidR="00B46F3F" w:rsidRDefault="0051205B" w:rsidP="002F4D41">
            <w:pPr>
              <w:numPr>
                <w:ilvl w:val="0"/>
                <w:numId w:val="8"/>
              </w:numPr>
              <w:spacing w:after="0" w:line="240" w:lineRule="auto"/>
              <w:ind w:left="1351" w:hanging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This is done so that everyone has the </w:t>
            </w:r>
            <w:r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same chance of getting </w:t>
            </w:r>
            <w:r w:rsidR="0085327B"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GSH</w:t>
            </w:r>
            <w:r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 or </w:t>
            </w:r>
            <w:r w:rsidR="000B3CD9"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UC</w:t>
            </w:r>
            <w:r w:rsidRPr="00EB2F29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 xml:space="preserve">. 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This means that comparing the groups will be fair.</w:t>
            </w:r>
          </w:p>
          <w:p w14:paraId="7DEBFD3C" w14:textId="09DD73F1" w:rsidR="0051205B" w:rsidRDefault="0051205B" w:rsidP="000C0F0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FBDF949" w14:textId="77777777" w:rsidR="00A408FB" w:rsidRDefault="00A408FB" w:rsidP="000C0F0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5A3AB1D3" w14:textId="77777777" w:rsidR="00A408FB" w:rsidRDefault="00A408FB" w:rsidP="000C0F0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615EE247" w14:textId="649841A7" w:rsidR="0051205B" w:rsidRPr="0051205B" w:rsidRDefault="0051205B" w:rsidP="00DF39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01BA4D3" w14:textId="675B0803" w:rsidR="0051205B" w:rsidRPr="0051205B" w:rsidRDefault="00A408FB" w:rsidP="002F4D41">
            <w:pPr>
              <w:numPr>
                <w:ilvl w:val="0"/>
                <w:numId w:val="11"/>
              </w:numPr>
              <w:spacing w:after="0" w:line="240" w:lineRule="auto"/>
              <w:ind w:left="1351" w:hanging="271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If you experience any </w:t>
            </w:r>
            <w:r w:rsidRPr="00F303BB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problems </w:t>
            </w:r>
            <w:r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or have any </w:t>
            </w:r>
            <w:r w:rsidRPr="00F303BB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concerns</w:t>
            </w:r>
            <w:r w:rsidRPr="00F303BB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during the study, please </w:t>
            </w:r>
            <w:r w:rsidRPr="00F303BB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let the research team know</w:t>
            </w:r>
            <w:r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using the </w:t>
            </w:r>
            <w:r w:rsidRPr="00F303BB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contact details</w:t>
            </w:r>
            <w:r w:rsidRPr="00F303BB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 xml:space="preserve"> </w:t>
            </w:r>
            <w:r w:rsidR="00F303B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on </w:t>
            </w:r>
            <w:r w:rsidR="00F303BB" w:rsidRPr="00D23DA0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u w:val="single"/>
                <w:lang w:eastAsia="en-GB"/>
              </w:rPr>
              <w:t>page 6</w:t>
            </w:r>
            <w:r w:rsidR="00F303BB" w:rsidRPr="00F303BB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 xml:space="preserve"> </w:t>
            </w:r>
            <w:r w:rsidR="00F303B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of this leaflet. </w:t>
            </w:r>
          </w:p>
          <w:p w14:paraId="6C85E4BA" w14:textId="7A89A5C0" w:rsidR="0051205B" w:rsidRDefault="0051205B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7B8B566B" w14:textId="77777777" w:rsidR="00F56969" w:rsidRPr="0051205B" w:rsidRDefault="00F56969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7A49ABF" w14:textId="48AA9D07" w:rsidR="0051205B" w:rsidRPr="00EB2F29" w:rsidRDefault="0051205B" w:rsidP="002F4D41">
            <w:pPr>
              <w:numPr>
                <w:ilvl w:val="0"/>
                <w:numId w:val="12"/>
              </w:numPr>
              <w:spacing w:after="0" w:line="240" w:lineRule="auto"/>
              <w:ind w:left="1351" w:hanging="271"/>
              <w:textAlignment w:val="baseline"/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We can talk to you </w:t>
            </w:r>
            <w:r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in person, </w:t>
            </w:r>
            <w:r w:rsidRPr="00F303B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by</w:t>
            </w:r>
            <w:r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 video call</w:t>
            </w:r>
            <w:r w:rsidR="000F293F"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, </w:t>
            </w:r>
            <w:r w:rsidR="000F293F" w:rsidRPr="00F303B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on the</w:t>
            </w:r>
            <w:r w:rsidR="000F293F" w:rsidRPr="00F303B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  <w:r w:rsidR="000F293F"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phone, </w:t>
            </w:r>
            <w:r w:rsidR="00393B5B" w:rsidRPr="00393B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by</w:t>
            </w:r>
            <w:r w:rsidR="00393B5B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 email, </w:t>
            </w:r>
            <w:r w:rsidR="004E6F88" w:rsidRPr="00F303B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or</w:t>
            </w:r>
            <w:r w:rsidR="004E6F88" w:rsidRPr="00F303B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  <w:r w:rsidR="004E6F88"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u w:val="single"/>
                <w:lang w:eastAsia="en-GB"/>
              </w:rPr>
              <w:t xml:space="preserve">a method preferred by you. </w:t>
            </w:r>
            <w:r w:rsidR="004E6F88" w:rsidRPr="00EB2F29">
              <w:rPr>
                <w:rFonts w:ascii="Arial" w:eastAsia="Times New Roman" w:hAnsi="Arial" w:cs="Arial"/>
                <w:color w:val="0070C0"/>
                <w:sz w:val="28"/>
                <w:szCs w:val="28"/>
                <w:u w:val="single"/>
                <w:lang w:eastAsia="en-GB"/>
              </w:rPr>
              <w:t xml:space="preserve"> </w:t>
            </w:r>
          </w:p>
          <w:p w14:paraId="30D16FDF" w14:textId="77777777" w:rsidR="0051205B" w:rsidRPr="00EB2F29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en-GB"/>
              </w:rPr>
            </w:pPr>
            <w:r w:rsidRPr="00EB2F29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> </w:t>
            </w:r>
          </w:p>
          <w:p w14:paraId="2CA2F927" w14:textId="1AD44B09" w:rsidR="004B41B8" w:rsidRPr="003F7614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1EF689F0" w14:textId="77777777" w:rsidR="004B41B8" w:rsidRDefault="004B41B8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228C191B" w14:textId="77777777" w:rsidR="004B41B8" w:rsidRPr="0051205B" w:rsidRDefault="004B41B8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6DA7AB0" w14:textId="72AC3D89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16A197C5" w14:textId="36A4A0DF" w:rsidR="0051205B" w:rsidRDefault="0051205B" w:rsidP="002F4D41">
            <w:pPr>
              <w:numPr>
                <w:ilvl w:val="0"/>
                <w:numId w:val="13"/>
              </w:numPr>
              <w:spacing w:after="0" w:line="240" w:lineRule="auto"/>
              <w:ind w:left="1351" w:hanging="284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Coronavirus rules</w:t>
            </w:r>
            <w:r w:rsidRPr="00EB2F29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 xml:space="preserve"> 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might mean that how we talk to you has to change. </w:t>
            </w:r>
          </w:p>
          <w:p w14:paraId="64BC6466" w14:textId="77777777" w:rsidR="00916B7D" w:rsidRPr="0051205B" w:rsidRDefault="00916B7D" w:rsidP="00916B7D">
            <w:pPr>
              <w:spacing w:after="0" w:line="240" w:lineRule="auto"/>
              <w:ind w:left="108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50480E46" w14:textId="77777777" w:rsidR="0051205B" w:rsidRDefault="0051205B" w:rsidP="003B2461">
            <w:pPr>
              <w:spacing w:after="0" w:line="240" w:lineRule="auto"/>
              <w:ind w:left="72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38A799F0" w14:textId="77777777" w:rsidR="000F293F" w:rsidRDefault="000F293F" w:rsidP="003B2461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BE9A56D" w14:textId="77777777" w:rsidR="00C37AD7" w:rsidRDefault="00C37AD7" w:rsidP="003B2461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F436BC3" w14:textId="77777777" w:rsidR="000F293F" w:rsidRDefault="000F293F" w:rsidP="003B2461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7F3E524" w14:textId="6CD6CBCD" w:rsidR="000F293F" w:rsidRPr="0051205B" w:rsidRDefault="000F293F" w:rsidP="003B2461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758659F" w14:textId="77777777" w:rsidR="0051205B" w:rsidRPr="0051205B" w:rsidRDefault="0051205B" w:rsidP="002F4D41">
            <w:pPr>
              <w:numPr>
                <w:ilvl w:val="0"/>
                <w:numId w:val="14"/>
              </w:numPr>
              <w:spacing w:after="0" w:line="240" w:lineRule="auto"/>
              <w:ind w:left="1351" w:hanging="284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For example,</w:t>
            </w:r>
            <w:r w:rsidRPr="0051205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 </w:t>
            </w:r>
            <w:r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meeting online or talking on the phone 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instead of meeting in-person. </w:t>
            </w:r>
          </w:p>
          <w:p w14:paraId="66516D65" w14:textId="77777777" w:rsidR="000C0F05" w:rsidRDefault="000C0F05" w:rsidP="003B2461">
            <w:pPr>
              <w:spacing w:after="0" w:line="240" w:lineRule="auto"/>
              <w:ind w:left="72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153F8EEF" w14:textId="379EE8B0" w:rsidR="0051205B" w:rsidRPr="0051205B" w:rsidRDefault="0051205B" w:rsidP="003B2461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3BBC5144" w14:textId="0A2302A0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 </w:t>
            </w:r>
          </w:p>
          <w:p w14:paraId="403C86F6" w14:textId="0B094143" w:rsidR="0051205B" w:rsidRPr="0051205B" w:rsidRDefault="0051205B" w:rsidP="00916B7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6D126F3F" w14:textId="54C1ABE0" w:rsidR="0051205B" w:rsidRDefault="0051205B" w:rsidP="002F4D41">
            <w:pPr>
              <w:numPr>
                <w:ilvl w:val="0"/>
                <w:numId w:val="15"/>
              </w:numPr>
              <w:spacing w:after="0" w:line="240" w:lineRule="auto"/>
              <w:ind w:left="1351" w:hanging="271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You will </w:t>
            </w:r>
            <w:r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answer questions about your </w:t>
            </w:r>
            <w:r w:rsidR="00B94066"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low mood/depression</w:t>
            </w:r>
            <w:r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 and </w:t>
            </w:r>
            <w:r w:rsidR="00B94066"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service use</w:t>
            </w:r>
            <w:r w:rsidRPr="00EB2F29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 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at the start of the study, and after </w:t>
            </w:r>
            <w:r w:rsidR="00B94066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1</w:t>
            </w:r>
            <w:r w:rsidR="004E6F88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6</w:t>
            </w:r>
            <w:r w:rsidR="00B94066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weeks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, </w:t>
            </w:r>
            <w:r w:rsidR="00B94066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32 weeks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, and </w:t>
            </w:r>
            <w:r w:rsidR="002B1141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52 weeks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. </w:t>
            </w:r>
          </w:p>
          <w:p w14:paraId="16870D4F" w14:textId="77777777" w:rsidR="00F63B19" w:rsidRPr="0051205B" w:rsidRDefault="00F63B19" w:rsidP="00F63B1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7742A298" w14:textId="77777777" w:rsidR="0051205B" w:rsidRDefault="0051205B" w:rsidP="003B2461">
            <w:pPr>
              <w:spacing w:after="0" w:line="240" w:lineRule="auto"/>
              <w:ind w:left="72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28686168" w14:textId="77777777" w:rsidR="002458BD" w:rsidRDefault="002458BD" w:rsidP="00DF39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6B0854B" w14:textId="77777777" w:rsidR="00DF3943" w:rsidRDefault="00DF3943" w:rsidP="00DF39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4CFFC7C" w14:textId="77777777" w:rsidR="00DF3943" w:rsidRPr="0051205B" w:rsidRDefault="00DF3943" w:rsidP="00DF39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26491D6" w14:textId="6518DDD0" w:rsidR="0051205B" w:rsidRDefault="0051205B" w:rsidP="002F4D41">
            <w:pPr>
              <w:numPr>
                <w:ilvl w:val="0"/>
                <w:numId w:val="16"/>
              </w:numPr>
              <w:spacing w:after="0" w:line="240" w:lineRule="auto"/>
              <w:ind w:left="1351" w:hanging="271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lastRenderedPageBreak/>
              <w:t xml:space="preserve">You will get a </w:t>
            </w:r>
            <w:r w:rsidRPr="00114F67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£10 gift voucher</w:t>
            </w:r>
            <w:r w:rsidRPr="00114F67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 xml:space="preserve"> 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for answering</w:t>
            </w:r>
            <w:r w:rsidR="00503443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these question</w:t>
            </w:r>
            <w:r w:rsidR="006B0464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naires</w:t>
            </w:r>
            <w:r w:rsidR="00114F67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(up to £40 in total)</w:t>
            </w:r>
          </w:p>
          <w:p w14:paraId="2FEADDB6" w14:textId="77777777" w:rsidR="00F63B19" w:rsidRDefault="00F63B19" w:rsidP="00F63B19">
            <w:pPr>
              <w:spacing w:after="0" w:line="240" w:lineRule="auto"/>
              <w:ind w:left="1080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7A55E41" w14:textId="688C75E2" w:rsidR="00516A1A" w:rsidRDefault="00516A1A" w:rsidP="00F63B1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2514BFA8" w14:textId="77777777" w:rsidR="002458BD" w:rsidRPr="002458BD" w:rsidRDefault="002458BD" w:rsidP="00F63B19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265F3489" w14:textId="77777777" w:rsidR="00516A1A" w:rsidRPr="0051205B" w:rsidRDefault="00516A1A" w:rsidP="00F63B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EEF385F" w14:textId="7F3BC203" w:rsidR="0051205B" w:rsidRPr="0051205B" w:rsidRDefault="0051205B" w:rsidP="002F4D41">
            <w:pPr>
              <w:numPr>
                <w:ilvl w:val="0"/>
                <w:numId w:val="18"/>
              </w:numPr>
              <w:spacing w:after="0" w:line="240" w:lineRule="auto"/>
              <w:ind w:left="1351" w:hanging="284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644B86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You can stop </w:t>
            </w:r>
            <w:r w:rsidR="000F29EB" w:rsidRPr="00644B86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taking part</w:t>
            </w:r>
            <w:r w:rsidR="00A00F73" w:rsidRPr="00644B86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 </w:t>
            </w:r>
            <w:r w:rsidRPr="00644B86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in the study at any time</w:t>
            </w:r>
            <w:r w:rsidRPr="0051205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 xml:space="preserve">, </w:t>
            </w: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and you don’t have to tell us why.  </w:t>
            </w:r>
          </w:p>
          <w:p w14:paraId="2A525F11" w14:textId="77777777" w:rsidR="0051205B" w:rsidRPr="0051205B" w:rsidRDefault="0051205B" w:rsidP="003B2461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3515DEC0" w14:textId="77777777" w:rsidR="0051205B" w:rsidRPr="0051205B" w:rsidRDefault="0051205B" w:rsidP="002F4D41">
            <w:pPr>
              <w:numPr>
                <w:ilvl w:val="0"/>
                <w:numId w:val="19"/>
              </w:numPr>
              <w:spacing w:after="0" w:line="240" w:lineRule="auto"/>
              <w:ind w:left="1351" w:hanging="271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If you stop being in the study, it will not affect your medical care or legal rights.  </w:t>
            </w:r>
          </w:p>
          <w:p w14:paraId="20FAA240" w14:textId="73AB267C" w:rsidR="00C37AD7" w:rsidRDefault="0051205B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37E24154" w14:textId="77777777" w:rsidR="00C37AD7" w:rsidRDefault="00C37AD7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230F41D8" w14:textId="366410B8" w:rsidR="00C37AD7" w:rsidRPr="0051205B" w:rsidRDefault="00C37AD7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781AFCE5" w14:textId="77777777" w:rsidR="0051205B" w:rsidRPr="0051205B" w:rsidRDefault="0051205B" w:rsidP="003B246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51205B">
        <w:rPr>
          <w:rFonts w:ascii="Arial" w:eastAsia="Times New Roman" w:hAnsi="Arial" w:cs="Arial"/>
          <w:sz w:val="28"/>
          <w:szCs w:val="28"/>
          <w:lang w:eastAsia="en-GB"/>
        </w:rPr>
        <w:lastRenderedPageBreak/>
        <w:t> </w:t>
      </w:r>
    </w:p>
    <w:p w14:paraId="3FC1CFAD" w14:textId="2DF83ADC" w:rsidR="0051205B" w:rsidRPr="00DB214F" w:rsidRDefault="00DB214F" w:rsidP="00DB214F">
      <w:pPr>
        <w:pBdr>
          <w:top w:val="single" w:sz="24" w:space="1" w:color="002060"/>
          <w:bottom w:val="single" w:sz="24" w:space="1" w:color="002060"/>
        </w:pBdr>
        <w:shd w:val="clear" w:color="auto" w:fill="D9E2F3" w:themeFill="accent1" w:themeFillTint="33"/>
        <w:spacing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36"/>
          <w:szCs w:val="36"/>
        </w:rPr>
        <w:t xml:space="preserve">If you want to take part, you need to: </w:t>
      </w:r>
    </w:p>
    <w:p w14:paraId="0948F438" w14:textId="77777777" w:rsidR="0051205B" w:rsidRPr="0051205B" w:rsidRDefault="0051205B" w:rsidP="003B246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51205B">
        <w:rPr>
          <w:rFonts w:ascii="Arial" w:eastAsia="Times New Roman" w:hAnsi="Arial" w:cs="Arial"/>
          <w:sz w:val="28"/>
          <w:szCs w:val="28"/>
          <w:lang w:eastAsia="en-GB"/>
        </w:rPr>
        <w:t> </w:t>
      </w:r>
    </w:p>
    <w:p w14:paraId="4ECDD00D" w14:textId="77777777" w:rsidR="0051205B" w:rsidRPr="0051205B" w:rsidRDefault="0051205B" w:rsidP="003B2461">
      <w:pPr>
        <w:numPr>
          <w:ilvl w:val="0"/>
          <w:numId w:val="20"/>
        </w:numPr>
        <w:spacing w:after="0" w:line="240" w:lineRule="auto"/>
        <w:ind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51205B">
        <w:rPr>
          <w:rFonts w:ascii="Arial" w:eastAsia="Times New Roman" w:hAnsi="Arial" w:cs="Arial"/>
          <w:sz w:val="28"/>
          <w:szCs w:val="28"/>
          <w:lang w:eastAsia="en-GB"/>
        </w:rPr>
        <w:t xml:space="preserve">be aged 18 years or </w:t>
      </w:r>
      <w:proofErr w:type="gramStart"/>
      <w:r w:rsidRPr="0051205B">
        <w:rPr>
          <w:rFonts w:ascii="Arial" w:eastAsia="Times New Roman" w:hAnsi="Arial" w:cs="Arial"/>
          <w:sz w:val="28"/>
          <w:szCs w:val="28"/>
          <w:lang w:eastAsia="en-GB"/>
        </w:rPr>
        <w:t>over;</w:t>
      </w:r>
      <w:proofErr w:type="gramEnd"/>
      <w:r w:rsidRPr="0051205B">
        <w:rPr>
          <w:rFonts w:ascii="Arial" w:eastAsia="Times New Roman" w:hAnsi="Arial" w:cs="Arial"/>
          <w:sz w:val="28"/>
          <w:szCs w:val="28"/>
          <w:lang w:eastAsia="en-GB"/>
        </w:rPr>
        <w:t> </w:t>
      </w:r>
    </w:p>
    <w:p w14:paraId="48B3560B" w14:textId="77777777" w:rsidR="0051205B" w:rsidRPr="0051205B" w:rsidRDefault="0051205B" w:rsidP="003B2461">
      <w:pPr>
        <w:spacing w:after="0" w:line="240" w:lineRule="auto"/>
        <w:ind w:left="36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51205B">
        <w:rPr>
          <w:rFonts w:ascii="Arial" w:eastAsia="Times New Roman" w:hAnsi="Arial" w:cs="Arial"/>
          <w:sz w:val="28"/>
          <w:szCs w:val="28"/>
          <w:lang w:eastAsia="en-GB"/>
        </w:rPr>
        <w:t> </w:t>
      </w:r>
    </w:p>
    <w:p w14:paraId="22F8BD3D" w14:textId="77777777" w:rsidR="0051205B" w:rsidRPr="0051205B" w:rsidRDefault="0051205B" w:rsidP="003B2461">
      <w:pPr>
        <w:numPr>
          <w:ilvl w:val="0"/>
          <w:numId w:val="21"/>
        </w:numPr>
        <w:spacing w:after="0" w:line="240" w:lineRule="auto"/>
        <w:ind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51205B">
        <w:rPr>
          <w:rFonts w:ascii="Arial" w:eastAsia="Times New Roman" w:hAnsi="Arial" w:cs="Arial"/>
          <w:sz w:val="28"/>
          <w:szCs w:val="28"/>
          <w:lang w:eastAsia="en-GB"/>
        </w:rPr>
        <w:t xml:space="preserve">have a diagnosis of </w:t>
      </w:r>
      <w:proofErr w:type="gramStart"/>
      <w:r w:rsidRPr="0051205B">
        <w:rPr>
          <w:rFonts w:ascii="Arial" w:eastAsia="Times New Roman" w:hAnsi="Arial" w:cs="Arial"/>
          <w:sz w:val="28"/>
          <w:szCs w:val="28"/>
          <w:lang w:eastAsia="en-GB"/>
        </w:rPr>
        <w:t>autism;</w:t>
      </w:r>
      <w:proofErr w:type="gramEnd"/>
      <w:r w:rsidRPr="0051205B">
        <w:rPr>
          <w:rFonts w:ascii="Arial" w:eastAsia="Times New Roman" w:hAnsi="Arial" w:cs="Arial"/>
          <w:sz w:val="28"/>
          <w:szCs w:val="28"/>
          <w:lang w:eastAsia="en-GB"/>
        </w:rPr>
        <w:t> </w:t>
      </w:r>
    </w:p>
    <w:p w14:paraId="3B808D73" w14:textId="77777777" w:rsidR="0051205B" w:rsidRPr="0051205B" w:rsidRDefault="0051205B" w:rsidP="003B2461">
      <w:pPr>
        <w:spacing w:after="0" w:line="240" w:lineRule="auto"/>
        <w:ind w:left="36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51205B">
        <w:rPr>
          <w:rFonts w:ascii="Arial" w:eastAsia="Times New Roman" w:hAnsi="Arial" w:cs="Arial"/>
          <w:sz w:val="28"/>
          <w:szCs w:val="28"/>
          <w:lang w:eastAsia="en-GB"/>
        </w:rPr>
        <w:t> </w:t>
      </w:r>
    </w:p>
    <w:p w14:paraId="4DBF48C5" w14:textId="4F55AD24" w:rsidR="0051205B" w:rsidRPr="0051205B" w:rsidRDefault="0051205B" w:rsidP="003B2461">
      <w:pPr>
        <w:numPr>
          <w:ilvl w:val="0"/>
          <w:numId w:val="22"/>
        </w:numPr>
        <w:spacing w:after="0" w:line="240" w:lineRule="auto"/>
        <w:ind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51205B">
        <w:rPr>
          <w:rFonts w:ascii="Arial" w:eastAsia="Times New Roman" w:hAnsi="Arial" w:cs="Arial"/>
          <w:sz w:val="28"/>
          <w:szCs w:val="28"/>
          <w:lang w:eastAsia="en-GB"/>
        </w:rPr>
        <w:t xml:space="preserve">experience </w:t>
      </w:r>
      <w:r w:rsidR="008647E5">
        <w:rPr>
          <w:rFonts w:ascii="Arial" w:eastAsia="Times New Roman" w:hAnsi="Arial" w:cs="Arial"/>
          <w:sz w:val="28"/>
          <w:szCs w:val="28"/>
          <w:lang w:eastAsia="en-GB"/>
        </w:rPr>
        <w:t xml:space="preserve">low mood or </w:t>
      </w:r>
      <w:proofErr w:type="gramStart"/>
      <w:r w:rsidR="008647E5">
        <w:rPr>
          <w:rFonts w:ascii="Arial" w:eastAsia="Times New Roman" w:hAnsi="Arial" w:cs="Arial"/>
          <w:sz w:val="28"/>
          <w:szCs w:val="28"/>
          <w:lang w:eastAsia="en-GB"/>
        </w:rPr>
        <w:t>depression</w:t>
      </w:r>
      <w:r w:rsidRPr="0051205B">
        <w:rPr>
          <w:rFonts w:ascii="Arial" w:eastAsia="Times New Roman" w:hAnsi="Arial" w:cs="Arial"/>
          <w:sz w:val="28"/>
          <w:szCs w:val="28"/>
          <w:lang w:eastAsia="en-GB"/>
        </w:rPr>
        <w:t>;</w:t>
      </w:r>
      <w:proofErr w:type="gramEnd"/>
      <w:r w:rsidRPr="0051205B">
        <w:rPr>
          <w:rFonts w:ascii="Arial" w:eastAsia="Times New Roman" w:hAnsi="Arial" w:cs="Arial"/>
          <w:sz w:val="28"/>
          <w:szCs w:val="28"/>
          <w:lang w:eastAsia="en-GB"/>
        </w:rPr>
        <w:t> </w:t>
      </w:r>
    </w:p>
    <w:p w14:paraId="536F6294" w14:textId="2FCB6251" w:rsidR="0051205B" w:rsidRPr="0051205B" w:rsidRDefault="0051205B" w:rsidP="008647E5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51205B">
        <w:rPr>
          <w:rFonts w:ascii="Arial" w:eastAsia="Times New Roman" w:hAnsi="Arial" w:cs="Arial"/>
          <w:sz w:val="28"/>
          <w:szCs w:val="28"/>
          <w:lang w:eastAsia="en-GB"/>
        </w:rPr>
        <w:t>  </w:t>
      </w:r>
    </w:p>
    <w:p w14:paraId="7325A0B4" w14:textId="60F56636" w:rsidR="0051205B" w:rsidRPr="0051205B" w:rsidRDefault="0051205B" w:rsidP="0078590D">
      <w:pPr>
        <w:numPr>
          <w:ilvl w:val="0"/>
          <w:numId w:val="25"/>
        </w:numPr>
        <w:tabs>
          <w:tab w:val="clear" w:pos="720"/>
          <w:tab w:val="num" w:pos="1418"/>
        </w:tabs>
        <w:spacing w:after="0" w:line="240" w:lineRule="auto"/>
        <w:ind w:left="1418" w:hanging="698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51205B">
        <w:rPr>
          <w:rFonts w:ascii="Arial" w:eastAsia="Times New Roman" w:hAnsi="Arial" w:cs="Arial"/>
          <w:sz w:val="28"/>
          <w:szCs w:val="28"/>
          <w:lang w:eastAsia="en-GB"/>
        </w:rPr>
        <w:t>be able to complete forms with questions online or</w:t>
      </w:r>
      <w:r w:rsidR="00452835">
        <w:rPr>
          <w:rFonts w:ascii="Arial" w:eastAsia="Times New Roman" w:hAnsi="Arial" w:cs="Arial"/>
          <w:sz w:val="28"/>
          <w:szCs w:val="28"/>
          <w:lang w:eastAsia="en-GB"/>
        </w:rPr>
        <w:t xml:space="preserve"> on</w:t>
      </w:r>
      <w:r w:rsidRPr="0051205B"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gramStart"/>
      <w:r w:rsidRPr="0051205B">
        <w:rPr>
          <w:rFonts w:ascii="Arial" w:eastAsia="Times New Roman" w:hAnsi="Arial" w:cs="Arial"/>
          <w:sz w:val="28"/>
          <w:szCs w:val="28"/>
          <w:lang w:eastAsia="en-GB"/>
        </w:rPr>
        <w:t>paper;</w:t>
      </w:r>
      <w:proofErr w:type="gramEnd"/>
      <w:r w:rsidRPr="0051205B">
        <w:rPr>
          <w:rFonts w:ascii="Arial" w:eastAsia="Times New Roman" w:hAnsi="Arial" w:cs="Arial"/>
          <w:sz w:val="28"/>
          <w:szCs w:val="28"/>
          <w:lang w:eastAsia="en-GB"/>
        </w:rPr>
        <w:t>  </w:t>
      </w:r>
    </w:p>
    <w:p w14:paraId="05930A89" w14:textId="77777777" w:rsidR="0051205B" w:rsidRPr="0051205B" w:rsidRDefault="0051205B" w:rsidP="003B2461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51205B">
        <w:rPr>
          <w:rFonts w:ascii="Arial" w:eastAsia="Times New Roman" w:hAnsi="Arial" w:cs="Arial"/>
          <w:sz w:val="28"/>
          <w:szCs w:val="28"/>
          <w:lang w:eastAsia="en-GB"/>
        </w:rPr>
        <w:t> </w:t>
      </w:r>
    </w:p>
    <w:p w14:paraId="7507E808" w14:textId="26374C55" w:rsidR="0051205B" w:rsidRDefault="0051205B" w:rsidP="003B2461">
      <w:pPr>
        <w:numPr>
          <w:ilvl w:val="0"/>
          <w:numId w:val="26"/>
        </w:numPr>
        <w:spacing w:after="0" w:line="240" w:lineRule="auto"/>
        <w:ind w:firstLine="0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51205B">
        <w:rPr>
          <w:rFonts w:ascii="Arial" w:eastAsia="Times New Roman" w:hAnsi="Arial" w:cs="Arial"/>
          <w:sz w:val="28"/>
          <w:szCs w:val="28"/>
          <w:lang w:eastAsia="en-GB"/>
        </w:rPr>
        <w:t xml:space="preserve">be able to give </w:t>
      </w:r>
      <w:r w:rsidRPr="00EB2F29">
        <w:rPr>
          <w:rFonts w:ascii="Arial" w:eastAsia="Times New Roman" w:hAnsi="Arial" w:cs="Arial"/>
          <w:b/>
          <w:bCs/>
          <w:color w:val="0070C0"/>
          <w:sz w:val="28"/>
          <w:szCs w:val="28"/>
          <w:lang w:eastAsia="en-GB"/>
        </w:rPr>
        <w:t>informed consent</w:t>
      </w:r>
      <w:r w:rsidRPr="00EB2F29">
        <w:rPr>
          <w:rFonts w:ascii="Arial" w:eastAsia="Times New Roman" w:hAnsi="Arial" w:cs="Arial"/>
          <w:color w:val="0070C0"/>
          <w:sz w:val="28"/>
          <w:szCs w:val="28"/>
          <w:lang w:eastAsia="en-GB"/>
        </w:rPr>
        <w:t xml:space="preserve"> </w:t>
      </w:r>
      <w:r w:rsidRPr="0051205B">
        <w:rPr>
          <w:rFonts w:ascii="Arial" w:eastAsia="Times New Roman" w:hAnsi="Arial" w:cs="Arial"/>
          <w:sz w:val="28"/>
          <w:szCs w:val="28"/>
          <w:lang w:eastAsia="en-GB"/>
        </w:rPr>
        <w:t>to take part. </w:t>
      </w:r>
    </w:p>
    <w:p w14:paraId="6AA806D0" w14:textId="77777777" w:rsidR="00850A3C" w:rsidRDefault="00850A3C" w:rsidP="00850A3C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14:paraId="0796F2EE" w14:textId="77777777" w:rsidR="00850A3C" w:rsidRDefault="00850A3C" w:rsidP="00850A3C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14:paraId="62BBB55B" w14:textId="77777777" w:rsidR="00850A3C" w:rsidRDefault="00850A3C" w:rsidP="00850A3C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14:paraId="329C5522" w14:textId="77777777" w:rsidR="00850A3C" w:rsidRDefault="00850A3C" w:rsidP="00850A3C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14:paraId="56A82352" w14:textId="77777777" w:rsidR="00850A3C" w:rsidRDefault="00850A3C" w:rsidP="00850A3C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14:paraId="09582268" w14:textId="7D3C6E00" w:rsidR="002458BD" w:rsidRDefault="002458BD" w:rsidP="00850A3C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14:paraId="1254FC20" w14:textId="77777777" w:rsidR="00A83427" w:rsidRDefault="00A83427" w:rsidP="00850A3C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14:paraId="48F16711" w14:textId="77777777" w:rsidR="00355A25" w:rsidRDefault="00355A25" w:rsidP="00850A3C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14:paraId="6D7441A7" w14:textId="77777777" w:rsidR="002458BD" w:rsidRDefault="002458BD" w:rsidP="00850A3C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14:paraId="5F549D46" w14:textId="77777777" w:rsidR="002458BD" w:rsidRDefault="002458BD" w:rsidP="00850A3C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14:paraId="32781619" w14:textId="77777777" w:rsidR="00C74F79" w:rsidRPr="0051205B" w:rsidRDefault="00C74F79" w:rsidP="00F303BB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</w:p>
    <w:p w14:paraId="4B62AD90" w14:textId="1FF572EC" w:rsidR="0051205B" w:rsidRPr="00F63B19" w:rsidRDefault="0051205B" w:rsidP="00CE7CE6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3126C8D0" w14:textId="1760AF55" w:rsidR="0051205B" w:rsidRPr="00DB214F" w:rsidRDefault="0051205B" w:rsidP="00DB214F">
      <w:pPr>
        <w:pBdr>
          <w:top w:val="single" w:sz="24" w:space="1" w:color="002060"/>
          <w:bottom w:val="single" w:sz="24" w:space="1" w:color="002060"/>
        </w:pBdr>
        <w:shd w:val="clear" w:color="auto" w:fill="D9E2F3" w:themeFill="accent1" w:themeFillTint="33"/>
        <w:spacing w:line="276" w:lineRule="auto"/>
        <w:rPr>
          <w:rFonts w:ascii="Arial" w:eastAsia="Arial" w:hAnsi="Arial" w:cs="Arial"/>
          <w:sz w:val="28"/>
          <w:szCs w:val="28"/>
        </w:rPr>
      </w:pPr>
      <w:r w:rsidRPr="0051205B">
        <w:rPr>
          <w:rFonts w:ascii="Arial" w:eastAsia="Times New Roman" w:hAnsi="Arial" w:cs="Arial"/>
          <w:sz w:val="28"/>
          <w:szCs w:val="28"/>
          <w:lang w:eastAsia="en-GB"/>
        </w:rPr>
        <w:lastRenderedPageBreak/>
        <w:t> </w:t>
      </w:r>
      <w:r w:rsidR="00DB214F" w:rsidRPr="00607161">
        <w:rPr>
          <w:rFonts w:ascii="Arial" w:eastAsia="Arial" w:hAnsi="Arial" w:cs="Arial"/>
          <w:b/>
          <w:bCs/>
          <w:sz w:val="36"/>
          <w:szCs w:val="36"/>
        </w:rPr>
        <w:t>I</w:t>
      </w:r>
      <w:r w:rsidR="00DB214F">
        <w:rPr>
          <w:rFonts w:ascii="Arial" w:eastAsia="Arial" w:hAnsi="Arial" w:cs="Arial"/>
          <w:b/>
          <w:bCs/>
          <w:sz w:val="36"/>
          <w:szCs w:val="36"/>
        </w:rPr>
        <w:t xml:space="preserve">f you want to take part, this </w:t>
      </w:r>
      <w:proofErr w:type="gramStart"/>
      <w:r w:rsidR="00DB214F">
        <w:rPr>
          <w:rFonts w:ascii="Arial" w:eastAsia="Arial" w:hAnsi="Arial" w:cs="Arial"/>
          <w:b/>
          <w:bCs/>
          <w:sz w:val="36"/>
          <w:szCs w:val="36"/>
        </w:rPr>
        <w:t>would</w:t>
      </w:r>
      <w:proofErr w:type="gramEnd"/>
      <w:r w:rsidR="00DB214F">
        <w:rPr>
          <w:rFonts w:ascii="Arial" w:eastAsia="Arial" w:hAnsi="Arial" w:cs="Arial"/>
          <w:b/>
          <w:bCs/>
          <w:sz w:val="36"/>
          <w:szCs w:val="36"/>
        </w:rPr>
        <w:t xml:space="preserve"> happen: </w:t>
      </w:r>
    </w:p>
    <w:tbl>
      <w:tblPr>
        <w:tblpPr w:leftFromText="180" w:rightFromText="180" w:vertAnchor="text" w:horzAnchor="margin" w:tblpY="227"/>
        <w:tblW w:w="90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480"/>
      </w:tblGrid>
      <w:tr w:rsidR="00D05E61" w:rsidRPr="0051205B" w14:paraId="095589CF" w14:textId="77777777" w:rsidTr="002F4D41">
        <w:trPr>
          <w:trHeight w:val="4335"/>
        </w:trPr>
        <w:tc>
          <w:tcPr>
            <w:tcW w:w="4536" w:type="dxa"/>
            <w:shd w:val="clear" w:color="auto" w:fill="auto"/>
            <w:hideMark/>
          </w:tcPr>
          <w:p w14:paraId="0B27916E" w14:textId="6288C321" w:rsidR="0051205B" w:rsidRPr="0051205B" w:rsidRDefault="00B14B35" w:rsidP="00C3490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noProof/>
              </w:rPr>
              <w:drawing>
                <wp:inline distT="0" distB="0" distL="0" distR="0" wp14:anchorId="1B5EC562" wp14:editId="1DC6F62D">
                  <wp:extent cx="1485900" cy="1485900"/>
                  <wp:effectExtent l="0" t="0" r="0" b="0"/>
                  <wp:docPr id="11" name="Picture 1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2F1B8" w14:textId="77777777" w:rsidR="0051205B" w:rsidRDefault="0051205B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69B00CDF" w14:textId="77777777" w:rsidR="007E1773" w:rsidRDefault="007E1773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43518409" w14:textId="77777777" w:rsidR="007E1773" w:rsidRDefault="007E1773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1256D6CB" w14:textId="77777777" w:rsidR="007E1773" w:rsidRDefault="007E1773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0C9124DD" w14:textId="77777777" w:rsidR="007E1773" w:rsidRPr="0051205B" w:rsidRDefault="007E1773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3FFE1A1" w14:textId="07E8DF17" w:rsidR="0051205B" w:rsidRDefault="0051205B" w:rsidP="4186608E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4186608E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  <w:r>
              <w:rPr>
                <w:noProof/>
              </w:rPr>
              <w:drawing>
                <wp:inline distT="0" distB="0" distL="0" distR="0" wp14:anchorId="03FF51A6" wp14:editId="63F654BF">
                  <wp:extent cx="1473200" cy="1473200"/>
                  <wp:effectExtent l="0" t="0" r="0" b="0"/>
                  <wp:docPr id="81" name="Picture 81" descr="A picture containing text, yell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B6A44" w14:textId="01E2B828" w:rsidR="00617752" w:rsidRDefault="00617752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D6EFA44" w14:textId="77777777" w:rsidR="0072320D" w:rsidRDefault="0072320D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E21BB7A" w14:textId="77777777" w:rsidR="0072320D" w:rsidRPr="0051205B" w:rsidRDefault="0072320D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A7FC9C3" w14:textId="6382208C" w:rsidR="0051205B" w:rsidRDefault="009F5DA0" w:rsidP="00DF3943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74C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13550E" wp14:editId="609C5522">
                  <wp:extent cx="1054100" cy="1054100"/>
                  <wp:effectExtent l="0" t="0" r="0" b="0"/>
                  <wp:docPr id="14" name="Graphic 4" descr="Smart Phone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D0F478-B9B6-455C-A9A1-EF45BF59F9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 descr="Smart Phone with solid fill">
                            <a:extLst>
                              <a:ext uri="{FF2B5EF4-FFF2-40B4-BE49-F238E27FC236}">
                                <a16:creationId xmlns:a16="http://schemas.microsoft.com/office/drawing/2014/main" id="{B9D0F478-B9B6-455C-A9A1-EF45BF59F9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F6C6E" w14:textId="77777777" w:rsidR="00CF2347" w:rsidRDefault="00CF2347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5B545088" w14:textId="5087C521" w:rsidR="00371D92" w:rsidRPr="0051205B" w:rsidRDefault="005C4E1A" w:rsidP="002F4D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noProof/>
                <w:color w:val="000000" w:themeColor="text1"/>
              </w:rPr>
              <w:drawing>
                <wp:inline distT="0" distB="0" distL="0" distR="0" wp14:anchorId="19A85642" wp14:editId="40A9CD69">
                  <wp:extent cx="1334346" cy="1301437"/>
                  <wp:effectExtent l="0" t="0" r="0" b="0"/>
                  <wp:docPr id="42" name="Picture 42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Qr code&#10;&#10;Description automatically generated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0" t="35377" r="25450" b="30895"/>
                          <a:stretch/>
                        </pic:blipFill>
                        <pic:spPr bwMode="auto">
                          <a:xfrm>
                            <a:off x="0" y="0"/>
                            <a:ext cx="1358831" cy="1325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6C0373" w14:textId="049E7E84" w:rsidR="0051205B" w:rsidRDefault="0051205B" w:rsidP="4186608E">
            <w:pPr>
              <w:spacing w:after="0" w:line="240" w:lineRule="auto"/>
              <w:jc w:val="center"/>
              <w:textAlignment w:val="baseline"/>
              <w:rPr>
                <w:noProof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lastRenderedPageBreak/>
              <w:t> </w:t>
            </w:r>
            <w:r w:rsidR="57AD5A19" w:rsidRPr="00011B5B">
              <w:rPr>
                <w:noProof/>
              </w:rPr>
              <w:t xml:space="preserve"> </w:t>
            </w:r>
            <w:r w:rsidR="33D6FC4C">
              <w:rPr>
                <w:noProof/>
              </w:rPr>
              <w:drawing>
                <wp:inline distT="0" distB="0" distL="0" distR="0" wp14:anchorId="6A2CDA10" wp14:editId="6AA2FD3A">
                  <wp:extent cx="914400" cy="914400"/>
                  <wp:effectExtent l="0" t="0" r="0" b="0"/>
                  <wp:docPr id="73" name="Graphic 72" descr="Thought bubb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72"/>
                          <pic:cNvPicPr/>
                        </pic:nvPicPr>
                        <pic:blipFill>
                          <a:blip r:embed="rId37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33219D6A-3CD1-4F0E-B5BD-CE82C8293B17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95ED5C" w14:textId="79CDF5A1" w:rsidR="0051205B" w:rsidRDefault="00897F13" w:rsidP="00DF3943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C2A1748" wp14:editId="4EAF096C">
                  <wp:extent cx="871870" cy="1893149"/>
                  <wp:effectExtent l="0" t="0" r="4445" b="0"/>
                  <wp:docPr id="71" name="Picture 70" descr="Casual woman explai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/>
                        </pic:nvPicPr>
                        <pic:blipFill>
                          <a:blip r:embed="rId38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98A46468-2447-4D35-A84D-E6CD5F666D4B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80" cy="192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673F6" w14:textId="77777777" w:rsidR="009F5DA0" w:rsidRDefault="009F5DA0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40031CF5" w14:textId="77777777" w:rsidR="00C868D6" w:rsidRDefault="00C868D6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4F9D9EEE" w14:textId="4166195E" w:rsidR="00C868D6" w:rsidRDefault="00C868D6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04E800CC" w14:textId="77777777" w:rsidR="00D01C0D" w:rsidRDefault="00D01C0D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5BAC9C39" w14:textId="080EC289" w:rsidR="00C868D6" w:rsidRDefault="008E79FB" w:rsidP="00DF3943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5940D5">
              <w:rPr>
                <w:noProof/>
              </w:rPr>
              <w:drawing>
                <wp:inline distT="0" distB="0" distL="0" distR="0" wp14:anchorId="5BBCBE96" wp14:editId="72E86CD6">
                  <wp:extent cx="1828800" cy="1593789"/>
                  <wp:effectExtent l="0" t="0" r="0" b="6985"/>
                  <wp:docPr id="28" name="Picture 28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icon&#10;&#10;Description automatically generated"/>
                          <pic:cNvPicPr/>
                        </pic:nvPicPr>
                        <pic:blipFill rotWithShape="1">
                          <a:blip r:embed="rId39"/>
                          <a:srcRect l="25203" t="29875" r="23188" b="52135"/>
                          <a:stretch/>
                        </pic:blipFill>
                        <pic:spPr bwMode="auto">
                          <a:xfrm>
                            <a:off x="0" y="0"/>
                            <a:ext cx="1829633" cy="159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EFF672" w14:textId="77777777" w:rsidR="00371D92" w:rsidRDefault="00371D92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18636390" w14:textId="77777777" w:rsidR="0000652F" w:rsidRDefault="0000652F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367FFF84" w14:textId="7270712F" w:rsidR="000D5D98" w:rsidRDefault="000D5D98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5EB30F95" w14:textId="77777777" w:rsidR="00D01C0D" w:rsidRDefault="00D01C0D" w:rsidP="003B246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286E8E11" w14:textId="2808C709" w:rsidR="0051205B" w:rsidRDefault="00137A85" w:rsidP="00137A85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165184">
              <w:rPr>
                <w:rFonts w:ascii="Calibri" w:eastAsia="Times New Roman" w:hAnsi="Calibri" w:cs="Calibri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3C877F6" wp14:editId="6CAF1472">
                  <wp:extent cx="1521775" cy="1521775"/>
                  <wp:effectExtent l="0" t="0" r="0" b="0"/>
                  <wp:docPr id="47" name="Graphic 46" descr="Clipboard Partially Checked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B41C36-59F7-4052-9E37-3BA99066D8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phic 46" descr="Clipboard Partially Checked with solid fill">
                            <a:extLst>
                              <a:ext uri="{FF2B5EF4-FFF2-40B4-BE49-F238E27FC236}">
                                <a16:creationId xmlns:a16="http://schemas.microsoft.com/office/drawing/2014/main" id="{53B41C36-59F7-4052-9E37-3BA99066D8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793" cy="152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A5FFE" w14:textId="7C7F3FF0" w:rsid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8A26DF9" w14:textId="77777777" w:rsidR="009F5DA0" w:rsidRDefault="009F5DA0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917F31F" w14:textId="77777777" w:rsidR="009F5DA0" w:rsidRDefault="009F5DA0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64CB9E0" w14:textId="77777777" w:rsidR="009F5DA0" w:rsidRDefault="009F5DA0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433405F" w14:textId="77777777" w:rsidR="009F5DA0" w:rsidRDefault="009F5DA0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7441560" w14:textId="77777777" w:rsidR="009F5DA0" w:rsidRPr="0051205B" w:rsidRDefault="009F5DA0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281823E" w14:textId="2D6E533C" w:rsidR="0051205B" w:rsidRPr="0051205B" w:rsidRDefault="00CA5EB8" w:rsidP="009F5D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noProof/>
              </w:rPr>
              <w:drawing>
                <wp:inline distT="0" distB="0" distL="0" distR="0" wp14:anchorId="7C7BEDEC" wp14:editId="396381BA">
                  <wp:extent cx="894377" cy="894377"/>
                  <wp:effectExtent l="0" t="0" r="1270" b="1270"/>
                  <wp:docPr id="85" name="Picture 8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21" cy="89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4D49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591AC9B" wp14:editId="40975B66">
                  <wp:extent cx="1455031" cy="1455031"/>
                  <wp:effectExtent l="0" t="0" r="0" b="0"/>
                  <wp:docPr id="117" name="Graphic 116" descr="Doctor male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A4431A-7D7A-4C4D-A5B9-7859E5E038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Graphic 116" descr="Doctor male outline">
                            <a:extLst>
                              <a:ext uri="{FF2B5EF4-FFF2-40B4-BE49-F238E27FC236}">
                                <a16:creationId xmlns:a16="http://schemas.microsoft.com/office/drawing/2014/main" id="{5CA4431A-7D7A-4C4D-A5B9-7859E5E038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12" cy="145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E5EBD" w14:textId="1A9E8E23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1E3546D0" w14:textId="77777777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7CEA5E58" w14:textId="77777777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561A6B23" w14:textId="77777777" w:rsidR="00D01C0D" w:rsidRDefault="00D01C0D" w:rsidP="00DF39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9BAC270" w14:textId="77777777" w:rsidR="00650856" w:rsidRDefault="00650856" w:rsidP="00CA5EB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5870A16" w14:textId="47F19B82" w:rsidR="00650856" w:rsidRDefault="00D20E8B" w:rsidP="00CA5EB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663C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AE795E8" wp14:editId="416EAA4A">
                  <wp:extent cx="2095500" cy="1397851"/>
                  <wp:effectExtent l="0" t="0" r="0" b="0"/>
                  <wp:docPr id="23" name="Picture 90" descr="Woman in virtual therap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E3773A-1F41-489A-98C4-2D2F423F2C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0" descr="Woman in virtual therapy">
                            <a:extLst>
                              <a:ext uri="{FF2B5EF4-FFF2-40B4-BE49-F238E27FC236}">
                                <a16:creationId xmlns:a16="http://schemas.microsoft.com/office/drawing/2014/main" id="{00E3773A-1F41-489A-98C4-2D2F423F2C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742" cy="140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4C5B1" w14:textId="7F93FE42" w:rsidR="00650856" w:rsidRDefault="00650856" w:rsidP="00CA5EB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B8E23CF" w14:textId="77777777" w:rsidR="002F4D41" w:rsidRDefault="002F4D41" w:rsidP="00CA5EB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2AAF88C" w14:textId="3A3A34F6" w:rsidR="0051205B" w:rsidRDefault="0051205B" w:rsidP="00CA5EB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60E9CA1" w14:textId="026E835C" w:rsidR="00810F38" w:rsidRDefault="00810F38" w:rsidP="00CA5EB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4B2194A" w14:textId="77777777" w:rsidR="00810F38" w:rsidRDefault="00810F38" w:rsidP="00CA5EB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08CC2E5" w14:textId="1D82D904" w:rsidR="00810F38" w:rsidRDefault="00810F38" w:rsidP="00CA5EB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FCC376F" w14:textId="77777777" w:rsidR="00810F38" w:rsidRPr="0051205B" w:rsidRDefault="00810F38" w:rsidP="00CA5EB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D5A6037" w14:textId="298E5361" w:rsidR="00460798" w:rsidRPr="001A5356" w:rsidRDefault="00872864" w:rsidP="001A53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E7C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73E8C59" wp14:editId="059AD9D3">
                  <wp:extent cx="914400" cy="914400"/>
                  <wp:effectExtent l="0" t="0" r="0" b="0"/>
                  <wp:docPr id="24" name="Graphic 114" descr="Close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4C800F-B002-41A0-861F-9AFBC4E563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Graphic 114" descr="Close with solid fill">
                            <a:extLst>
                              <a:ext uri="{FF2B5EF4-FFF2-40B4-BE49-F238E27FC236}">
                                <a16:creationId xmlns:a16="http://schemas.microsoft.com/office/drawing/2014/main" id="{1C4C800F-B002-41A0-861F-9AFBC4E563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71A14" w14:textId="4DCB47FA" w:rsidR="00650856" w:rsidRDefault="00650856" w:rsidP="00D01C0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227849D" w14:textId="77777777" w:rsidR="00650856" w:rsidRDefault="00650856" w:rsidP="008D681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50ED294" w14:textId="25B8656F" w:rsidR="0051205B" w:rsidRDefault="0051205B" w:rsidP="00DF39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E1823CC" w14:textId="2691BE0B" w:rsidR="00810F38" w:rsidRDefault="00810F38" w:rsidP="00DF39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3259F43" w14:textId="264AB0A4" w:rsidR="00810F38" w:rsidRDefault="00810F38" w:rsidP="00DF39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A675374" w14:textId="37B63EB1" w:rsidR="00810F38" w:rsidRDefault="00810F38" w:rsidP="00DF39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58FEEE8" w14:textId="77777777" w:rsidR="00810F38" w:rsidRDefault="00810F38" w:rsidP="00DF394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E7833F6" w14:textId="480164DE" w:rsidR="00650856" w:rsidRPr="0051205B" w:rsidRDefault="00327F35" w:rsidP="00AB23E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37A85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887685E" wp14:editId="72CD2C00">
                  <wp:extent cx="730250" cy="603250"/>
                  <wp:effectExtent l="0" t="0" r="0" b="6350"/>
                  <wp:docPr id="26" name="Graphic 62" descr="Envelope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9B275F-DAA8-41F7-81A4-4F44D4DEB2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2" descr="Envelope outline">
                            <a:extLst>
                              <a:ext uri="{FF2B5EF4-FFF2-40B4-BE49-F238E27FC236}">
                                <a16:creationId xmlns:a16="http://schemas.microsoft.com/office/drawing/2014/main" id="{069B275F-DAA8-41F7-81A4-4F44D4DEB2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rcRect b="17391"/>
                          <a:stretch/>
                        </pic:blipFill>
                        <pic:spPr bwMode="auto">
                          <a:xfrm>
                            <a:off x="0" y="0"/>
                            <a:ext cx="740355" cy="61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50856" w:rsidRPr="00137A85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D80E752" wp14:editId="424FC42C">
                  <wp:extent cx="704850" cy="704850"/>
                  <wp:effectExtent l="0" t="0" r="0" b="0"/>
                  <wp:docPr id="21" name="Graphic 4" descr="Smart Phone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D0F478-B9B6-455C-A9A1-EF45BF59F9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 descr="Smart Phone with solid fill">
                            <a:extLst>
                              <a:ext uri="{FF2B5EF4-FFF2-40B4-BE49-F238E27FC236}">
                                <a16:creationId xmlns:a16="http://schemas.microsoft.com/office/drawing/2014/main" id="{B9D0F478-B9B6-455C-A9A1-EF45BF59F9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37" cy="71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7A85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4EA4BE9" wp14:editId="0B6F25A8">
                  <wp:extent cx="603250" cy="603250"/>
                  <wp:effectExtent l="0" t="0" r="6350" b="6350"/>
                  <wp:docPr id="19" name="Graphic 22" descr="Email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4BD766-E880-4CC4-9631-788C0E7DA4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phic 22" descr="Email with solid fill">
                            <a:extLst>
                              <a:ext uri="{FF2B5EF4-FFF2-40B4-BE49-F238E27FC236}">
                                <a16:creationId xmlns:a16="http://schemas.microsoft.com/office/drawing/2014/main" id="{F34BD766-E880-4CC4-9631-788C0E7DA4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00" cy="60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16802" w14:textId="764F3859" w:rsidR="0051205B" w:rsidRPr="0051205B" w:rsidRDefault="0051205B" w:rsidP="00DF39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6B45BC7" w14:textId="7030DFDE" w:rsidR="00650856" w:rsidRDefault="00650856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E5F61D2" w14:textId="241FA709" w:rsidR="00ED5E99" w:rsidRDefault="00ED5E99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D57D87D" w14:textId="77777777" w:rsidR="00ED5E99" w:rsidRDefault="00ED5E99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F7A9862" w14:textId="5D34C616" w:rsidR="00BE1E9B" w:rsidRDefault="00BE1E9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0982612" w14:textId="4A1ED692" w:rsidR="00BE1E9B" w:rsidRDefault="00CE4BC5" w:rsidP="002F4D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848BC07" wp14:editId="24820070">
                  <wp:extent cx="1163256" cy="1163256"/>
                  <wp:effectExtent l="0" t="0" r="0" b="0"/>
                  <wp:docPr id="6" name="Graphic 6" descr="Lo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Lock outline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611" cy="116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2EDC3" w14:textId="39D80FCE" w:rsidR="00BE1E9B" w:rsidRDefault="00BE1E9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0E333FE" w14:textId="174E6F2B" w:rsidR="00BE1E9B" w:rsidRDefault="00BE1E9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70B7A92" w14:textId="4E6A047C" w:rsidR="00BE1E9B" w:rsidRDefault="00BE1E9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56E98AA" w14:textId="19826BC3" w:rsidR="00BE1E9B" w:rsidRDefault="00BE1E9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B6CE325" w14:textId="5B52CAF8" w:rsidR="005B516F" w:rsidRDefault="005B516F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24185B5" w14:textId="2F0FC453" w:rsidR="005B516F" w:rsidRDefault="005B516F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AEB5D7A" w14:textId="0569EF74" w:rsidR="00810F38" w:rsidRDefault="00810F38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C13EADD" w14:textId="25314810" w:rsidR="00810F38" w:rsidRDefault="00810F38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EA64DE0" w14:textId="450FAE23" w:rsidR="00810F38" w:rsidRDefault="00810F38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5984C9C" w14:textId="77777777" w:rsidR="00810F38" w:rsidRDefault="00810F38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130F9BC" w14:textId="6EE959B7" w:rsidR="00D6040C" w:rsidRDefault="00D6040C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78C7F7F" w14:textId="3403CF1A" w:rsidR="00BE1E9B" w:rsidRDefault="00BE1E9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12CF97B" w14:textId="2F5B5491" w:rsidR="00BE1E9B" w:rsidRDefault="00CE4BC5" w:rsidP="00CE4BC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9359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DC8118C" wp14:editId="5F55FDA7">
                  <wp:extent cx="1254797" cy="1254797"/>
                  <wp:effectExtent l="0" t="0" r="0" b="2540"/>
                  <wp:docPr id="18" name="Picture 3" descr="A picture containing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6DDC92-D613-4A36-BE59-78D358A8CA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icture containing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D6DDC92-D613-4A36-BE59-78D358A8CA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88" cy="125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D62B3" w14:textId="77777777" w:rsidR="00BE1E9B" w:rsidRDefault="00BE1E9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DA03518" w14:textId="06FBF616" w:rsidR="00137A85" w:rsidRDefault="00137A85" w:rsidP="00DF394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E70C46D" w14:textId="77777777" w:rsidR="00CE4BC5" w:rsidRDefault="00CE4BC5" w:rsidP="002458B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32689FA" w14:textId="143B7A69" w:rsidR="004957F1" w:rsidRDefault="00CA5EB8" w:rsidP="00CA5EB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B78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7AB174D" wp14:editId="09A9C017">
                  <wp:extent cx="1194727" cy="1194727"/>
                  <wp:effectExtent l="0" t="0" r="5715" b="0"/>
                  <wp:docPr id="49" name="Graphic 48" descr="Transfer1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AA408D-95F7-4B8D-B80B-B47011EC90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phic 48" descr="Transfer1 outline">
                            <a:extLst>
                              <a:ext uri="{FF2B5EF4-FFF2-40B4-BE49-F238E27FC236}">
                                <a16:creationId xmlns:a16="http://schemas.microsoft.com/office/drawing/2014/main" id="{79AA408D-95F7-4B8D-B80B-B47011EC90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69" cy="119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3C0F2" w14:textId="77777777" w:rsidR="00810F38" w:rsidRDefault="00810F38" w:rsidP="00CA5EB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6C2EC97" w14:textId="61156D32" w:rsidR="001A5356" w:rsidRDefault="009C679E" w:rsidP="001A53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04D49">
              <w:rPr>
                <w:rFonts w:ascii="Arial" w:eastAsia="Times New Roman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207B657" wp14:editId="1CEAE32D">
                  <wp:extent cx="1455031" cy="1455031"/>
                  <wp:effectExtent l="0" t="0" r="0" b="0"/>
                  <wp:docPr id="12" name="Graphic 116" descr="Doctor male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A4431A-7D7A-4C4D-A5B9-7859E5E038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Graphic 116" descr="Doctor male outline">
                            <a:extLst>
                              <a:ext uri="{FF2B5EF4-FFF2-40B4-BE49-F238E27FC236}">
                                <a16:creationId xmlns:a16="http://schemas.microsoft.com/office/drawing/2014/main" id="{5CA4431A-7D7A-4C4D-A5B9-7859E5E038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12" cy="145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0B1173" w14:textId="77777777" w:rsidR="00810F38" w:rsidRDefault="00810F38" w:rsidP="001A53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3A8D692" w14:textId="0042898C" w:rsidR="002F4D41" w:rsidRPr="001A5356" w:rsidRDefault="002F4D41" w:rsidP="001A535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480" w:type="dxa"/>
            <w:shd w:val="clear" w:color="auto" w:fill="auto"/>
            <w:hideMark/>
          </w:tcPr>
          <w:p w14:paraId="3F3C7A87" w14:textId="77777777" w:rsidR="0051205B" w:rsidRPr="005426AD" w:rsidRDefault="0051205B" w:rsidP="002F4D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3" w:hanging="28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426AD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lastRenderedPageBreak/>
              <w:t>You should now</w:t>
            </w:r>
            <w:r w:rsidRPr="005426AD">
              <w:rPr>
                <w:rFonts w:ascii="Arial" w:eastAsia="Times New Roman" w:hAnsi="Arial" w:cs="Arial"/>
                <w:color w:val="0070C0"/>
                <w:sz w:val="28"/>
                <w:szCs w:val="28"/>
                <w:lang w:val="en-US" w:eastAsia="en-GB"/>
              </w:rPr>
              <w:t xml:space="preserve"> </w:t>
            </w:r>
            <w:r w:rsidRPr="005426AD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val="en-US" w:eastAsia="en-GB"/>
              </w:rPr>
              <w:t>ask us for the full Participant Information Leaflet</w:t>
            </w:r>
            <w:r w:rsidRPr="005426AD">
              <w:rPr>
                <w:rFonts w:ascii="Arial" w:eastAsia="Times New Roman" w:hAnsi="Arial" w:cs="Arial"/>
                <w:color w:val="0070C0"/>
                <w:sz w:val="28"/>
                <w:szCs w:val="28"/>
                <w:lang w:val="en-US" w:eastAsia="en-GB"/>
              </w:rPr>
              <w:t xml:space="preserve">. </w:t>
            </w:r>
            <w:r w:rsidRPr="005426AD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You can do this by:</w:t>
            </w:r>
            <w:r w:rsidRPr="005426A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 </w:t>
            </w:r>
          </w:p>
          <w:p w14:paraId="0E355E91" w14:textId="77777777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Calibri" w:eastAsia="Times New Roman" w:hAnsi="Calibri" w:cs="Calibri"/>
                <w:lang w:eastAsia="en-GB"/>
              </w:rPr>
              <w:t> </w:t>
            </w:r>
          </w:p>
          <w:p w14:paraId="3079AC21" w14:textId="7AE199BF" w:rsidR="0051205B" w:rsidRPr="0051205B" w:rsidRDefault="0051205B" w:rsidP="002F4D41">
            <w:pPr>
              <w:spacing w:after="0" w:line="240" w:lineRule="auto"/>
              <w:ind w:left="281"/>
              <w:textAlignment w:val="baseline"/>
              <w:rPr>
                <w:rFonts w:ascii="Verdana" w:eastAsia="Times New Roman" w:hAnsi="Verdana" w:cs="Times New Roman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emailing us on</w:t>
            </w:r>
            <w:r w:rsidR="006C7D06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:</w:t>
            </w:r>
          </w:p>
          <w:p w14:paraId="731253CD" w14:textId="51C5DA72" w:rsidR="00B65EFE" w:rsidRDefault="00B65EFE" w:rsidP="00B65EFE">
            <w:pPr>
              <w:spacing w:after="0" w:line="240" w:lineRule="auto"/>
              <w:ind w:left="281"/>
              <w:textAlignment w:val="baseline"/>
              <w:rPr>
                <w:rStyle w:val="Hyperlink"/>
                <w:rFonts w:ascii="Arial" w:hAnsi="Arial" w:cs="Arial"/>
                <w:sz w:val="28"/>
                <w:szCs w:val="28"/>
                <w:lang w:eastAsia="en-GB"/>
              </w:rPr>
            </w:pPr>
            <w:hyperlink r:id="rId53" w:history="1">
              <w:r w:rsidR="004C2A53" w:rsidRPr="00F80A10">
                <w:rPr>
                  <w:rStyle w:val="Hyperlink"/>
                  <w:rFonts w:ascii="Arial" w:hAnsi="Arial" w:cs="Arial"/>
                  <w:sz w:val="28"/>
                  <w:szCs w:val="28"/>
                  <w:lang w:eastAsia="en-GB"/>
                </w:rPr>
                <w:t>Nargas.begum3@nhs.net</w:t>
              </w:r>
            </w:hyperlink>
          </w:p>
          <w:p w14:paraId="2E5A1DBC" w14:textId="5233725D" w:rsidR="00B65EFE" w:rsidRDefault="00B65EFE" w:rsidP="00B65EFE">
            <w:pPr>
              <w:spacing w:after="0" w:line="240" w:lineRule="auto"/>
              <w:ind w:left="281"/>
              <w:textAlignment w:val="baseline"/>
              <w:rPr>
                <w:rStyle w:val="Hyperlink"/>
                <w:rFonts w:ascii="Arial" w:hAnsi="Arial" w:cs="Arial"/>
                <w:sz w:val="28"/>
                <w:szCs w:val="28"/>
                <w:lang w:eastAsia="en-GB"/>
              </w:rPr>
            </w:pPr>
          </w:p>
          <w:p w14:paraId="1AB7350D" w14:textId="6463116B" w:rsidR="00B65EFE" w:rsidRDefault="00B65EFE" w:rsidP="00B65EFE">
            <w:pPr>
              <w:spacing w:after="0" w:line="240" w:lineRule="auto"/>
              <w:ind w:left="281"/>
              <w:textAlignment w:val="baseline"/>
              <w:rPr>
                <w:rStyle w:val="Hyperlink"/>
                <w:rFonts w:ascii="Arial" w:hAnsi="Arial" w:cs="Arial"/>
                <w:sz w:val="28"/>
                <w:szCs w:val="28"/>
                <w:lang w:eastAsia="en-GB"/>
              </w:rPr>
            </w:pPr>
            <w:r>
              <w:rPr>
                <w:rStyle w:val="Hyperlink"/>
                <w:rFonts w:ascii="Arial" w:hAnsi="Arial" w:cs="Arial"/>
                <w:sz w:val="28"/>
                <w:szCs w:val="28"/>
                <w:lang w:eastAsia="en-GB"/>
              </w:rPr>
              <w:t>or</w:t>
            </w:r>
          </w:p>
          <w:p w14:paraId="0BE55320" w14:textId="77777777" w:rsidR="00B65EFE" w:rsidRDefault="00B65EFE" w:rsidP="00B65EFE">
            <w:pPr>
              <w:spacing w:after="0" w:line="240" w:lineRule="auto"/>
              <w:textAlignment w:val="baseline"/>
              <w:rPr>
                <w:rFonts w:ascii="Arial" w:hAnsi="Arial" w:cs="Arial"/>
              </w:rPr>
            </w:pPr>
          </w:p>
          <w:p w14:paraId="60792422" w14:textId="23AE739B" w:rsidR="00B65EFE" w:rsidRDefault="00B65EFE" w:rsidP="00B65EFE">
            <w:pPr>
              <w:spacing w:after="0" w:line="240" w:lineRule="auto"/>
              <w:ind w:left="281"/>
              <w:textAlignment w:val="baseline"/>
              <w:rPr>
                <w:rStyle w:val="Hyperlink"/>
                <w:rFonts w:ascii="Arial" w:hAnsi="Arial" w:cs="Arial"/>
                <w:sz w:val="28"/>
                <w:szCs w:val="28"/>
                <w:lang w:eastAsia="en-GB"/>
              </w:rPr>
            </w:pPr>
            <w:hyperlink r:id="rId54" w:history="1">
              <w:r w:rsidRPr="00202118">
                <w:rPr>
                  <w:rStyle w:val="Hyperlink"/>
                  <w:rFonts w:ascii="Arial" w:hAnsi="Arial" w:cs="Arial"/>
                  <w:sz w:val="28"/>
                  <w:szCs w:val="28"/>
                  <w:lang w:eastAsia="en-GB"/>
                </w:rPr>
                <w:t>Sarah.baillon@</w:t>
              </w:r>
              <w:r w:rsidRPr="00202118">
                <w:rPr>
                  <w:rStyle w:val="Hyperlink"/>
                  <w:rFonts w:ascii="Arial" w:hAnsi="Arial" w:cs="Arial"/>
                  <w:sz w:val="28"/>
                  <w:szCs w:val="28"/>
                  <w:lang w:eastAsia="en-GB"/>
                </w:rPr>
                <w:t>nhs.net</w:t>
              </w:r>
            </w:hyperlink>
          </w:p>
          <w:p w14:paraId="199BCC2B" w14:textId="77777777" w:rsidR="00B65EFE" w:rsidRDefault="00B65EFE" w:rsidP="00B65EFE">
            <w:pPr>
              <w:spacing w:after="0" w:line="240" w:lineRule="auto"/>
              <w:textAlignment w:val="baseline"/>
              <w:rPr>
                <w:rFonts w:ascii="Arial" w:hAnsi="Arial" w:cs="Arial"/>
              </w:rPr>
            </w:pPr>
          </w:p>
          <w:p w14:paraId="756FB6D4" w14:textId="526A6B3C" w:rsidR="00B65EFE" w:rsidRDefault="00B65EFE" w:rsidP="002F4D41">
            <w:pPr>
              <w:spacing w:after="0" w:line="240" w:lineRule="auto"/>
              <w:ind w:left="281"/>
              <w:textAlignment w:val="baseline"/>
              <w:rPr>
                <w:rFonts w:ascii="Arial" w:hAnsi="Arial" w:cs="Arial"/>
              </w:rPr>
            </w:pPr>
          </w:p>
          <w:p w14:paraId="18AE550D" w14:textId="77777777" w:rsidR="005426AD" w:rsidRDefault="005426AD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</w:pPr>
          </w:p>
          <w:p w14:paraId="54977D3A" w14:textId="39C598C8" w:rsidR="00CB0C12" w:rsidRDefault="00C47824" w:rsidP="002F4D41">
            <w:pPr>
              <w:spacing w:after="0" w:line="276" w:lineRule="auto"/>
              <w:ind w:left="281"/>
              <w:textAlignment w:val="baseline"/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W</w:t>
            </w:r>
            <w:r w:rsidR="0051205B" w:rsidRPr="0051205B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riting to us at</w:t>
            </w:r>
            <w:r w:rsidR="000066BB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:</w:t>
            </w:r>
            <w:r w:rsidR="0051205B" w:rsidRPr="0051205B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 xml:space="preserve"> </w:t>
            </w:r>
            <w:r w:rsidR="000066BB">
              <w:t xml:space="preserve"> </w:t>
            </w:r>
          </w:p>
          <w:p w14:paraId="4BC80782" w14:textId="62F34420" w:rsidR="0051205B" w:rsidRDefault="00154A30" w:rsidP="002F4D41">
            <w:pPr>
              <w:spacing w:after="0" w:line="276" w:lineRule="auto"/>
              <w:ind w:left="281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A</w:t>
            </w:r>
            <w:r w:rsidR="003D7226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DEPT-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2 Study Team</w:t>
            </w:r>
          </w:p>
          <w:p w14:paraId="0C8DE52B" w14:textId="5A8BC14E" w:rsidR="0098096F" w:rsidRDefault="0098096F" w:rsidP="002F4D41">
            <w:pPr>
              <w:spacing w:after="0" w:line="276" w:lineRule="auto"/>
              <w:ind w:left="281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Research and Development Office</w:t>
            </w:r>
          </w:p>
          <w:p w14:paraId="59E199F4" w14:textId="77777777" w:rsidR="00154A30" w:rsidRPr="00154A30" w:rsidRDefault="00154A30" w:rsidP="002F4D41">
            <w:pPr>
              <w:spacing w:after="0" w:line="276" w:lineRule="auto"/>
              <w:ind w:left="281"/>
              <w:textAlignment w:val="baseline"/>
              <w:rPr>
                <w:rFonts w:ascii="Arial" w:hAnsi="Arial" w:cs="Arial"/>
                <w:sz w:val="28"/>
                <w:szCs w:val="28"/>
                <w:lang w:eastAsia="en-GB"/>
              </w:rPr>
            </w:pPr>
            <w:proofErr w:type="spellStart"/>
            <w:r w:rsidRPr="00154A30">
              <w:rPr>
                <w:rFonts w:ascii="Arial" w:hAnsi="Arial" w:cs="Arial"/>
                <w:sz w:val="28"/>
                <w:szCs w:val="28"/>
                <w:lang w:eastAsia="en-GB"/>
              </w:rPr>
              <w:t>Swithland</w:t>
            </w:r>
            <w:proofErr w:type="spellEnd"/>
            <w:r w:rsidRPr="00154A30">
              <w:rPr>
                <w:rFonts w:ascii="Arial" w:hAnsi="Arial" w:cs="Arial"/>
                <w:sz w:val="28"/>
                <w:szCs w:val="28"/>
                <w:lang w:eastAsia="en-GB"/>
              </w:rPr>
              <w:t xml:space="preserve"> House</w:t>
            </w:r>
          </w:p>
          <w:p w14:paraId="1B5A6709" w14:textId="674FD158" w:rsidR="00154A30" w:rsidRPr="00154A30" w:rsidRDefault="00154A30" w:rsidP="002F4D41">
            <w:pPr>
              <w:spacing w:after="0" w:line="276" w:lineRule="auto"/>
              <w:ind w:left="281"/>
              <w:textAlignment w:val="baseline"/>
              <w:rPr>
                <w:rFonts w:ascii="Arial" w:hAnsi="Arial" w:cs="Arial"/>
                <w:sz w:val="28"/>
                <w:szCs w:val="28"/>
                <w:lang w:eastAsia="en-GB"/>
              </w:rPr>
            </w:pPr>
            <w:r w:rsidRPr="00154A30">
              <w:rPr>
                <w:rFonts w:ascii="Arial" w:hAnsi="Arial" w:cs="Arial"/>
                <w:sz w:val="28"/>
                <w:szCs w:val="28"/>
                <w:lang w:eastAsia="en-GB"/>
              </w:rPr>
              <w:t>352 London Road</w:t>
            </w:r>
          </w:p>
          <w:p w14:paraId="18BAED69" w14:textId="5B6694B8" w:rsidR="00154A30" w:rsidRPr="00154A30" w:rsidRDefault="00154A30" w:rsidP="002F4D41">
            <w:pPr>
              <w:spacing w:after="0" w:line="276" w:lineRule="auto"/>
              <w:ind w:left="281"/>
              <w:textAlignment w:val="baseline"/>
              <w:rPr>
                <w:rFonts w:ascii="Arial" w:hAnsi="Arial" w:cs="Arial"/>
                <w:sz w:val="28"/>
                <w:szCs w:val="28"/>
                <w:lang w:eastAsia="en-GB"/>
              </w:rPr>
            </w:pPr>
            <w:r w:rsidRPr="00154A30">
              <w:rPr>
                <w:rFonts w:ascii="Arial" w:hAnsi="Arial" w:cs="Arial"/>
                <w:sz w:val="28"/>
                <w:szCs w:val="28"/>
                <w:lang w:eastAsia="en-GB"/>
              </w:rPr>
              <w:t>Leicester</w:t>
            </w:r>
          </w:p>
          <w:p w14:paraId="79E83E8B" w14:textId="096448F7" w:rsidR="00154A30" w:rsidRPr="00154A30" w:rsidRDefault="00154A30" w:rsidP="002F4D41">
            <w:pPr>
              <w:spacing w:after="0" w:line="276" w:lineRule="auto"/>
              <w:ind w:left="281"/>
              <w:textAlignment w:val="baseline"/>
              <w:rPr>
                <w:rFonts w:ascii="Arial" w:eastAsia="Times New Roman" w:hAnsi="Arial" w:cs="Arial"/>
                <w:sz w:val="28"/>
                <w:szCs w:val="28"/>
                <w:lang w:val="en-US" w:eastAsia="en-GB"/>
              </w:rPr>
            </w:pPr>
            <w:r w:rsidRPr="00154A30">
              <w:rPr>
                <w:rFonts w:ascii="Arial" w:hAnsi="Arial" w:cs="Arial"/>
                <w:sz w:val="28"/>
                <w:szCs w:val="28"/>
                <w:lang w:eastAsia="en-GB"/>
              </w:rPr>
              <w:t>LE2 2PL</w:t>
            </w:r>
          </w:p>
          <w:p w14:paraId="08E7AA67" w14:textId="6965B452" w:rsidR="007E1773" w:rsidRDefault="0051205B" w:rsidP="002F4D41">
            <w:pPr>
              <w:spacing w:after="0" w:line="240" w:lineRule="auto"/>
              <w:ind w:left="281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 </w:t>
            </w:r>
          </w:p>
          <w:p w14:paraId="7DC3A333" w14:textId="5558CD91" w:rsidR="006F3671" w:rsidRDefault="006F3671" w:rsidP="00C730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00079DC7" w14:textId="77777777" w:rsidR="007E1773" w:rsidRDefault="007E1773" w:rsidP="00C730F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</w:pPr>
          </w:p>
          <w:p w14:paraId="51083317" w14:textId="0A97C84A" w:rsidR="002F4D41" w:rsidRDefault="00F71458" w:rsidP="002F4D41">
            <w:pPr>
              <w:spacing w:after="0" w:line="276" w:lineRule="auto"/>
              <w:ind w:left="281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C</w:t>
            </w:r>
            <w:r w:rsidR="00C730FD" w:rsidRPr="0051205B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 xml:space="preserve">alling </w:t>
            </w:r>
            <w:r w:rsidR="00C730FD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 xml:space="preserve">or texting </w:t>
            </w:r>
            <w:r w:rsidR="00C730FD" w:rsidRPr="0051205B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us on</w:t>
            </w:r>
            <w:r w:rsidR="00B65EFE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:</w:t>
            </w:r>
          </w:p>
          <w:p w14:paraId="7E41238C" w14:textId="0F0D4188" w:rsidR="00C47824" w:rsidRDefault="004C2A53" w:rsidP="00833810">
            <w:pPr>
              <w:spacing w:after="0" w:line="276" w:lineRule="auto"/>
              <w:ind w:left="281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Nargas Begum </w:t>
            </w:r>
            <w:r w:rsidR="00B65EFE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rial" w:hAnsi="Arial" w:cs="Arial"/>
                <w:sz w:val="28"/>
                <w:szCs w:val="28"/>
              </w:rPr>
              <w:t xml:space="preserve"> 07920102781</w:t>
            </w:r>
          </w:p>
          <w:p w14:paraId="50766279" w14:textId="69DA0188" w:rsidR="00B65EFE" w:rsidRDefault="00B65EFE" w:rsidP="00B65EF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Sarah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Baillon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– 07341789207</w:t>
            </w:r>
          </w:p>
          <w:p w14:paraId="24FB6B99" w14:textId="09D06F90" w:rsidR="00B65EFE" w:rsidRDefault="00B65EFE" w:rsidP="00B65EFE"/>
          <w:p w14:paraId="27E51A65" w14:textId="5C5B8766" w:rsidR="00B65EFE" w:rsidRPr="00833810" w:rsidRDefault="00B65EFE" w:rsidP="00833810">
            <w:pPr>
              <w:spacing w:after="0" w:line="276" w:lineRule="auto"/>
              <w:ind w:left="281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  <w:p w14:paraId="7B6A58CD" w14:textId="77777777" w:rsidR="00CF2347" w:rsidRDefault="00CF2347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5C07721" w14:textId="77777777" w:rsidR="00CF2347" w:rsidRDefault="00CF2347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AE31908" w14:textId="77777777" w:rsidR="00CF2347" w:rsidRDefault="00CF2347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746B975" w14:textId="2D346CBE" w:rsidR="00CF2347" w:rsidRDefault="00CF2347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F3C74DD" w14:textId="51AE739D" w:rsidR="005C7586" w:rsidRDefault="005C7586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0B83C0E" w14:textId="5D074F90" w:rsidR="00371D92" w:rsidRDefault="00371D92" w:rsidP="002F4D41">
            <w:pPr>
              <w:spacing w:after="0" w:line="240" w:lineRule="auto"/>
              <w:ind w:left="281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Or visiting our website at </w:t>
            </w:r>
            <w:hyperlink r:id="rId55" w:history="1">
              <w:r w:rsidR="00315EDF" w:rsidRPr="002E1979">
                <w:rPr>
                  <w:rStyle w:val="Hyperlink"/>
                  <w:rFonts w:ascii="Arial" w:eastAsia="Times New Roman" w:hAnsi="Arial" w:cs="Arial"/>
                  <w:sz w:val="28"/>
                  <w:szCs w:val="28"/>
                  <w:lang w:eastAsia="en-GB"/>
                </w:rPr>
                <w:t>www.bristol.ac.uk/adept</w:t>
              </w:r>
            </w:hyperlink>
            <w:r w:rsidR="00315EDF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0B3CD9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or </w:t>
            </w:r>
            <w:r w:rsidR="002544AE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by </w:t>
            </w:r>
            <w:r w:rsidR="000B3CD9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scan</w:t>
            </w:r>
            <w:r w:rsidR="002544AE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ning</w:t>
            </w:r>
            <w:r w:rsidR="000B3CD9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 the QR code</w:t>
            </w:r>
            <w:r w:rsidR="000F29EB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 to the left</w:t>
            </w:r>
            <w:r w:rsidR="00ED5E99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.</w:t>
            </w:r>
          </w:p>
          <w:p w14:paraId="23B2C421" w14:textId="77777777" w:rsidR="00371D92" w:rsidRDefault="00371D92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D12B04C" w14:textId="77777777" w:rsidR="00CF2347" w:rsidRDefault="00CF2347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170EE25" w14:textId="77777777" w:rsidR="00C74F79" w:rsidRPr="0051205B" w:rsidRDefault="00C74F79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F780961" w14:textId="77777777" w:rsidR="00371D92" w:rsidRDefault="00371D92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7E750624" w14:textId="77777777" w:rsidR="00371D92" w:rsidRDefault="00371D92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27B64437" w14:textId="77777777" w:rsidR="00371D92" w:rsidRDefault="00371D92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55C25DD0" w14:textId="6BA961C8" w:rsidR="0000652F" w:rsidRDefault="0000652F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5C191BA2" w14:textId="61A8E156" w:rsidR="00ED5E99" w:rsidRDefault="00ED5E99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26D98B9E" w14:textId="1ECBEA63" w:rsidR="00ED5E99" w:rsidRDefault="00ED5E99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0FEB969C" w14:textId="7475F841" w:rsidR="00ED5E99" w:rsidRDefault="00ED5E99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6CC1D5E3" w14:textId="6B020470" w:rsidR="00ED5E99" w:rsidRDefault="00ED5E99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47712C08" w14:textId="77777777" w:rsidR="00ED5E99" w:rsidRDefault="00ED5E99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</w:p>
          <w:p w14:paraId="061F6BEE" w14:textId="3B34A220" w:rsidR="0051205B" w:rsidRPr="00855A27" w:rsidRDefault="0051205B" w:rsidP="002F4D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1" w:hanging="28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55A27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It is up to you if you want to take part</w:t>
            </w:r>
            <w:r w:rsidRPr="00855A27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 xml:space="preserve"> </w:t>
            </w:r>
            <w:r w:rsidRPr="00855A27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in this study, or not. You can </w:t>
            </w:r>
            <w:r w:rsidRPr="00855A27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ask us any questions</w:t>
            </w:r>
            <w:r w:rsidRPr="00855A27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 xml:space="preserve"> </w:t>
            </w:r>
            <w:r w:rsidRPr="00855A27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before deciding. </w:t>
            </w:r>
          </w:p>
          <w:p w14:paraId="7E7C35AA" w14:textId="77777777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3A5D1EB6" w14:textId="77777777" w:rsidR="00C868D6" w:rsidRDefault="00C868D6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1172620" w14:textId="77777777" w:rsidR="00C868D6" w:rsidRDefault="00C868D6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4DFDADDC" w14:textId="77777777" w:rsidR="00C868D6" w:rsidRDefault="00C868D6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A05F8E8" w14:textId="77777777" w:rsidR="00C868D6" w:rsidRDefault="00C868D6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5A7D0873" w14:textId="77777777" w:rsidR="00C868D6" w:rsidRDefault="00C868D6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A652087" w14:textId="3B76B1EE" w:rsidR="007524D2" w:rsidRDefault="007524D2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5394C144" w14:textId="751267B5" w:rsidR="004659DA" w:rsidRDefault="004659DA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18DA9DFC" w14:textId="77777777" w:rsidR="004659DA" w:rsidRDefault="004659DA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5B4836F0" w14:textId="2A9B4448" w:rsidR="00C868D6" w:rsidRDefault="00C868D6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764B023E" w14:textId="77777777" w:rsidR="00C868D6" w:rsidRDefault="00C868D6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7E23C167" w14:textId="315A7519" w:rsidR="0051205B" w:rsidRPr="007524D2" w:rsidRDefault="0051205B" w:rsidP="002F4D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1" w:hanging="28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524D2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If you want to, you can also talk to family, friends, carers, or your doctor about the study before deciding. </w:t>
            </w:r>
          </w:p>
          <w:p w14:paraId="3CBF75FE" w14:textId="77777777" w:rsidR="0051205B" w:rsidRDefault="0051205B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 </w:t>
            </w:r>
          </w:p>
          <w:p w14:paraId="16B15F57" w14:textId="77777777" w:rsidR="009F5DA0" w:rsidRDefault="009F5DA0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3D8D74FA" w14:textId="77777777" w:rsidR="00371D92" w:rsidRDefault="00371D92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2D5DB530" w14:textId="77777777" w:rsidR="00371D92" w:rsidRDefault="00371D92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59EB79F8" w14:textId="04362510" w:rsidR="00371D92" w:rsidRDefault="00371D92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2C387695" w14:textId="64F78A51" w:rsidR="00D6040C" w:rsidRDefault="00D6040C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07824196" w14:textId="77777777" w:rsidR="00B079F5" w:rsidRDefault="00B079F5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2B202913" w14:textId="77777777" w:rsidR="00371D92" w:rsidRDefault="00371D92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05BEBCAE" w14:textId="61565904" w:rsidR="0051205B" w:rsidRPr="007524D2" w:rsidRDefault="0051205B" w:rsidP="002F4D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1" w:hanging="28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524D2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 xml:space="preserve">Next, we would ask you to </w:t>
            </w:r>
            <w:r w:rsidRPr="007524D2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val="en-US" w:eastAsia="en-GB"/>
              </w:rPr>
              <w:t>complete an Expression of Interest form</w:t>
            </w:r>
            <w:r w:rsidRPr="007524D2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val="en-US" w:eastAsia="en-GB"/>
              </w:rPr>
              <w:t xml:space="preserve">. </w:t>
            </w:r>
            <w:r w:rsidRPr="007524D2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We will give this form to you.</w:t>
            </w:r>
            <w:r w:rsidRPr="007524D2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 </w:t>
            </w:r>
            <w:r w:rsidR="00D27CAC" w:rsidRPr="007524D2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Or </w:t>
            </w:r>
            <w:r w:rsidR="008B06F0" w:rsidRPr="007524D2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we will send you </w:t>
            </w:r>
            <w:r w:rsidR="008B06F0" w:rsidRPr="007524D2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lastRenderedPageBreak/>
              <w:t>a link so you</w:t>
            </w:r>
            <w:r w:rsidR="00D27CAC" w:rsidRPr="007524D2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 xml:space="preserve"> can complete it </w:t>
            </w:r>
            <w:r w:rsidR="00D27CAC" w:rsidRPr="007524D2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online</w:t>
            </w:r>
          </w:p>
          <w:p w14:paraId="01591F21" w14:textId="77777777" w:rsidR="0051205B" w:rsidRDefault="0051205B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 </w:t>
            </w:r>
          </w:p>
          <w:p w14:paraId="089D88B5" w14:textId="77777777" w:rsidR="009F5DA0" w:rsidRDefault="009F5DA0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2EDD7077" w14:textId="73160B9F" w:rsidR="009F5DA0" w:rsidRDefault="009F5DA0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2FC8BB5D" w14:textId="77777777" w:rsidR="00161615" w:rsidRDefault="00161615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4FEC52BE" w14:textId="77777777" w:rsidR="009F5DA0" w:rsidRDefault="009F5DA0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14:paraId="139690AE" w14:textId="77777777" w:rsidR="009F5DA0" w:rsidRPr="0051205B" w:rsidRDefault="009F5DA0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6E74040" w14:textId="77777777" w:rsidR="00161615" w:rsidRDefault="00161615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</w:pPr>
          </w:p>
          <w:p w14:paraId="4AA0EA1E" w14:textId="77777777" w:rsidR="00161615" w:rsidRDefault="00161615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</w:pPr>
          </w:p>
          <w:p w14:paraId="530BE624" w14:textId="1098A28E" w:rsidR="0051205B" w:rsidRPr="007524D2" w:rsidRDefault="0051205B" w:rsidP="002F4D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1" w:hanging="28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524D2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Your GP would know if you took part in the study, and if you stopped taking part.</w:t>
            </w:r>
            <w:r w:rsidRPr="007524D2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 </w:t>
            </w:r>
          </w:p>
          <w:p w14:paraId="0A88D2EB" w14:textId="509F7E1F" w:rsidR="0051205B" w:rsidRDefault="0051205B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 </w:t>
            </w:r>
          </w:p>
          <w:p w14:paraId="11B65045" w14:textId="1A3214DA" w:rsidR="00DD3DF9" w:rsidRDefault="00DD3DF9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67CD88E7" w14:textId="0AE93222" w:rsidR="00DD3DF9" w:rsidRDefault="00DD3DF9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2F350916" w14:textId="06B431A6" w:rsidR="00ED5E99" w:rsidRDefault="00ED5E99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49E15D09" w14:textId="6F7A95EB" w:rsidR="00ED5E99" w:rsidRDefault="00ED5E99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4CD65859" w14:textId="77777777" w:rsidR="00810F38" w:rsidRDefault="00810F38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29D48051" w14:textId="123BC449" w:rsidR="00ED5E99" w:rsidRDefault="00ED5E99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5B318617" w14:textId="4B979B89" w:rsidR="0051205B" w:rsidRPr="007524D2" w:rsidRDefault="0051205B" w:rsidP="002F4D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1" w:hanging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524D2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 xml:space="preserve">You would get </w:t>
            </w:r>
            <w:r w:rsidRPr="007524D2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val="en-US" w:eastAsia="en-GB"/>
              </w:rPr>
              <w:t xml:space="preserve">either </w:t>
            </w:r>
            <w:r w:rsidR="008B06F0" w:rsidRPr="007524D2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val="en-US" w:eastAsia="en-GB"/>
              </w:rPr>
              <w:t>GSH</w:t>
            </w:r>
            <w:r w:rsidRPr="007524D2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val="en-US" w:eastAsia="en-GB"/>
              </w:rPr>
              <w:t xml:space="preserve"> or </w:t>
            </w:r>
            <w:r w:rsidR="000D5D98" w:rsidRPr="007524D2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val="en-US" w:eastAsia="en-GB"/>
              </w:rPr>
              <w:t>UC</w:t>
            </w:r>
          </w:p>
          <w:p w14:paraId="15F214A6" w14:textId="77777777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 </w:t>
            </w:r>
          </w:p>
          <w:p w14:paraId="6F46EB2D" w14:textId="2B707B13" w:rsidR="00AF6223" w:rsidRDefault="00AF6223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</w:pPr>
          </w:p>
          <w:p w14:paraId="152E54C8" w14:textId="77777777" w:rsidR="0006193E" w:rsidRDefault="0006193E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</w:pPr>
          </w:p>
          <w:p w14:paraId="030ED430" w14:textId="445796F4" w:rsidR="0051205B" w:rsidRPr="0006193E" w:rsidRDefault="0051205B" w:rsidP="002F4D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1" w:hanging="28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6193E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 xml:space="preserve">You </w:t>
            </w:r>
            <w:r w:rsidR="00852606" w:rsidRPr="0006193E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may need to complete up to</w:t>
            </w:r>
            <w:r w:rsidR="00852606" w:rsidRPr="0006193E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val="en-US" w:eastAsia="en-GB"/>
              </w:rPr>
              <w:t xml:space="preserve"> 9 sessions</w:t>
            </w:r>
            <w:r w:rsidR="00DB4557" w:rsidRPr="0006193E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val="en-US" w:eastAsia="en-GB"/>
              </w:rPr>
              <w:t>,</w:t>
            </w:r>
            <w:r w:rsidR="00852606" w:rsidRPr="0006193E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val="en-US" w:eastAsia="en-GB"/>
              </w:rPr>
              <w:t xml:space="preserve"> </w:t>
            </w:r>
            <w:r w:rsidR="00852606" w:rsidRPr="0006193E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lasting 30-45 minutes</w:t>
            </w:r>
            <w:r w:rsidR="00DB4557" w:rsidRPr="0006193E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,</w:t>
            </w:r>
            <w:r w:rsidR="00852606" w:rsidRPr="0006193E">
              <w:rPr>
                <w:rFonts w:ascii="Arial" w:eastAsia="Times New Roman" w:hAnsi="Arial" w:cs="Arial"/>
                <w:color w:val="0070C0"/>
                <w:sz w:val="28"/>
                <w:szCs w:val="28"/>
                <w:lang w:val="en-US" w:eastAsia="en-GB"/>
              </w:rPr>
              <w:t xml:space="preserve"> </w:t>
            </w:r>
            <w:r w:rsidR="0043559A" w:rsidRPr="0006193E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val="en-US" w:eastAsia="en-GB"/>
              </w:rPr>
              <w:t xml:space="preserve">if you </w:t>
            </w:r>
            <w:r w:rsidR="006C7C37" w:rsidRPr="0006193E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val="en-US" w:eastAsia="en-GB"/>
              </w:rPr>
              <w:t xml:space="preserve">receive </w:t>
            </w:r>
            <w:r w:rsidR="00852606" w:rsidRPr="0006193E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val="en-US" w:eastAsia="en-GB"/>
              </w:rPr>
              <w:t xml:space="preserve">GSH </w:t>
            </w:r>
          </w:p>
          <w:p w14:paraId="6AEEEB89" w14:textId="0E83E5D9" w:rsidR="0051205B" w:rsidRDefault="0051205B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 </w:t>
            </w:r>
          </w:p>
          <w:p w14:paraId="2B03EFFF" w14:textId="299EF57D" w:rsidR="004463F7" w:rsidRDefault="004463F7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523C82B1" w14:textId="00E9CC30" w:rsidR="00810F38" w:rsidRDefault="00810F38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244AF3BA" w14:textId="77777777" w:rsidR="00810F38" w:rsidRDefault="00810F38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230AF0C5" w14:textId="77777777" w:rsidR="00F320D5" w:rsidRDefault="00F320D5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30DAACCF" w14:textId="77777777" w:rsidR="00A83427" w:rsidRDefault="00A83427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19B391F0" w14:textId="77777777" w:rsidR="001A5356" w:rsidRDefault="001A5356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</w:pPr>
          </w:p>
          <w:p w14:paraId="6ACEC627" w14:textId="35DA7B29" w:rsidR="0051205B" w:rsidRPr="0006193E" w:rsidRDefault="0051205B" w:rsidP="002F4D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1" w:hanging="28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6193E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 xml:space="preserve">The </w:t>
            </w:r>
            <w:r w:rsidR="00DB4557" w:rsidRPr="0006193E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>treatment</w:t>
            </w:r>
            <w:r w:rsidRPr="0006193E">
              <w:rPr>
                <w:rFonts w:ascii="Arial" w:eastAsia="Times New Roman" w:hAnsi="Arial" w:cs="Arial"/>
                <w:color w:val="000000"/>
                <w:sz w:val="28"/>
                <w:szCs w:val="28"/>
                <w:lang w:val="en-US" w:eastAsia="en-GB"/>
              </w:rPr>
              <w:t xml:space="preserve"> can be stopped earlier if it does not suit you.</w:t>
            </w:r>
            <w:r w:rsidRPr="0006193E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 </w:t>
            </w:r>
          </w:p>
          <w:p w14:paraId="1994BFC7" w14:textId="77777777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 </w:t>
            </w:r>
          </w:p>
          <w:p w14:paraId="26E89B30" w14:textId="4FBA44DC" w:rsidR="004D350F" w:rsidRDefault="0051205B" w:rsidP="00DB455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  <w:t> </w:t>
            </w:r>
          </w:p>
          <w:p w14:paraId="37F08B15" w14:textId="140ED342" w:rsidR="00810F38" w:rsidRDefault="00810F38" w:rsidP="00DB455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17CB48F2" w14:textId="67158186" w:rsidR="00810F38" w:rsidRDefault="00810F38" w:rsidP="00DB455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3F16D9FB" w14:textId="7FA5A3F0" w:rsidR="00810F38" w:rsidRDefault="00810F38" w:rsidP="00DB455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76C61BEF" w14:textId="77777777" w:rsidR="00810F38" w:rsidRPr="001A5356" w:rsidRDefault="00810F38" w:rsidP="00DB455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GB"/>
              </w:rPr>
            </w:pPr>
          </w:p>
          <w:p w14:paraId="436E9594" w14:textId="77777777" w:rsidR="00CA5EB8" w:rsidRDefault="00CA5EB8" w:rsidP="00DB455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E8D23DC" w14:textId="4D6A883A" w:rsidR="003C77E5" w:rsidRPr="0006193E" w:rsidRDefault="003C77E5" w:rsidP="002F4D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1" w:hanging="284"/>
              <w:textAlignment w:val="baseline"/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u w:val="single"/>
                <w:lang w:eastAsia="en-GB"/>
              </w:rPr>
            </w:pPr>
            <w:r w:rsidRPr="000619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If you have any </w:t>
            </w:r>
            <w:r w:rsidRPr="0006193E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problems </w:t>
            </w:r>
            <w:r w:rsidRPr="000619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during the study</w:t>
            </w:r>
            <w:r w:rsidR="00D20E8B" w:rsidRPr="000619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,</w:t>
            </w:r>
            <w:r w:rsidRPr="000619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you will be able to </w:t>
            </w:r>
            <w:r w:rsidRPr="0006193E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u w:val="single"/>
                <w:lang w:eastAsia="en-GB"/>
              </w:rPr>
              <w:t>contact the study team directly.</w:t>
            </w:r>
          </w:p>
          <w:p w14:paraId="7B2260A7" w14:textId="57B21A09" w:rsidR="00137A85" w:rsidRPr="002458BD" w:rsidRDefault="00137A85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  <w:lang w:eastAsia="en-GB"/>
              </w:rPr>
            </w:pPr>
          </w:p>
          <w:p w14:paraId="2798C21A" w14:textId="44F8438C" w:rsidR="00777428" w:rsidRDefault="00777428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3441958" w14:textId="62A40522" w:rsidR="00ED5E99" w:rsidRDefault="00ED5E99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49C367A6" w14:textId="1CB72A59" w:rsidR="00ED5E99" w:rsidRDefault="00ED5E99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1D2613FF" w14:textId="77777777" w:rsidR="00810F38" w:rsidRDefault="00810F38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50719D0F" w14:textId="2017D967" w:rsidR="008E6377" w:rsidRDefault="00BE1E9B" w:rsidP="002F4D41">
            <w:pPr>
              <w:pStyle w:val="CommentText"/>
              <w:numPr>
                <w:ilvl w:val="0"/>
                <w:numId w:val="35"/>
              </w:numPr>
              <w:ind w:left="281" w:hanging="283"/>
              <w:rPr>
                <w:rFonts w:ascii="Arial" w:hAnsi="Arial" w:cs="Arial"/>
                <w:sz w:val="28"/>
                <w:szCs w:val="28"/>
              </w:rPr>
            </w:pPr>
            <w:r w:rsidRPr="00F97C60">
              <w:rPr>
                <w:rFonts w:ascii="Arial" w:hAnsi="Arial" w:cs="Arial"/>
                <w:sz w:val="28"/>
                <w:szCs w:val="28"/>
              </w:rPr>
              <w:t xml:space="preserve">The information you provide to the research team will be treated as </w:t>
            </w:r>
            <w:r w:rsidRPr="00F97C60"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>confidential</w:t>
            </w:r>
            <w:r w:rsidRPr="00F97C60">
              <w:rPr>
                <w:rFonts w:ascii="Arial" w:hAnsi="Arial" w:cs="Arial"/>
                <w:sz w:val="28"/>
                <w:szCs w:val="28"/>
              </w:rPr>
              <w:t xml:space="preserve"> unless you tell the research team or therapist that </w:t>
            </w:r>
            <w:r w:rsidRPr="00F97C60"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>you or someone else</w:t>
            </w:r>
            <w:r w:rsidRPr="00F97C60">
              <w:rPr>
                <w:rFonts w:ascii="Arial" w:hAnsi="Arial" w:cs="Arial"/>
                <w:color w:val="0070C0"/>
                <w:sz w:val="28"/>
                <w:szCs w:val="28"/>
              </w:rPr>
              <w:t xml:space="preserve"> </w:t>
            </w:r>
            <w:r w:rsidRPr="00F97C60">
              <w:rPr>
                <w:rFonts w:ascii="Arial" w:hAnsi="Arial" w:cs="Arial"/>
                <w:sz w:val="28"/>
                <w:szCs w:val="28"/>
              </w:rPr>
              <w:t xml:space="preserve">is at </w:t>
            </w:r>
            <w:r w:rsidRPr="00F97C60"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>risk of harm</w:t>
            </w:r>
            <w:r w:rsidRPr="00F97C60">
              <w:rPr>
                <w:rFonts w:ascii="Arial" w:hAnsi="Arial" w:cs="Arial"/>
                <w:sz w:val="28"/>
                <w:szCs w:val="28"/>
              </w:rPr>
              <w:t xml:space="preserve">, or that you have or intend to </w:t>
            </w:r>
            <w:r w:rsidRPr="00F97C60"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>commit a crime</w:t>
            </w:r>
            <w:r w:rsidRPr="00F97C60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3F9CEC94" w14:textId="79D27293" w:rsidR="00BE1E9B" w:rsidRPr="00F97C60" w:rsidRDefault="00BE1E9B" w:rsidP="002F4D41">
            <w:pPr>
              <w:pStyle w:val="CommentText"/>
              <w:numPr>
                <w:ilvl w:val="0"/>
                <w:numId w:val="35"/>
              </w:numPr>
              <w:tabs>
                <w:tab w:val="left" w:pos="727"/>
              </w:tabs>
              <w:ind w:left="281" w:hanging="283"/>
              <w:rPr>
                <w:rFonts w:ascii="Arial" w:hAnsi="Arial" w:cs="Arial"/>
                <w:sz w:val="28"/>
                <w:szCs w:val="28"/>
              </w:rPr>
            </w:pPr>
            <w:r w:rsidRPr="00F97C60">
              <w:rPr>
                <w:rFonts w:ascii="Arial" w:hAnsi="Arial" w:cs="Arial"/>
                <w:sz w:val="28"/>
                <w:szCs w:val="28"/>
              </w:rPr>
              <w:t xml:space="preserve">If this happens, the research team will have to </w:t>
            </w:r>
            <w:r w:rsidRPr="00F97C60"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>inform your G</w:t>
            </w:r>
            <w:r w:rsidR="00A220DA" w:rsidRPr="008E6377"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>P</w:t>
            </w:r>
            <w:r w:rsidRPr="00F97C60">
              <w:rPr>
                <w:rFonts w:ascii="Arial" w:hAnsi="Arial" w:cs="Arial"/>
                <w:color w:val="0070C0"/>
                <w:sz w:val="28"/>
                <w:szCs w:val="28"/>
              </w:rPr>
              <w:t xml:space="preserve"> </w:t>
            </w:r>
            <w:r w:rsidRPr="00F97C60">
              <w:rPr>
                <w:rFonts w:ascii="Arial" w:hAnsi="Arial" w:cs="Arial"/>
                <w:sz w:val="28"/>
                <w:szCs w:val="28"/>
              </w:rPr>
              <w:t xml:space="preserve">and the </w:t>
            </w:r>
            <w:r w:rsidRPr="00F97C60"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  <w:t>relevant authority</w:t>
            </w:r>
            <w:r w:rsidRPr="00F97C60">
              <w:rPr>
                <w:rFonts w:ascii="Arial" w:hAnsi="Arial" w:cs="Arial"/>
                <w:sz w:val="28"/>
                <w:szCs w:val="28"/>
              </w:rPr>
              <w:t>.</w:t>
            </w:r>
            <w:r w:rsidR="005B516F">
              <w:rPr>
                <w:rFonts w:ascii="Arial" w:hAnsi="Arial" w:cs="Arial"/>
                <w:sz w:val="28"/>
                <w:szCs w:val="28"/>
              </w:rPr>
              <w:t xml:space="preserve"> We will discuss this with you first.</w:t>
            </w:r>
            <w:r w:rsidR="00EA040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D9DB727" w14:textId="15070A8C" w:rsidR="004463F7" w:rsidRDefault="004463F7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4A2C6444" w14:textId="70373D82" w:rsidR="00810F38" w:rsidRDefault="00810F38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123F9C6A" w14:textId="77777777" w:rsidR="00810F38" w:rsidRDefault="00810F38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EF5B8FF" w14:textId="77777777" w:rsidR="0006193E" w:rsidRDefault="0006193E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6B01F79" w14:textId="5A83BC4E" w:rsidR="0051205B" w:rsidRPr="0006193E" w:rsidRDefault="0051205B" w:rsidP="002F4D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1" w:hanging="28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619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We will</w:t>
            </w:r>
            <w:r w:rsidR="003C77E5" w:rsidRPr="000619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</w:t>
            </w:r>
            <w:r w:rsidRPr="000619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send you </w:t>
            </w:r>
            <w:r w:rsidRPr="0006193E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forms with questions</w:t>
            </w:r>
            <w:r w:rsidRPr="0006193E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 xml:space="preserve"> </w:t>
            </w:r>
            <w:r w:rsidRPr="000619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to answer after </w:t>
            </w:r>
            <w:r w:rsidRPr="0006193E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16 weeks</w:t>
            </w:r>
            <w:r w:rsidR="001A3571" w:rsidRPr="0006193E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, </w:t>
            </w:r>
            <w:r w:rsidR="00AE7533" w:rsidRPr="0006193E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32</w:t>
            </w:r>
            <w:r w:rsidRPr="0006193E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 xml:space="preserve"> weeks and </w:t>
            </w:r>
            <w:r w:rsidR="00650856" w:rsidRPr="0006193E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52 weeks</w:t>
            </w:r>
            <w:r w:rsidRPr="0006193E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>. </w:t>
            </w:r>
          </w:p>
          <w:p w14:paraId="1DB437FB" w14:textId="4621AFF6" w:rsidR="0051205B" w:rsidRDefault="0051205B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5A55C1CA" w14:textId="7778C750" w:rsidR="00137A85" w:rsidRDefault="00137A85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6F834424" w14:textId="77777777" w:rsidR="005B516F" w:rsidRDefault="005B516F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0EA7B0CA" w14:textId="77777777" w:rsidR="00C868D6" w:rsidRDefault="00C868D6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56508404" w14:textId="77777777" w:rsidR="00C31E5F" w:rsidRDefault="00C31E5F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25D4558D" w14:textId="061DD117" w:rsidR="0051205B" w:rsidRPr="0006193E" w:rsidRDefault="0051205B" w:rsidP="002F4D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1" w:hanging="28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619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You will get a </w:t>
            </w:r>
            <w:r w:rsidRPr="0006193E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£10 gift voucher</w:t>
            </w:r>
            <w:r w:rsidRPr="000619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 xml:space="preserve"> for answering these questions. </w:t>
            </w:r>
          </w:p>
          <w:p w14:paraId="5DE2D2FE" w14:textId="77777777" w:rsidR="0051205B" w:rsidRPr="0051205B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099C22AE" w14:textId="3C7888B8" w:rsidR="0051205B" w:rsidRPr="00137A85" w:rsidRDefault="0051205B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1205B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61D97283" w14:textId="77777777" w:rsidR="00A94C30" w:rsidRPr="0051205B" w:rsidRDefault="00A94C30" w:rsidP="003B246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C204EAE" w14:textId="0E40215A" w:rsidR="002458BD" w:rsidRDefault="002458BD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4D4C2993" w14:textId="77777777" w:rsidR="00810F38" w:rsidRDefault="00810F38" w:rsidP="003B246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GB"/>
              </w:rPr>
            </w:pPr>
          </w:p>
          <w:p w14:paraId="3BE6D0A2" w14:textId="74CDF5BB" w:rsidR="001A5356" w:rsidRPr="0006193E" w:rsidRDefault="0051205B" w:rsidP="002F4D41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281" w:hanging="283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0619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lastRenderedPageBreak/>
              <w:t xml:space="preserve">At the end of the study, you can </w:t>
            </w:r>
            <w:r w:rsidRPr="0006193E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en-GB"/>
              </w:rPr>
              <w:t>discuss your future treatment with your GP</w:t>
            </w:r>
            <w:r w:rsidRPr="0006193E">
              <w:rPr>
                <w:rFonts w:ascii="Arial" w:eastAsia="Times New Roman" w:hAnsi="Arial" w:cs="Arial"/>
                <w:color w:val="0070C0"/>
                <w:sz w:val="28"/>
                <w:szCs w:val="28"/>
                <w:lang w:eastAsia="en-GB"/>
              </w:rPr>
              <w:t>. </w:t>
            </w:r>
            <w:r w:rsidRPr="0006193E">
              <w:rPr>
                <w:rFonts w:ascii="Arial" w:eastAsia="Times New Roman" w:hAnsi="Arial" w:cs="Arial"/>
                <w:sz w:val="28"/>
                <w:szCs w:val="28"/>
                <w:lang w:eastAsia="en-GB"/>
              </w:rPr>
              <w:t> </w:t>
            </w:r>
          </w:p>
          <w:p w14:paraId="7A46CDE3" w14:textId="2CBF2478" w:rsidR="001A5356" w:rsidRPr="001A5356" w:rsidRDefault="001A5356" w:rsidP="001A53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32E4E5E5" w14:textId="0A20FD9E" w:rsidR="00D860B2" w:rsidRPr="00DF3943" w:rsidRDefault="00D860B2" w:rsidP="00DF3943">
      <w:pPr>
        <w:pBdr>
          <w:top w:val="single" w:sz="24" w:space="1" w:color="002060"/>
          <w:bottom w:val="single" w:sz="24" w:space="1" w:color="002060"/>
        </w:pBdr>
        <w:shd w:val="clear" w:color="auto" w:fill="D9E2F3" w:themeFill="accent1" w:themeFillTint="33"/>
        <w:spacing w:line="276" w:lineRule="auto"/>
        <w:rPr>
          <w:rStyle w:val="normaltextrun"/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36"/>
          <w:szCs w:val="36"/>
        </w:rPr>
        <w:lastRenderedPageBreak/>
        <w:t xml:space="preserve">What are the next steps? </w:t>
      </w:r>
    </w:p>
    <w:p w14:paraId="2B42F832" w14:textId="07A45D7A" w:rsidR="00D860B2" w:rsidRPr="00DF3943" w:rsidRDefault="002458BD" w:rsidP="00DF3943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  <w:lang w:val="en-US"/>
        </w:rPr>
        <w:t xml:space="preserve">If you </w:t>
      </w:r>
      <w:r w:rsidR="00AD5D77">
        <w:rPr>
          <w:rStyle w:val="normaltextrun"/>
          <w:rFonts w:ascii="Arial" w:hAnsi="Arial" w:cs="Arial"/>
          <w:sz w:val="28"/>
          <w:szCs w:val="28"/>
          <w:lang w:val="en-US"/>
        </w:rPr>
        <w:t>would like to</w:t>
      </w:r>
      <w:r>
        <w:rPr>
          <w:rStyle w:val="normaltextrun"/>
          <w:rFonts w:ascii="Arial" w:hAnsi="Arial" w:cs="Arial"/>
          <w:sz w:val="28"/>
          <w:szCs w:val="28"/>
          <w:lang w:val="en-US"/>
        </w:rPr>
        <w:t xml:space="preserve"> take part, please c</w:t>
      </w:r>
      <w:r w:rsidR="00D860B2" w:rsidRPr="00DF3943">
        <w:rPr>
          <w:rStyle w:val="normaltextrun"/>
          <w:rFonts w:ascii="Arial" w:hAnsi="Arial" w:cs="Arial"/>
          <w:sz w:val="28"/>
          <w:szCs w:val="28"/>
          <w:lang w:val="en-US"/>
        </w:rPr>
        <w:t>omplete the expression of interest form online or return this to us using the pre-paid envelope provided.</w:t>
      </w:r>
      <w:r w:rsidR="00D860B2" w:rsidRPr="00DF3943">
        <w:rPr>
          <w:rStyle w:val="eop"/>
          <w:rFonts w:ascii="Arial" w:hAnsi="Arial" w:cs="Arial"/>
          <w:sz w:val="28"/>
          <w:szCs w:val="28"/>
        </w:rPr>
        <w:t> </w:t>
      </w:r>
    </w:p>
    <w:p w14:paraId="010766E2" w14:textId="0F936D2D" w:rsidR="00D860B2" w:rsidRPr="00DF3943" w:rsidRDefault="00D860B2" w:rsidP="00DF394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</w:p>
    <w:p w14:paraId="14029338" w14:textId="5396B255" w:rsidR="00D860B2" w:rsidRPr="00DF3943" w:rsidRDefault="00D860B2" w:rsidP="00DF3943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DF3943">
        <w:rPr>
          <w:rStyle w:val="normaltextrun"/>
          <w:rFonts w:ascii="Arial" w:hAnsi="Arial" w:cs="Arial"/>
          <w:sz w:val="28"/>
          <w:szCs w:val="28"/>
          <w:lang w:val="en-US"/>
        </w:rPr>
        <w:t xml:space="preserve">If you are eligible to take part, the study team will be in touch to </w:t>
      </w:r>
      <w:r w:rsidR="00FE49D7">
        <w:rPr>
          <w:rStyle w:val="normaltextrun"/>
          <w:rFonts w:ascii="Arial" w:hAnsi="Arial" w:cs="Arial"/>
          <w:sz w:val="28"/>
          <w:szCs w:val="28"/>
          <w:lang w:val="en-US"/>
        </w:rPr>
        <w:t>answer any questions you may have</w:t>
      </w:r>
      <w:r w:rsidR="00A27883">
        <w:rPr>
          <w:rStyle w:val="normaltextrun"/>
          <w:rFonts w:ascii="Arial" w:hAnsi="Arial" w:cs="Arial"/>
          <w:sz w:val="28"/>
          <w:szCs w:val="28"/>
          <w:lang w:val="en-US"/>
        </w:rPr>
        <w:t xml:space="preserve">, record your consent </w:t>
      </w:r>
      <w:r w:rsidRPr="00DF3943">
        <w:rPr>
          <w:rStyle w:val="normaltextrun"/>
          <w:rFonts w:ascii="Arial" w:hAnsi="Arial" w:cs="Arial"/>
          <w:sz w:val="28"/>
          <w:szCs w:val="28"/>
          <w:lang w:val="en-US"/>
        </w:rPr>
        <w:t>and arrange your first study appointment. </w:t>
      </w:r>
      <w:r w:rsidRPr="00DF3943">
        <w:rPr>
          <w:rStyle w:val="eop"/>
          <w:rFonts w:ascii="Arial" w:hAnsi="Arial" w:cs="Arial"/>
          <w:sz w:val="28"/>
          <w:szCs w:val="28"/>
        </w:rPr>
        <w:t> </w:t>
      </w:r>
    </w:p>
    <w:p w14:paraId="28FC4CC5" w14:textId="77777777" w:rsidR="00D860B2" w:rsidRPr="00DF3943" w:rsidRDefault="00D860B2" w:rsidP="00D860B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8"/>
          <w:szCs w:val="28"/>
        </w:rPr>
      </w:pPr>
    </w:p>
    <w:p w14:paraId="31D4E654" w14:textId="77777777" w:rsidR="004463F7" w:rsidRPr="00DF3943" w:rsidRDefault="004463F7" w:rsidP="00D860B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8"/>
          <w:szCs w:val="28"/>
          <w:lang w:val="en-US"/>
        </w:rPr>
      </w:pPr>
    </w:p>
    <w:p w14:paraId="4B53E462" w14:textId="77777777" w:rsidR="00D860B2" w:rsidRPr="00DF3943" w:rsidRDefault="00D860B2" w:rsidP="002F4D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  <w:lang w:val="en-US"/>
        </w:rPr>
      </w:pPr>
      <w:r w:rsidRPr="00DF3943">
        <w:rPr>
          <w:rStyle w:val="normaltextrun"/>
          <w:rFonts w:ascii="Arial" w:hAnsi="Arial" w:cs="Arial"/>
          <w:b/>
          <w:bCs/>
          <w:sz w:val="28"/>
          <w:szCs w:val="28"/>
          <w:lang w:val="en-US"/>
        </w:rPr>
        <w:t xml:space="preserve">Thank you for taking the time to read this information. </w:t>
      </w:r>
    </w:p>
    <w:p w14:paraId="41D677C7" w14:textId="244B035C" w:rsidR="00D860B2" w:rsidRPr="00DF3943" w:rsidRDefault="00E0523E" w:rsidP="002F4D4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28"/>
          <w:szCs w:val="28"/>
          <w:lang w:val="en-US"/>
        </w:rPr>
        <w:t>Please keep a copy for your records.</w:t>
      </w:r>
    </w:p>
    <w:p w14:paraId="7A3BF21C" w14:textId="502A64C1" w:rsidR="00D860B2" w:rsidRDefault="00D860B2" w:rsidP="002F4D4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0EB68BEE" w14:textId="77777777" w:rsidR="00D860B2" w:rsidRPr="0051205B" w:rsidRDefault="00D860B2" w:rsidP="003B2461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4E065695" w14:textId="138EFD5C" w:rsidR="00D860B2" w:rsidRDefault="0051205B" w:rsidP="00327F35">
      <w:pPr>
        <w:spacing w:line="276" w:lineRule="auto"/>
        <w:rPr>
          <w:rStyle w:val="eop"/>
          <w:rFonts w:ascii="Arial" w:hAnsi="Arial" w:cs="Arial"/>
          <w:i/>
          <w:iCs/>
          <w:sz w:val="16"/>
          <w:szCs w:val="16"/>
        </w:rPr>
      </w:pPr>
      <w:r w:rsidRPr="0051205B">
        <w:rPr>
          <w:rFonts w:ascii="Arial" w:eastAsia="Times New Roman" w:hAnsi="Arial" w:cs="Arial"/>
          <w:sz w:val="40"/>
          <w:szCs w:val="40"/>
          <w:lang w:eastAsia="en-GB"/>
        </w:rPr>
        <w:t> </w:t>
      </w:r>
      <w:r w:rsidR="00C63D35">
        <w:rPr>
          <w:rFonts w:ascii="Arial" w:hAnsi="Arial" w:cs="Arial"/>
          <w:i/>
          <w:iCs/>
          <w:noProof/>
          <w:sz w:val="16"/>
          <w:szCs w:val="16"/>
        </w:rPr>
        <w:drawing>
          <wp:inline distT="0" distB="0" distL="0" distR="0" wp14:anchorId="6F9A6765" wp14:editId="096381F0">
            <wp:extent cx="2598516" cy="464946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037" cy="4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F35" w:rsidRPr="00327F35">
        <w:rPr>
          <w:rStyle w:val="eop"/>
          <w:rFonts w:ascii="Arial" w:hAnsi="Arial" w:cs="Arial"/>
          <w:i/>
          <w:iCs/>
          <w:sz w:val="16"/>
          <w:szCs w:val="16"/>
        </w:rPr>
        <w:t xml:space="preserve"> </w:t>
      </w:r>
    </w:p>
    <w:p w14:paraId="3DD4AE44" w14:textId="2E295267" w:rsidR="00AA3D37" w:rsidRPr="00E0523E" w:rsidRDefault="00327F35" w:rsidP="00327F35">
      <w:pPr>
        <w:spacing w:line="276" w:lineRule="auto"/>
        <w:rPr>
          <w:rFonts w:ascii="Arial" w:eastAsia="Arial" w:hAnsi="Arial" w:cs="Arial"/>
          <w:sz w:val="24"/>
          <w:szCs w:val="24"/>
        </w:rPr>
      </w:pPr>
      <w:r w:rsidRPr="00E0523E">
        <w:rPr>
          <w:rStyle w:val="eop"/>
          <w:rFonts w:ascii="Arial" w:hAnsi="Arial" w:cs="Arial"/>
          <w:sz w:val="24"/>
          <w:szCs w:val="24"/>
        </w:rPr>
        <w:t xml:space="preserve">This study is funded by the National Institute of Health </w:t>
      </w:r>
      <w:r w:rsidR="009842B5" w:rsidRPr="00E0523E">
        <w:rPr>
          <w:rStyle w:val="eop"/>
          <w:rFonts w:ascii="Arial" w:hAnsi="Arial" w:cs="Arial"/>
          <w:sz w:val="24"/>
          <w:szCs w:val="24"/>
        </w:rPr>
        <w:t xml:space="preserve">and Care </w:t>
      </w:r>
      <w:r w:rsidRPr="00E0523E">
        <w:rPr>
          <w:rStyle w:val="eop"/>
          <w:rFonts w:ascii="Arial" w:hAnsi="Arial" w:cs="Arial"/>
          <w:sz w:val="24"/>
          <w:szCs w:val="24"/>
        </w:rPr>
        <w:t>Research (NIHR) HTA Programme (Ref</w:t>
      </w:r>
      <w:r w:rsidRPr="00E0523E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 </w:t>
      </w:r>
      <w:r w:rsidRPr="00E0523E">
        <w:rPr>
          <w:rStyle w:val="normaltextrun"/>
          <w:rFonts w:ascii="Arial" w:hAnsi="Arial" w:cs="Arial"/>
          <w:color w:val="000000"/>
          <w:sz w:val="24"/>
          <w:szCs w:val="24"/>
          <w:bdr w:val="none" w:sz="0" w:space="0" w:color="auto" w:frame="1"/>
        </w:rPr>
        <w:t>132343</w:t>
      </w:r>
      <w:r w:rsidRPr="00E0523E">
        <w:rPr>
          <w:rStyle w:val="eop"/>
          <w:rFonts w:ascii="Arial" w:hAnsi="Arial" w:cs="Arial"/>
          <w:sz w:val="24"/>
          <w:szCs w:val="24"/>
        </w:rPr>
        <w:t>). The views expressed are those of the author(s) and not necessarily those of the NIHR or the Department of Health and Social Care</w:t>
      </w:r>
      <w:r w:rsidRPr="00E0523E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sectPr w:rsidR="00AA3D37" w:rsidRPr="00E0523E" w:rsidSect="005F3178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440" w:right="1440" w:bottom="1440" w:left="1440" w:header="708" w:footer="708" w:gutter="0"/>
      <w:pgBorders w:offsetFrom="page">
        <w:top w:val="single" w:sz="24" w:space="24" w:color="002060"/>
        <w:left w:val="single" w:sz="24" w:space="24" w:color="002060"/>
        <w:bottom w:val="single" w:sz="24" w:space="24" w:color="002060"/>
        <w:right w:val="single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0E0CA" w14:textId="77777777" w:rsidR="00F120A7" w:rsidRDefault="00F120A7" w:rsidP="0051205B">
      <w:pPr>
        <w:spacing w:after="0" w:line="240" w:lineRule="auto"/>
      </w:pPr>
      <w:r>
        <w:separator/>
      </w:r>
    </w:p>
  </w:endnote>
  <w:endnote w:type="continuationSeparator" w:id="0">
    <w:p w14:paraId="0A82B02E" w14:textId="77777777" w:rsidR="00F120A7" w:rsidRDefault="00F120A7" w:rsidP="0051205B">
      <w:pPr>
        <w:spacing w:after="0" w:line="240" w:lineRule="auto"/>
      </w:pPr>
      <w:r>
        <w:continuationSeparator/>
      </w:r>
    </w:p>
  </w:endnote>
  <w:endnote w:type="continuationNotice" w:id="1">
    <w:p w14:paraId="650999B9" w14:textId="77777777" w:rsidR="00F120A7" w:rsidRDefault="00F120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977820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43A3A9" w14:textId="77777777" w:rsidR="00F25147" w:rsidRPr="009C7E69" w:rsidRDefault="00F25147">
            <w:pPr>
              <w:pStyle w:val="Footer"/>
              <w:jc w:val="right"/>
              <w:rPr>
                <w:lang w:val="fr-FR"/>
              </w:rPr>
            </w:pPr>
            <w:r w:rsidRPr="0076749A">
              <w:rPr>
                <w:rFonts w:ascii="Arial" w:hAnsi="Arial" w:cs="Arial"/>
                <w:color w:val="002060"/>
                <w:lang w:val="fr-FR"/>
              </w:rPr>
              <w:t xml:space="preserve">Page </w:t>
            </w:r>
            <w:r w:rsidRPr="0076749A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fldChar w:fldCharType="begin"/>
            </w:r>
            <w:r w:rsidRPr="0076749A">
              <w:rPr>
                <w:rFonts w:ascii="Arial" w:hAnsi="Arial" w:cs="Arial"/>
                <w:b/>
                <w:bCs/>
                <w:color w:val="002060"/>
                <w:lang w:val="fr-FR"/>
              </w:rPr>
              <w:instrText xml:space="preserve"> PAGE </w:instrText>
            </w:r>
            <w:r w:rsidRPr="0076749A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Pr="0076749A">
              <w:rPr>
                <w:rFonts w:ascii="Arial" w:hAnsi="Arial" w:cs="Arial"/>
                <w:b/>
                <w:bCs/>
                <w:noProof/>
                <w:color w:val="002060"/>
                <w:lang w:val="fr-FR"/>
              </w:rPr>
              <w:t>2</w:t>
            </w:r>
            <w:r w:rsidRPr="0076749A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fldChar w:fldCharType="end"/>
            </w:r>
            <w:r w:rsidRPr="0076749A">
              <w:rPr>
                <w:rFonts w:ascii="Arial" w:hAnsi="Arial" w:cs="Arial"/>
                <w:color w:val="002060"/>
                <w:lang w:val="fr-FR"/>
              </w:rPr>
              <w:t xml:space="preserve"> of </w:t>
            </w:r>
            <w:r w:rsidRPr="0076749A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fldChar w:fldCharType="begin"/>
            </w:r>
            <w:r w:rsidRPr="0076749A">
              <w:rPr>
                <w:rFonts w:ascii="Arial" w:hAnsi="Arial" w:cs="Arial"/>
                <w:b/>
                <w:bCs/>
                <w:color w:val="002060"/>
                <w:lang w:val="fr-FR"/>
              </w:rPr>
              <w:instrText xml:space="preserve"> NUMPAGES  </w:instrText>
            </w:r>
            <w:r w:rsidRPr="0076749A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fldChar w:fldCharType="separate"/>
            </w:r>
            <w:r w:rsidRPr="0076749A">
              <w:rPr>
                <w:rFonts w:ascii="Arial" w:hAnsi="Arial" w:cs="Arial"/>
                <w:b/>
                <w:bCs/>
                <w:noProof/>
                <w:color w:val="002060"/>
                <w:lang w:val="fr-FR"/>
              </w:rPr>
              <w:t>2</w:t>
            </w:r>
            <w:r w:rsidRPr="0076749A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fldChar w:fldCharType="end"/>
            </w:r>
          </w:p>
        </w:sdtContent>
      </w:sdt>
    </w:sdtContent>
  </w:sdt>
  <w:p w14:paraId="63EA7803" w14:textId="6F881926" w:rsidR="00F25147" w:rsidRDefault="00F25147">
    <w:pPr>
      <w:pStyle w:val="Footer"/>
      <w:rPr>
        <w:rFonts w:ascii="Arial" w:hAnsi="Arial" w:cs="Arial"/>
        <w:sz w:val="20"/>
        <w:szCs w:val="20"/>
        <w:lang w:val="pt-BR"/>
      </w:rPr>
    </w:pPr>
    <w:r w:rsidRPr="00DF3943">
      <w:rPr>
        <w:rFonts w:ascii="Arial" w:hAnsi="Arial" w:cs="Arial"/>
        <w:sz w:val="20"/>
        <w:szCs w:val="20"/>
        <w:lang w:val="fr-FR"/>
      </w:rPr>
      <w:t>ADEPT-2 participant information leaflet|v</w:t>
    </w:r>
    <w:r w:rsidR="006050B0">
      <w:rPr>
        <w:rFonts w:ascii="Arial" w:hAnsi="Arial" w:cs="Arial"/>
        <w:sz w:val="20"/>
        <w:szCs w:val="20"/>
        <w:lang w:val="fr-FR"/>
      </w:rPr>
      <w:t>1.</w:t>
    </w:r>
    <w:r w:rsidR="00BA3EFD">
      <w:rPr>
        <w:rFonts w:ascii="Arial" w:hAnsi="Arial" w:cs="Arial"/>
        <w:sz w:val="20"/>
        <w:szCs w:val="20"/>
        <w:lang w:val="fr-FR"/>
      </w:rPr>
      <w:t>1</w:t>
    </w:r>
    <w:r w:rsidRPr="00DF3943">
      <w:rPr>
        <w:rFonts w:ascii="Arial" w:hAnsi="Arial" w:cs="Arial"/>
        <w:sz w:val="20"/>
        <w:szCs w:val="20"/>
        <w:lang w:val="fr-FR"/>
      </w:rPr>
      <w:t>|</w:t>
    </w:r>
    <w:r w:rsidR="00BA3EFD">
      <w:rPr>
        <w:rFonts w:ascii="Arial" w:hAnsi="Arial" w:cs="Arial"/>
        <w:sz w:val="20"/>
        <w:szCs w:val="20"/>
        <w:lang w:val="fr-FR"/>
      </w:rPr>
      <w:t>19MAY</w:t>
    </w:r>
    <w:r w:rsidRPr="00DF3943">
      <w:rPr>
        <w:rFonts w:ascii="Arial" w:hAnsi="Arial" w:cs="Arial"/>
        <w:sz w:val="20"/>
        <w:szCs w:val="20"/>
        <w:lang w:val="fr-FR"/>
      </w:rPr>
      <w:t>202</w:t>
    </w:r>
    <w:r w:rsidR="00BE2278" w:rsidRPr="00DF3943">
      <w:rPr>
        <w:rFonts w:ascii="Arial" w:hAnsi="Arial" w:cs="Arial"/>
        <w:sz w:val="20"/>
        <w:szCs w:val="20"/>
        <w:lang w:val="fr-FR"/>
      </w:rPr>
      <w:t>2</w:t>
    </w:r>
    <w:r w:rsidRPr="00DF3943">
      <w:rPr>
        <w:rFonts w:ascii="Arial" w:hAnsi="Arial" w:cs="Arial"/>
        <w:sz w:val="20"/>
        <w:szCs w:val="20"/>
        <w:lang w:val="fr-FR"/>
      </w:rPr>
      <w:t xml:space="preserve">|IRAS ID </w:t>
    </w:r>
    <w:r w:rsidRPr="00DF3943">
      <w:rPr>
        <w:rFonts w:ascii="Arial" w:hAnsi="Arial" w:cs="Arial"/>
        <w:sz w:val="20"/>
        <w:szCs w:val="20"/>
        <w:lang w:val="pt-BR"/>
      </w:rPr>
      <w:t>310263</w:t>
    </w:r>
  </w:p>
  <w:p w14:paraId="764B8041" w14:textId="56A451E4" w:rsidR="006E3ADC" w:rsidRPr="00DF3943" w:rsidRDefault="007E1773">
    <w:pPr>
      <w:pStyle w:val="Footer"/>
      <w:rPr>
        <w:rFonts w:ascii="Arial" w:hAnsi="Arial" w:cs="Arial"/>
        <w:sz w:val="20"/>
        <w:szCs w:val="20"/>
        <w:lang w:val="fr-FR"/>
      </w:rPr>
    </w:pPr>
    <w:r w:rsidRPr="009C688F">
      <w:rPr>
        <w:rFonts w:ascii="Arial" w:hAnsi="Arial" w:cs="Arial"/>
        <w:sz w:val="18"/>
        <w:szCs w:val="18"/>
      </w:rPr>
      <w:t>REC Ref</w:t>
    </w:r>
    <w:r w:rsidR="00CC79C8">
      <w:rPr>
        <w:rFonts w:ascii="Arial" w:hAnsi="Arial" w:cs="Arial"/>
        <w:sz w:val="18"/>
        <w:szCs w:val="18"/>
      </w:rPr>
      <w:t>:</w:t>
    </w:r>
    <w:r w:rsidRPr="009C688F">
      <w:rPr>
        <w:rFonts w:ascii="Arial" w:hAnsi="Arial" w:cs="Arial"/>
        <w:sz w:val="18"/>
        <w:szCs w:val="18"/>
      </w:rPr>
      <w:t xml:space="preserve"> 22/EE/0091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B43E5" w14:textId="77777777" w:rsidR="0051205B" w:rsidRDefault="005120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4140385"/>
      <w:docPartObj>
        <w:docPartGallery w:val="Page Numbers (Bottom of Page)"/>
        <w:docPartUnique/>
      </w:docPartObj>
    </w:sdtPr>
    <w:sdtEndPr/>
    <w:sdtContent>
      <w:sdt>
        <w:sdtPr>
          <w:id w:val="-1456637002"/>
          <w:docPartObj>
            <w:docPartGallery w:val="Page Numbers (Top of Page)"/>
            <w:docPartUnique/>
          </w:docPartObj>
        </w:sdtPr>
        <w:sdtEndPr/>
        <w:sdtContent>
          <w:p w14:paraId="29E2D923" w14:textId="61EA1109" w:rsidR="00F303BB" w:rsidRDefault="00F303BB">
            <w:pPr>
              <w:pStyle w:val="Footer"/>
              <w:jc w:val="right"/>
            </w:pPr>
            <w:r w:rsidRPr="00F303BB">
              <w:rPr>
                <w:rFonts w:ascii="Arial" w:hAnsi="Arial" w:cs="Arial"/>
              </w:rPr>
              <w:t xml:space="preserve">Page </w:t>
            </w:r>
            <w:r w:rsidRPr="00F303B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F303B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F303B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F303BB">
              <w:rPr>
                <w:rFonts w:ascii="Arial" w:hAnsi="Arial" w:cs="Arial"/>
                <w:b/>
                <w:bCs/>
                <w:noProof/>
              </w:rPr>
              <w:t>2</w:t>
            </w:r>
            <w:r w:rsidRPr="00F303B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F303BB">
              <w:rPr>
                <w:rFonts w:ascii="Arial" w:hAnsi="Arial" w:cs="Arial"/>
              </w:rPr>
              <w:t xml:space="preserve"> of </w:t>
            </w:r>
            <w:r w:rsidRPr="00F303B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F303B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F303B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F303BB">
              <w:rPr>
                <w:rFonts w:ascii="Arial" w:hAnsi="Arial" w:cs="Arial"/>
                <w:b/>
                <w:bCs/>
                <w:noProof/>
              </w:rPr>
              <w:t>2</w:t>
            </w:r>
            <w:r w:rsidRPr="00F303B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CF35C9" w14:textId="77777777" w:rsidR="007E1773" w:rsidRDefault="00F303BB" w:rsidP="00604B70">
    <w:pPr>
      <w:pStyle w:val="Footer"/>
      <w:tabs>
        <w:tab w:val="clear" w:pos="9026"/>
        <w:tab w:val="right" w:pos="8789"/>
      </w:tabs>
      <w:ind w:left="-709" w:right="-1039"/>
      <w:rPr>
        <w:rFonts w:ascii="Arial" w:hAnsi="Arial" w:cs="Arial"/>
        <w:sz w:val="20"/>
        <w:szCs w:val="20"/>
        <w:lang w:val="pt-BR"/>
      </w:rPr>
    </w:pPr>
    <w:r w:rsidRPr="00DF3943">
      <w:rPr>
        <w:rFonts w:ascii="Arial" w:hAnsi="Arial" w:cs="Arial"/>
        <w:sz w:val="20"/>
        <w:szCs w:val="20"/>
        <w:lang w:val="en-US"/>
      </w:rPr>
      <w:t>ADEPT-2</w:t>
    </w:r>
    <w:r w:rsidR="009536F9">
      <w:rPr>
        <w:rFonts w:ascii="Arial" w:hAnsi="Arial" w:cs="Arial"/>
        <w:sz w:val="20"/>
        <w:szCs w:val="20"/>
        <w:lang w:val="en-US"/>
      </w:rPr>
      <w:t>|E</w:t>
    </w:r>
    <w:r w:rsidRPr="00DF3943">
      <w:rPr>
        <w:rFonts w:ascii="Arial" w:hAnsi="Arial" w:cs="Arial"/>
        <w:sz w:val="20"/>
        <w:szCs w:val="20"/>
        <w:lang w:val="en-US"/>
      </w:rPr>
      <w:t>asy-</w:t>
    </w:r>
    <w:r w:rsidR="009536F9">
      <w:rPr>
        <w:rFonts w:ascii="Arial" w:hAnsi="Arial" w:cs="Arial"/>
        <w:sz w:val="20"/>
        <w:szCs w:val="20"/>
        <w:lang w:val="en-US"/>
      </w:rPr>
      <w:t>R</w:t>
    </w:r>
    <w:r w:rsidRPr="00DF3943">
      <w:rPr>
        <w:rFonts w:ascii="Arial" w:hAnsi="Arial" w:cs="Arial"/>
        <w:sz w:val="20"/>
        <w:szCs w:val="20"/>
        <w:lang w:val="en-US"/>
      </w:rPr>
      <w:t xml:space="preserve">ead </w:t>
    </w:r>
    <w:r w:rsidR="009536F9">
      <w:rPr>
        <w:rFonts w:ascii="Arial" w:hAnsi="Arial" w:cs="Arial"/>
        <w:sz w:val="20"/>
        <w:szCs w:val="20"/>
        <w:lang w:val="en-US"/>
      </w:rPr>
      <w:t>P</w:t>
    </w:r>
    <w:r w:rsidRPr="00DF3943">
      <w:rPr>
        <w:rFonts w:ascii="Arial" w:hAnsi="Arial" w:cs="Arial"/>
        <w:sz w:val="20"/>
        <w:szCs w:val="20"/>
        <w:lang w:val="en-US"/>
      </w:rPr>
      <w:t xml:space="preserve">articipant </w:t>
    </w:r>
    <w:r w:rsidR="009536F9">
      <w:rPr>
        <w:rFonts w:ascii="Arial" w:hAnsi="Arial" w:cs="Arial"/>
        <w:sz w:val="20"/>
        <w:szCs w:val="20"/>
        <w:lang w:val="en-US"/>
      </w:rPr>
      <w:t>I</w:t>
    </w:r>
    <w:r w:rsidRPr="00DF3943">
      <w:rPr>
        <w:rFonts w:ascii="Arial" w:hAnsi="Arial" w:cs="Arial"/>
        <w:sz w:val="20"/>
        <w:szCs w:val="20"/>
        <w:lang w:val="en-US"/>
      </w:rPr>
      <w:t xml:space="preserve">nformation </w:t>
    </w:r>
    <w:r w:rsidR="009536F9">
      <w:rPr>
        <w:rFonts w:ascii="Arial" w:hAnsi="Arial" w:cs="Arial"/>
        <w:sz w:val="20"/>
        <w:szCs w:val="20"/>
        <w:lang w:val="en-US"/>
      </w:rPr>
      <w:t>Leaflet</w:t>
    </w:r>
    <w:r w:rsidRPr="00DF3943">
      <w:rPr>
        <w:rFonts w:ascii="Arial" w:hAnsi="Arial" w:cs="Arial"/>
        <w:sz w:val="20"/>
        <w:szCs w:val="20"/>
        <w:lang w:val="en-US"/>
      </w:rPr>
      <w:t>|V</w:t>
    </w:r>
    <w:r w:rsidR="009536F9">
      <w:rPr>
        <w:rFonts w:ascii="Arial" w:hAnsi="Arial" w:cs="Arial"/>
        <w:sz w:val="20"/>
        <w:szCs w:val="20"/>
        <w:lang w:val="en-US"/>
      </w:rPr>
      <w:t>1.</w:t>
    </w:r>
    <w:r w:rsidR="00BA3EFD">
      <w:rPr>
        <w:rFonts w:ascii="Arial" w:hAnsi="Arial" w:cs="Arial"/>
        <w:sz w:val="20"/>
        <w:szCs w:val="20"/>
        <w:lang w:val="en-US"/>
      </w:rPr>
      <w:t>1</w:t>
    </w:r>
    <w:r w:rsidRPr="00DF3943">
      <w:rPr>
        <w:rFonts w:ascii="Arial" w:hAnsi="Arial" w:cs="Arial"/>
        <w:sz w:val="20"/>
        <w:szCs w:val="20"/>
        <w:lang w:val="en-US"/>
      </w:rPr>
      <w:t>|</w:t>
    </w:r>
    <w:r w:rsidR="00BA3EFD">
      <w:rPr>
        <w:rFonts w:ascii="Arial" w:hAnsi="Arial" w:cs="Arial"/>
        <w:sz w:val="20"/>
        <w:szCs w:val="20"/>
        <w:lang w:val="en-US"/>
      </w:rPr>
      <w:t>19MAY</w:t>
    </w:r>
    <w:r w:rsidRPr="00DF3943">
      <w:rPr>
        <w:rFonts w:ascii="Arial" w:hAnsi="Arial" w:cs="Arial"/>
        <w:sz w:val="20"/>
        <w:szCs w:val="20"/>
        <w:lang w:val="en-US"/>
      </w:rPr>
      <w:t xml:space="preserve">2022|IRAS </w:t>
    </w:r>
    <w:r w:rsidRPr="00DF3943">
      <w:rPr>
        <w:rFonts w:ascii="Arial" w:hAnsi="Arial" w:cs="Arial"/>
        <w:sz w:val="20"/>
        <w:szCs w:val="20"/>
      </w:rPr>
      <w:t xml:space="preserve">ID </w:t>
    </w:r>
    <w:r w:rsidRPr="00BE2278">
      <w:rPr>
        <w:rFonts w:ascii="Arial" w:hAnsi="Arial" w:cs="Arial"/>
        <w:sz w:val="20"/>
        <w:szCs w:val="20"/>
        <w:lang w:val="pt-BR"/>
      </w:rPr>
      <w:t>310263</w:t>
    </w:r>
  </w:p>
  <w:p w14:paraId="0A44FD5E" w14:textId="24D9B71C" w:rsidR="00F303BB" w:rsidRPr="00DF3943" w:rsidRDefault="00FF42EF" w:rsidP="00604B70">
    <w:pPr>
      <w:pStyle w:val="Footer"/>
      <w:tabs>
        <w:tab w:val="clear" w:pos="9026"/>
        <w:tab w:val="right" w:pos="8789"/>
      </w:tabs>
      <w:ind w:left="-709" w:right="-1039"/>
      <w:rPr>
        <w:rFonts w:ascii="Arial" w:hAnsi="Arial" w:cs="Arial"/>
        <w:sz w:val="20"/>
        <w:szCs w:val="20"/>
        <w:lang w:val="en-US"/>
      </w:rPr>
    </w:pPr>
    <w:r>
      <w:rPr>
        <w:rFonts w:ascii="Arial" w:hAnsi="Arial" w:cs="Arial"/>
        <w:sz w:val="20"/>
        <w:szCs w:val="20"/>
        <w:lang w:val="en-US"/>
      </w:rPr>
      <w:t xml:space="preserve">REC </w:t>
    </w:r>
    <w:r w:rsidR="00527773">
      <w:rPr>
        <w:rFonts w:ascii="Arial" w:hAnsi="Arial" w:cs="Arial"/>
        <w:sz w:val="20"/>
        <w:szCs w:val="20"/>
        <w:lang w:val="en-US"/>
      </w:rPr>
      <w:t xml:space="preserve">ref: </w:t>
    </w:r>
    <w:r w:rsidR="004F1040">
      <w:rPr>
        <w:rFonts w:ascii="Arial" w:hAnsi="Arial" w:cs="Arial"/>
        <w:sz w:val="20"/>
        <w:szCs w:val="20"/>
        <w:lang w:val="en-US"/>
      </w:rPr>
      <w:t>22</w:t>
    </w:r>
    <w:r w:rsidR="00604B70">
      <w:rPr>
        <w:rFonts w:ascii="Arial" w:hAnsi="Arial" w:cs="Arial"/>
        <w:sz w:val="20"/>
        <w:szCs w:val="20"/>
        <w:lang w:val="en-US"/>
      </w:rPr>
      <w:t>/EE/0091</w:t>
    </w:r>
  </w:p>
  <w:p w14:paraId="475B34E7" w14:textId="38529E7D" w:rsidR="0051205B" w:rsidRPr="00DF3943" w:rsidRDefault="0051205B">
    <w:pPr>
      <w:pStyle w:val="Footer"/>
      <w:rPr>
        <w:rFonts w:ascii="Arial" w:hAnsi="Arial" w:cs="Arial"/>
        <w:sz w:val="20"/>
        <w:szCs w:val="20"/>
        <w:lang w:val="en-US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10683" w14:textId="77777777" w:rsidR="0051205B" w:rsidRDefault="005120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1271E" w14:textId="77777777" w:rsidR="00F120A7" w:rsidRDefault="00F120A7" w:rsidP="0051205B">
      <w:pPr>
        <w:spacing w:after="0" w:line="240" w:lineRule="auto"/>
      </w:pPr>
      <w:r>
        <w:separator/>
      </w:r>
    </w:p>
  </w:footnote>
  <w:footnote w:type="continuationSeparator" w:id="0">
    <w:p w14:paraId="35AEACBC" w14:textId="77777777" w:rsidR="00F120A7" w:rsidRDefault="00F120A7" w:rsidP="0051205B">
      <w:pPr>
        <w:spacing w:after="0" w:line="240" w:lineRule="auto"/>
      </w:pPr>
      <w:r>
        <w:continuationSeparator/>
      </w:r>
    </w:p>
  </w:footnote>
  <w:footnote w:type="continuationNotice" w:id="1">
    <w:p w14:paraId="7F20C8D5" w14:textId="77777777" w:rsidR="00F120A7" w:rsidRDefault="00F120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681C9" w14:textId="32E9D73A" w:rsidR="00F25147" w:rsidRDefault="00154A30" w:rsidP="001E2234">
    <w:pPr>
      <w:pStyle w:val="Header"/>
      <w:tabs>
        <w:tab w:val="clear" w:pos="4513"/>
        <w:tab w:val="clear" w:pos="9026"/>
        <w:tab w:val="left" w:pos="7920"/>
      </w:tabs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60289" behindDoc="0" locked="0" layoutInCell="0" allowOverlap="0" wp14:anchorId="081A1876" wp14:editId="61E292D4">
          <wp:simplePos x="0" y="0"/>
          <wp:positionH relativeFrom="margin">
            <wp:posOffset>4356100</wp:posOffset>
          </wp:positionH>
          <wp:positionV relativeFrom="paragraph">
            <wp:posOffset>-151208</wp:posOffset>
          </wp:positionV>
          <wp:extent cx="2000250" cy="754458"/>
          <wp:effectExtent l="0" t="0" r="0" b="7620"/>
          <wp:wrapNone/>
          <wp:docPr id="7" name="Picture 7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742"/>
                  <a:stretch>
                    <a:fillRect/>
                  </a:stretch>
                </pic:blipFill>
                <pic:spPr bwMode="auto">
                  <a:xfrm>
                    <a:off x="0" y="0"/>
                    <a:ext cx="2001576" cy="754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C57">
      <w:rPr>
        <w:noProof/>
      </w:rPr>
      <w:drawing>
        <wp:anchor distT="0" distB="0" distL="114300" distR="114300" simplePos="0" relativeHeight="251658241" behindDoc="0" locked="0" layoutInCell="1" allowOverlap="1" wp14:anchorId="3DD3DC21" wp14:editId="27ED0879">
          <wp:simplePos x="0" y="0"/>
          <wp:positionH relativeFrom="column">
            <wp:posOffset>1581270</wp:posOffset>
          </wp:positionH>
          <wp:positionV relativeFrom="paragraph">
            <wp:posOffset>-62247</wp:posOffset>
          </wp:positionV>
          <wp:extent cx="2009140" cy="560070"/>
          <wp:effectExtent l="0" t="0" r="0" b="0"/>
          <wp:wrapSquare wrapText="bothSides"/>
          <wp:docPr id="27" name="Picture 2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140" cy="56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C57">
      <w:t> </w:t>
    </w:r>
    <w:r w:rsidR="00F25147">
      <w:rPr>
        <w:noProof/>
      </w:rPr>
      <w:drawing>
        <wp:anchor distT="0" distB="0" distL="114300" distR="114300" simplePos="0" relativeHeight="251658240" behindDoc="0" locked="0" layoutInCell="1" allowOverlap="1" wp14:anchorId="3A339709" wp14:editId="683609C3">
          <wp:simplePos x="0" y="0"/>
          <wp:positionH relativeFrom="margin">
            <wp:align>left</wp:align>
          </wp:positionH>
          <wp:positionV relativeFrom="paragraph">
            <wp:posOffset>1</wp:posOffset>
          </wp:positionV>
          <wp:extent cx="1468755" cy="370538"/>
          <wp:effectExtent l="0" t="0" r="0" b="0"/>
          <wp:wrapNone/>
          <wp:docPr id="9" name="Picture 9" descr="Bristol trials centre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Bristol trials centre logo&#10;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3705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147">
      <w:tab/>
    </w:r>
    <w:r w:rsidRPr="00F7286F">
      <w:rPr>
        <w:highlight w:val="yellow"/>
      </w:rPr>
      <w:t xml:space="preserve"> </w:t>
    </w:r>
    <w:r w:rsidR="00F25147" w:rsidRPr="00F7286F">
      <w:rPr>
        <w:highlight w:val="yellow"/>
      </w:rPr>
      <w:t>[site logo]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D8006" w14:textId="77777777" w:rsidR="0051205B" w:rsidRDefault="0051205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0357" w14:textId="77777777" w:rsidR="0051205B" w:rsidRDefault="0051205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37CB7" w14:textId="77777777" w:rsidR="0051205B" w:rsidRDefault="005120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D267A"/>
    <w:multiLevelType w:val="multilevel"/>
    <w:tmpl w:val="B420E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2E034B"/>
    <w:multiLevelType w:val="multilevel"/>
    <w:tmpl w:val="5D002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FB0D37"/>
    <w:multiLevelType w:val="multilevel"/>
    <w:tmpl w:val="68D05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1B6EF3"/>
    <w:multiLevelType w:val="multilevel"/>
    <w:tmpl w:val="4F4C66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096545"/>
    <w:multiLevelType w:val="multilevel"/>
    <w:tmpl w:val="8FD455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FF5BDF"/>
    <w:multiLevelType w:val="multilevel"/>
    <w:tmpl w:val="E9A86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C2070F"/>
    <w:multiLevelType w:val="multilevel"/>
    <w:tmpl w:val="3A1EE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7023163"/>
    <w:multiLevelType w:val="multilevel"/>
    <w:tmpl w:val="DFEAC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A6F1EC0"/>
    <w:multiLevelType w:val="multilevel"/>
    <w:tmpl w:val="A4FC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DAA10C1"/>
    <w:multiLevelType w:val="multilevel"/>
    <w:tmpl w:val="DD58F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3E671C"/>
    <w:multiLevelType w:val="multilevel"/>
    <w:tmpl w:val="8C3C7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1AB1D01"/>
    <w:multiLevelType w:val="multilevel"/>
    <w:tmpl w:val="E9F4C8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762EF9"/>
    <w:multiLevelType w:val="multilevel"/>
    <w:tmpl w:val="B8424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DC27BCD"/>
    <w:multiLevelType w:val="multilevel"/>
    <w:tmpl w:val="2D6AB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2450B4E"/>
    <w:multiLevelType w:val="multilevel"/>
    <w:tmpl w:val="8688B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3ED27A3"/>
    <w:multiLevelType w:val="multilevel"/>
    <w:tmpl w:val="C3785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53971A7"/>
    <w:multiLevelType w:val="multilevel"/>
    <w:tmpl w:val="A6B04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70B2BC8"/>
    <w:multiLevelType w:val="multilevel"/>
    <w:tmpl w:val="BDC83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8B04973"/>
    <w:multiLevelType w:val="multilevel"/>
    <w:tmpl w:val="2A1CB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BED180E"/>
    <w:multiLevelType w:val="multilevel"/>
    <w:tmpl w:val="EAF8E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6A0793E"/>
    <w:multiLevelType w:val="multilevel"/>
    <w:tmpl w:val="4844B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A024B61"/>
    <w:multiLevelType w:val="multilevel"/>
    <w:tmpl w:val="616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AB17DAC"/>
    <w:multiLevelType w:val="hybridMultilevel"/>
    <w:tmpl w:val="0B3414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45156E"/>
    <w:multiLevelType w:val="multilevel"/>
    <w:tmpl w:val="AA483F2E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4" w15:restartNumberingAfterBreak="0">
    <w:nsid w:val="60597898"/>
    <w:multiLevelType w:val="multilevel"/>
    <w:tmpl w:val="D3EA4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1990168"/>
    <w:multiLevelType w:val="multilevel"/>
    <w:tmpl w:val="D1925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9DA20D6"/>
    <w:multiLevelType w:val="multilevel"/>
    <w:tmpl w:val="802C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A3F43A2"/>
    <w:multiLevelType w:val="multilevel"/>
    <w:tmpl w:val="BA0CE7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BD16B1"/>
    <w:multiLevelType w:val="multilevel"/>
    <w:tmpl w:val="0646F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D0C39CA"/>
    <w:multiLevelType w:val="multilevel"/>
    <w:tmpl w:val="94DC4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DD43F97"/>
    <w:multiLevelType w:val="multilevel"/>
    <w:tmpl w:val="F31E6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F363789"/>
    <w:multiLevelType w:val="multilevel"/>
    <w:tmpl w:val="E3DAB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4936F8F"/>
    <w:multiLevelType w:val="hybridMultilevel"/>
    <w:tmpl w:val="271A7022"/>
    <w:lvl w:ilvl="0" w:tplc="5D982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FC3FA5"/>
    <w:multiLevelType w:val="multilevel"/>
    <w:tmpl w:val="98A20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D627025"/>
    <w:multiLevelType w:val="multilevel"/>
    <w:tmpl w:val="A0125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7237561">
    <w:abstractNumId w:val="12"/>
  </w:num>
  <w:num w:numId="2" w16cid:durableId="73430771">
    <w:abstractNumId w:val="34"/>
  </w:num>
  <w:num w:numId="3" w16cid:durableId="1348369746">
    <w:abstractNumId w:val="21"/>
  </w:num>
  <w:num w:numId="4" w16cid:durableId="160437800">
    <w:abstractNumId w:val="24"/>
  </w:num>
  <w:num w:numId="5" w16cid:durableId="1594313092">
    <w:abstractNumId w:val="17"/>
  </w:num>
  <w:num w:numId="6" w16cid:durableId="931860070">
    <w:abstractNumId w:val="14"/>
  </w:num>
  <w:num w:numId="7" w16cid:durableId="696927620">
    <w:abstractNumId w:val="25"/>
  </w:num>
  <w:num w:numId="8" w16cid:durableId="1841501606">
    <w:abstractNumId w:val="10"/>
  </w:num>
  <w:num w:numId="9" w16cid:durableId="1860654143">
    <w:abstractNumId w:val="29"/>
  </w:num>
  <w:num w:numId="10" w16cid:durableId="1011448252">
    <w:abstractNumId w:val="16"/>
  </w:num>
  <w:num w:numId="11" w16cid:durableId="239826830">
    <w:abstractNumId w:val="1"/>
  </w:num>
  <w:num w:numId="12" w16cid:durableId="805122798">
    <w:abstractNumId w:val="6"/>
  </w:num>
  <w:num w:numId="13" w16cid:durableId="226917869">
    <w:abstractNumId w:val="26"/>
  </w:num>
  <w:num w:numId="14" w16cid:durableId="1289050393">
    <w:abstractNumId w:val="31"/>
  </w:num>
  <w:num w:numId="15" w16cid:durableId="868956859">
    <w:abstractNumId w:val="13"/>
  </w:num>
  <w:num w:numId="16" w16cid:durableId="1076783198">
    <w:abstractNumId w:val="5"/>
  </w:num>
  <w:num w:numId="17" w16cid:durableId="1261833627">
    <w:abstractNumId w:val="0"/>
  </w:num>
  <w:num w:numId="18" w16cid:durableId="1570728833">
    <w:abstractNumId w:val="28"/>
  </w:num>
  <w:num w:numId="19" w16cid:durableId="693849584">
    <w:abstractNumId w:val="30"/>
  </w:num>
  <w:num w:numId="20" w16cid:durableId="725639610">
    <w:abstractNumId w:val="20"/>
  </w:num>
  <w:num w:numId="21" w16cid:durableId="523053532">
    <w:abstractNumId w:val="19"/>
  </w:num>
  <w:num w:numId="22" w16cid:durableId="1626427349">
    <w:abstractNumId w:val="8"/>
  </w:num>
  <w:num w:numId="23" w16cid:durableId="1819376712">
    <w:abstractNumId w:val="15"/>
  </w:num>
  <w:num w:numId="24" w16cid:durableId="356350076">
    <w:abstractNumId w:val="7"/>
  </w:num>
  <w:num w:numId="25" w16cid:durableId="1762334224">
    <w:abstractNumId w:val="2"/>
  </w:num>
  <w:num w:numId="26" w16cid:durableId="154342348">
    <w:abstractNumId w:val="18"/>
  </w:num>
  <w:num w:numId="27" w16cid:durableId="106855901">
    <w:abstractNumId w:val="33"/>
  </w:num>
  <w:num w:numId="28" w16cid:durableId="2146316154">
    <w:abstractNumId w:val="9"/>
  </w:num>
  <w:num w:numId="29" w16cid:durableId="1438060879">
    <w:abstractNumId w:val="11"/>
  </w:num>
  <w:num w:numId="30" w16cid:durableId="1035083822">
    <w:abstractNumId w:val="27"/>
  </w:num>
  <w:num w:numId="31" w16cid:durableId="1513109628">
    <w:abstractNumId w:val="23"/>
  </w:num>
  <w:num w:numId="32" w16cid:durableId="1609506041">
    <w:abstractNumId w:val="4"/>
  </w:num>
  <w:num w:numId="33" w16cid:durableId="506402875">
    <w:abstractNumId w:val="3"/>
  </w:num>
  <w:num w:numId="34" w16cid:durableId="576214280">
    <w:abstractNumId w:val="22"/>
  </w:num>
  <w:num w:numId="35" w16cid:durableId="17388685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05B"/>
    <w:rsid w:val="0000652F"/>
    <w:rsid w:val="000066BB"/>
    <w:rsid w:val="00011B5B"/>
    <w:rsid w:val="0001779A"/>
    <w:rsid w:val="00023248"/>
    <w:rsid w:val="00050AF5"/>
    <w:rsid w:val="00050E04"/>
    <w:rsid w:val="0006193E"/>
    <w:rsid w:val="00071565"/>
    <w:rsid w:val="000969F5"/>
    <w:rsid w:val="000A68F0"/>
    <w:rsid w:val="000B3CD9"/>
    <w:rsid w:val="000C0F05"/>
    <w:rsid w:val="000C45BA"/>
    <w:rsid w:val="000D2F37"/>
    <w:rsid w:val="000D55B2"/>
    <w:rsid w:val="000D5D98"/>
    <w:rsid w:val="000F293F"/>
    <w:rsid w:val="000F29EB"/>
    <w:rsid w:val="00104B25"/>
    <w:rsid w:val="00106D58"/>
    <w:rsid w:val="00111B43"/>
    <w:rsid w:val="00111F42"/>
    <w:rsid w:val="00114F67"/>
    <w:rsid w:val="001209EE"/>
    <w:rsid w:val="00124625"/>
    <w:rsid w:val="00124F27"/>
    <w:rsid w:val="00137A85"/>
    <w:rsid w:val="00154A30"/>
    <w:rsid w:val="00157048"/>
    <w:rsid w:val="00160E5F"/>
    <w:rsid w:val="00161615"/>
    <w:rsid w:val="00165184"/>
    <w:rsid w:val="001A3571"/>
    <w:rsid w:val="001A4FA1"/>
    <w:rsid w:val="001A5356"/>
    <w:rsid w:val="001B72F8"/>
    <w:rsid w:val="001B7824"/>
    <w:rsid w:val="001E2234"/>
    <w:rsid w:val="001E631A"/>
    <w:rsid w:val="001F4EBB"/>
    <w:rsid w:val="002132F9"/>
    <w:rsid w:val="00222D6D"/>
    <w:rsid w:val="002250DC"/>
    <w:rsid w:val="00233801"/>
    <w:rsid w:val="002458BD"/>
    <w:rsid w:val="002534F1"/>
    <w:rsid w:val="002539B4"/>
    <w:rsid w:val="002544AE"/>
    <w:rsid w:val="002663CE"/>
    <w:rsid w:val="00286CF5"/>
    <w:rsid w:val="002B1141"/>
    <w:rsid w:val="002B324A"/>
    <w:rsid w:val="002C4AE7"/>
    <w:rsid w:val="002C5985"/>
    <w:rsid w:val="002E0683"/>
    <w:rsid w:val="002E0968"/>
    <w:rsid w:val="002F4D41"/>
    <w:rsid w:val="00307C01"/>
    <w:rsid w:val="00313E95"/>
    <w:rsid w:val="00315EDF"/>
    <w:rsid w:val="00327F35"/>
    <w:rsid w:val="003521F7"/>
    <w:rsid w:val="00355A25"/>
    <w:rsid w:val="00371D92"/>
    <w:rsid w:val="003724B1"/>
    <w:rsid w:val="0037635D"/>
    <w:rsid w:val="00382FD9"/>
    <w:rsid w:val="00393B5B"/>
    <w:rsid w:val="00396011"/>
    <w:rsid w:val="003B2461"/>
    <w:rsid w:val="003B3031"/>
    <w:rsid w:val="003B687C"/>
    <w:rsid w:val="003C1C96"/>
    <w:rsid w:val="003C6791"/>
    <w:rsid w:val="003C77E5"/>
    <w:rsid w:val="003D36E7"/>
    <w:rsid w:val="003D4149"/>
    <w:rsid w:val="003D7226"/>
    <w:rsid w:val="003F7614"/>
    <w:rsid w:val="00411FDD"/>
    <w:rsid w:val="0042165A"/>
    <w:rsid w:val="00425A8C"/>
    <w:rsid w:val="0042726E"/>
    <w:rsid w:val="0043559A"/>
    <w:rsid w:val="00435FC0"/>
    <w:rsid w:val="004463F7"/>
    <w:rsid w:val="00452835"/>
    <w:rsid w:val="00454A69"/>
    <w:rsid w:val="00460798"/>
    <w:rsid w:val="004659DA"/>
    <w:rsid w:val="00467B9A"/>
    <w:rsid w:val="004935FB"/>
    <w:rsid w:val="004957F1"/>
    <w:rsid w:val="004A6424"/>
    <w:rsid w:val="004B3727"/>
    <w:rsid w:val="004B41B8"/>
    <w:rsid w:val="004C1114"/>
    <w:rsid w:val="004C1910"/>
    <w:rsid w:val="004C27ED"/>
    <w:rsid w:val="004C2A53"/>
    <w:rsid w:val="004D3123"/>
    <w:rsid w:val="004D350F"/>
    <w:rsid w:val="004E6F88"/>
    <w:rsid w:val="004E712C"/>
    <w:rsid w:val="004F1040"/>
    <w:rsid w:val="00503443"/>
    <w:rsid w:val="005113FA"/>
    <w:rsid w:val="0051205B"/>
    <w:rsid w:val="005130E2"/>
    <w:rsid w:val="00516A1A"/>
    <w:rsid w:val="005177CF"/>
    <w:rsid w:val="00527773"/>
    <w:rsid w:val="0053157F"/>
    <w:rsid w:val="00532399"/>
    <w:rsid w:val="00537FFD"/>
    <w:rsid w:val="005426AD"/>
    <w:rsid w:val="00547F3F"/>
    <w:rsid w:val="00555969"/>
    <w:rsid w:val="00577B65"/>
    <w:rsid w:val="00577E34"/>
    <w:rsid w:val="0058149F"/>
    <w:rsid w:val="00583013"/>
    <w:rsid w:val="00585E61"/>
    <w:rsid w:val="00587966"/>
    <w:rsid w:val="005B516F"/>
    <w:rsid w:val="005C4E1A"/>
    <w:rsid w:val="005C56C0"/>
    <w:rsid w:val="005C7586"/>
    <w:rsid w:val="005C7DF1"/>
    <w:rsid w:val="005F3178"/>
    <w:rsid w:val="005F37FB"/>
    <w:rsid w:val="006010B0"/>
    <w:rsid w:val="00604B70"/>
    <w:rsid w:val="006050B0"/>
    <w:rsid w:val="00605269"/>
    <w:rsid w:val="00605FBC"/>
    <w:rsid w:val="00607161"/>
    <w:rsid w:val="00617752"/>
    <w:rsid w:val="00644B86"/>
    <w:rsid w:val="00650856"/>
    <w:rsid w:val="00653EE9"/>
    <w:rsid w:val="00667FAE"/>
    <w:rsid w:val="00677196"/>
    <w:rsid w:val="00681946"/>
    <w:rsid w:val="006956B9"/>
    <w:rsid w:val="006B0464"/>
    <w:rsid w:val="006B24A9"/>
    <w:rsid w:val="006C52B7"/>
    <w:rsid w:val="006C7C37"/>
    <w:rsid w:val="006C7D06"/>
    <w:rsid w:val="006E3ADC"/>
    <w:rsid w:val="006F0880"/>
    <w:rsid w:val="006F3671"/>
    <w:rsid w:val="0070162F"/>
    <w:rsid w:val="00703C57"/>
    <w:rsid w:val="0072320D"/>
    <w:rsid w:val="00732642"/>
    <w:rsid w:val="00734055"/>
    <w:rsid w:val="00740939"/>
    <w:rsid w:val="00741E3A"/>
    <w:rsid w:val="007524D2"/>
    <w:rsid w:val="00756568"/>
    <w:rsid w:val="007623C6"/>
    <w:rsid w:val="00777428"/>
    <w:rsid w:val="00781690"/>
    <w:rsid w:val="0078590D"/>
    <w:rsid w:val="007D1CC6"/>
    <w:rsid w:val="007E1773"/>
    <w:rsid w:val="007E34CA"/>
    <w:rsid w:val="007E6680"/>
    <w:rsid w:val="007F07EE"/>
    <w:rsid w:val="008005DD"/>
    <w:rsid w:val="00810F38"/>
    <w:rsid w:val="00813874"/>
    <w:rsid w:val="00833810"/>
    <w:rsid w:val="00834DBE"/>
    <w:rsid w:val="00850083"/>
    <w:rsid w:val="00850A3C"/>
    <w:rsid w:val="00852606"/>
    <w:rsid w:val="0085327B"/>
    <w:rsid w:val="00855A27"/>
    <w:rsid w:val="00856D66"/>
    <w:rsid w:val="008647E5"/>
    <w:rsid w:val="00872864"/>
    <w:rsid w:val="00891D05"/>
    <w:rsid w:val="008973C0"/>
    <w:rsid w:val="00897F13"/>
    <w:rsid w:val="008B043A"/>
    <w:rsid w:val="008B06F0"/>
    <w:rsid w:val="008B23D5"/>
    <w:rsid w:val="008B788B"/>
    <w:rsid w:val="008C09E0"/>
    <w:rsid w:val="008C7C66"/>
    <w:rsid w:val="008D6818"/>
    <w:rsid w:val="008E3F7B"/>
    <w:rsid w:val="008E6377"/>
    <w:rsid w:val="008E79FB"/>
    <w:rsid w:val="00900DFA"/>
    <w:rsid w:val="00903288"/>
    <w:rsid w:val="00904F13"/>
    <w:rsid w:val="00916B7D"/>
    <w:rsid w:val="009258BE"/>
    <w:rsid w:val="009359D7"/>
    <w:rsid w:val="009536F9"/>
    <w:rsid w:val="009718EC"/>
    <w:rsid w:val="00973F6A"/>
    <w:rsid w:val="0098096F"/>
    <w:rsid w:val="0098379D"/>
    <w:rsid w:val="009842B5"/>
    <w:rsid w:val="009B69E6"/>
    <w:rsid w:val="009C4D26"/>
    <w:rsid w:val="009C679E"/>
    <w:rsid w:val="009D520A"/>
    <w:rsid w:val="009F0335"/>
    <w:rsid w:val="009F5DA0"/>
    <w:rsid w:val="00A00F73"/>
    <w:rsid w:val="00A019FE"/>
    <w:rsid w:val="00A04D49"/>
    <w:rsid w:val="00A05E77"/>
    <w:rsid w:val="00A11157"/>
    <w:rsid w:val="00A220DA"/>
    <w:rsid w:val="00A27883"/>
    <w:rsid w:val="00A408FB"/>
    <w:rsid w:val="00A50787"/>
    <w:rsid w:val="00A548D2"/>
    <w:rsid w:val="00A70008"/>
    <w:rsid w:val="00A83427"/>
    <w:rsid w:val="00A861FA"/>
    <w:rsid w:val="00A94C30"/>
    <w:rsid w:val="00AA3A17"/>
    <w:rsid w:val="00AA3D37"/>
    <w:rsid w:val="00AA7A24"/>
    <w:rsid w:val="00AB23E6"/>
    <w:rsid w:val="00AC2221"/>
    <w:rsid w:val="00AD5D77"/>
    <w:rsid w:val="00AE2E1A"/>
    <w:rsid w:val="00AE7533"/>
    <w:rsid w:val="00AF6223"/>
    <w:rsid w:val="00B079F5"/>
    <w:rsid w:val="00B1488C"/>
    <w:rsid w:val="00B14B35"/>
    <w:rsid w:val="00B159E6"/>
    <w:rsid w:val="00B262C6"/>
    <w:rsid w:val="00B46F3F"/>
    <w:rsid w:val="00B51623"/>
    <w:rsid w:val="00B65EFE"/>
    <w:rsid w:val="00B84165"/>
    <w:rsid w:val="00B94066"/>
    <w:rsid w:val="00BA3EFD"/>
    <w:rsid w:val="00BA5084"/>
    <w:rsid w:val="00BB5C16"/>
    <w:rsid w:val="00BC0B52"/>
    <w:rsid w:val="00BE1E9B"/>
    <w:rsid w:val="00BE2278"/>
    <w:rsid w:val="00BE66B7"/>
    <w:rsid w:val="00BF0C2A"/>
    <w:rsid w:val="00C150E3"/>
    <w:rsid w:val="00C20E0E"/>
    <w:rsid w:val="00C3108E"/>
    <w:rsid w:val="00C31E5F"/>
    <w:rsid w:val="00C34902"/>
    <w:rsid w:val="00C37AD7"/>
    <w:rsid w:val="00C4077E"/>
    <w:rsid w:val="00C4350E"/>
    <w:rsid w:val="00C47824"/>
    <w:rsid w:val="00C61BA4"/>
    <w:rsid w:val="00C63D35"/>
    <w:rsid w:val="00C6550B"/>
    <w:rsid w:val="00C730FD"/>
    <w:rsid w:val="00C74F79"/>
    <w:rsid w:val="00C760A6"/>
    <w:rsid w:val="00C7684E"/>
    <w:rsid w:val="00C76D88"/>
    <w:rsid w:val="00C868D6"/>
    <w:rsid w:val="00C91F2A"/>
    <w:rsid w:val="00C96544"/>
    <w:rsid w:val="00C9720D"/>
    <w:rsid w:val="00CA5EB8"/>
    <w:rsid w:val="00CB0C12"/>
    <w:rsid w:val="00CC79C8"/>
    <w:rsid w:val="00CD0465"/>
    <w:rsid w:val="00CD43A6"/>
    <w:rsid w:val="00CE4BC5"/>
    <w:rsid w:val="00CE7CE6"/>
    <w:rsid w:val="00CF2347"/>
    <w:rsid w:val="00D01C0D"/>
    <w:rsid w:val="00D05E61"/>
    <w:rsid w:val="00D165EC"/>
    <w:rsid w:val="00D20E8B"/>
    <w:rsid w:val="00D23DA0"/>
    <w:rsid w:val="00D27CAC"/>
    <w:rsid w:val="00D408E4"/>
    <w:rsid w:val="00D6040C"/>
    <w:rsid w:val="00D701B1"/>
    <w:rsid w:val="00D74CA9"/>
    <w:rsid w:val="00D810FD"/>
    <w:rsid w:val="00D860B2"/>
    <w:rsid w:val="00D909AA"/>
    <w:rsid w:val="00DA7954"/>
    <w:rsid w:val="00DB04B2"/>
    <w:rsid w:val="00DB214F"/>
    <w:rsid w:val="00DB4557"/>
    <w:rsid w:val="00DC21FA"/>
    <w:rsid w:val="00DC62E9"/>
    <w:rsid w:val="00DD277F"/>
    <w:rsid w:val="00DD2DF8"/>
    <w:rsid w:val="00DD3DF9"/>
    <w:rsid w:val="00DF1C02"/>
    <w:rsid w:val="00DF3943"/>
    <w:rsid w:val="00E0523E"/>
    <w:rsid w:val="00E12DDB"/>
    <w:rsid w:val="00E13107"/>
    <w:rsid w:val="00E45011"/>
    <w:rsid w:val="00E55C8A"/>
    <w:rsid w:val="00E57FA2"/>
    <w:rsid w:val="00E67DFD"/>
    <w:rsid w:val="00EA040F"/>
    <w:rsid w:val="00EA5890"/>
    <w:rsid w:val="00EB2F29"/>
    <w:rsid w:val="00EC00DB"/>
    <w:rsid w:val="00EC3738"/>
    <w:rsid w:val="00EC61FD"/>
    <w:rsid w:val="00ED0F17"/>
    <w:rsid w:val="00ED5E99"/>
    <w:rsid w:val="00ED5FFE"/>
    <w:rsid w:val="00EE4A30"/>
    <w:rsid w:val="00EE6690"/>
    <w:rsid w:val="00EF7EC4"/>
    <w:rsid w:val="00F120A7"/>
    <w:rsid w:val="00F14333"/>
    <w:rsid w:val="00F25147"/>
    <w:rsid w:val="00F303BB"/>
    <w:rsid w:val="00F320D5"/>
    <w:rsid w:val="00F346C0"/>
    <w:rsid w:val="00F403BB"/>
    <w:rsid w:val="00F45F3A"/>
    <w:rsid w:val="00F56969"/>
    <w:rsid w:val="00F63B19"/>
    <w:rsid w:val="00F71458"/>
    <w:rsid w:val="00F75BF5"/>
    <w:rsid w:val="00F84243"/>
    <w:rsid w:val="00F93FC2"/>
    <w:rsid w:val="00F97C60"/>
    <w:rsid w:val="00FA775B"/>
    <w:rsid w:val="00FB2393"/>
    <w:rsid w:val="00FB40D1"/>
    <w:rsid w:val="00FC6481"/>
    <w:rsid w:val="00FE49D7"/>
    <w:rsid w:val="00FF42EF"/>
    <w:rsid w:val="1534DE37"/>
    <w:rsid w:val="33D6FC4C"/>
    <w:rsid w:val="4186608E"/>
    <w:rsid w:val="57AD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6C88D4"/>
  <w15:chartTrackingRefBased/>
  <w15:docId w15:val="{E2BEF738-C8F9-49C3-AEFD-CEA6805D2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0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05B"/>
  </w:style>
  <w:style w:type="paragraph" w:styleId="Footer">
    <w:name w:val="footer"/>
    <w:basedOn w:val="Normal"/>
    <w:link w:val="FooterChar"/>
    <w:uiPriority w:val="99"/>
    <w:unhideWhenUsed/>
    <w:rsid w:val="005120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05B"/>
  </w:style>
  <w:style w:type="character" w:customStyle="1" w:styleId="normaltextrun">
    <w:name w:val="normaltextrun"/>
    <w:basedOn w:val="DefaultParagraphFont"/>
    <w:rsid w:val="00C20E0E"/>
  </w:style>
  <w:style w:type="character" w:customStyle="1" w:styleId="eop">
    <w:name w:val="eop"/>
    <w:basedOn w:val="DefaultParagraphFont"/>
    <w:rsid w:val="00C20E0E"/>
  </w:style>
  <w:style w:type="paragraph" w:styleId="Revision">
    <w:name w:val="Revision"/>
    <w:hidden/>
    <w:uiPriority w:val="99"/>
    <w:semiHidden/>
    <w:rsid w:val="002250DC"/>
    <w:pPr>
      <w:spacing w:after="0" w:line="240" w:lineRule="auto"/>
    </w:pPr>
  </w:style>
  <w:style w:type="paragraph" w:customStyle="1" w:styleId="paragraph">
    <w:name w:val="paragraph"/>
    <w:basedOn w:val="Normal"/>
    <w:rsid w:val="00D05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842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42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42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2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24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15E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5ED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426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478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5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2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7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5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4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2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8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3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21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86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5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96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69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1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40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69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52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94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0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41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25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96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29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76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30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1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57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5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29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95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6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52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59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05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69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73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39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48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41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81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14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17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4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9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27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07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81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1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81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63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27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83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82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15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45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6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30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35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98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12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01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24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64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58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21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1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24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71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16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86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75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97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11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16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8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05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2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06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37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45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15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16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1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4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7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82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8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15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40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95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66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9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67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60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76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57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15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96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24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59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68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35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6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2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06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67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02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96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41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74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83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04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99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62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75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65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25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81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43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03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8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7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9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9756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9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3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09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32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24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6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68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75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4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36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43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49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76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72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07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97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0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8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0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5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6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42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6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3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822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57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5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4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62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5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49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41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80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21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77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17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69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89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1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46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19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00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5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58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77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27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73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43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11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70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92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5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5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89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1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24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98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40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17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2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60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76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7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63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86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21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44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21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87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58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65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1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88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63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04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04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06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72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26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33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99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6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70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75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57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02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65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74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09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62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8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66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16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9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66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93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40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06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05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47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8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40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92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45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48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52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17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09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42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87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35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62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41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2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54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25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2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95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0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15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47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0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23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7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24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70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70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54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30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59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19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96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9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41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03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69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86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70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82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33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72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38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14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80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58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83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74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83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69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60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03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78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01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75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32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92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image" Target="media/image18.sv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svg"/><Relationship Id="rId50" Type="http://schemas.openxmlformats.org/officeDocument/2006/relationships/image" Target="media/image42.png"/><Relationship Id="rId55" Type="http://schemas.openxmlformats.org/officeDocument/2006/relationships/hyperlink" Target="http://www.bristol.ac.uk/adept" TargetMode="External"/><Relationship Id="rId63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2.png"/><Relationship Id="rId24" Type="http://schemas.openxmlformats.org/officeDocument/2006/relationships/image" Target="media/image16.sv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hyperlink" Target="mailto:Nargas.begum3@nhs.net" TargetMode="External"/><Relationship Id="rId58" Type="http://schemas.openxmlformats.org/officeDocument/2006/relationships/header" Target="header3.xml"/><Relationship Id="rId5" Type="http://schemas.openxmlformats.org/officeDocument/2006/relationships/styles" Target="styles.xml"/><Relationship Id="rId61" Type="http://schemas.openxmlformats.org/officeDocument/2006/relationships/header" Target="header4.xml"/><Relationship Id="rId19" Type="http://schemas.openxmlformats.org/officeDocument/2006/relationships/image" Target="media/image11.png"/><Relationship Id="rId14" Type="http://schemas.openxmlformats.org/officeDocument/2006/relationships/footer" Target="footer1.xml"/><Relationship Id="rId22" Type="http://schemas.openxmlformats.org/officeDocument/2006/relationships/image" Target="media/image14.sv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5.png"/><Relationship Id="rId64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3.svg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sv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2.xml"/><Relationship Id="rId20" Type="http://schemas.openxmlformats.org/officeDocument/2006/relationships/image" Target="media/image12.svg"/><Relationship Id="rId41" Type="http://schemas.openxmlformats.org/officeDocument/2006/relationships/image" Target="media/image33.svg"/><Relationship Id="rId54" Type="http://schemas.openxmlformats.org/officeDocument/2006/relationships/hyperlink" Target="mailto:Sarah.baillon@nhs.net" TargetMode="External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svg"/><Relationship Id="rId36" Type="http://schemas.openxmlformats.org/officeDocument/2006/relationships/image" Target="media/image28.png"/><Relationship Id="rId49" Type="http://schemas.openxmlformats.org/officeDocument/2006/relationships/image" Target="media/image41.svg"/><Relationship Id="rId57" Type="http://schemas.openxmlformats.org/officeDocument/2006/relationships/header" Target="header2.xml"/><Relationship Id="rId10" Type="http://schemas.openxmlformats.org/officeDocument/2006/relationships/image" Target="media/image1.jpeg"/><Relationship Id="rId31" Type="http://schemas.openxmlformats.org/officeDocument/2006/relationships/image" Target="media/image23.svg"/><Relationship Id="rId44" Type="http://schemas.openxmlformats.org/officeDocument/2006/relationships/image" Target="media/image36.svg"/><Relationship Id="rId52" Type="http://schemas.openxmlformats.org/officeDocument/2006/relationships/image" Target="media/image44.png"/><Relationship Id="rId60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5EB098AAA4AE4AB902A6A3BC65FBC1" ma:contentTypeVersion="15" ma:contentTypeDescription="Create a new document." ma:contentTypeScope="" ma:versionID="772c9dddafc952ffc207b4bbe50f369e">
  <xsd:schema xmlns:xsd="http://www.w3.org/2001/XMLSchema" xmlns:xs="http://www.w3.org/2001/XMLSchema" xmlns:p="http://schemas.microsoft.com/office/2006/metadata/properties" xmlns:ns2="e815fbd1-af42-4ecc-8f3a-015bea0f840d" xmlns:ns3="3801d2f8-a58f-4188-89b1-892c5c9922a8" xmlns:ns4="edb9d0e4-5370-4cfb-9e4e-bdf6de379f60" targetNamespace="http://schemas.microsoft.com/office/2006/metadata/properties" ma:root="true" ma:fieldsID="9ba53c567c23ba1a6d748d290966a5e7" ns2:_="" ns3:_="" ns4:_="">
    <xsd:import namespace="e815fbd1-af42-4ecc-8f3a-015bea0f840d"/>
    <xsd:import namespace="3801d2f8-a58f-4188-89b1-892c5c9922a8"/>
    <xsd:import namespace="edb9d0e4-5370-4cfb-9e4e-bdf6de379f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15fbd1-af42-4ecc-8f3a-015bea0f84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d084387-097e-4aef-8f33-0dee7b0eb5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1d2f8-a58f-4188-89b1-892c5c9922a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9d0e4-5370-4cfb-9e4e-bdf6de379f60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4157e25a-3ad0-438b-9aaa-02f7db067b0d}" ma:internalName="TaxCatchAll" ma:showField="CatchAllData" ma:web="3801d2f8-a58f-4188-89b1-892c5c9922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3F1BC6-01AB-466A-B0AD-BEEF2745D1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E4FBBB-F7DE-48C4-A3EE-7B23C07B33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5114FC0-C220-4EB6-B245-0DF93E09B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15fbd1-af42-4ecc-8f3a-015bea0f840d"/>
    <ds:schemaRef ds:uri="3801d2f8-a58f-4188-89b1-892c5c9922a8"/>
    <ds:schemaRef ds:uri="edb9d0e4-5370-4cfb-9e4e-bdf6de379f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884</Words>
  <Characters>5041</Characters>
  <Application>Microsoft Office Word</Application>
  <DocSecurity>0</DocSecurity>
  <Lines>42</Lines>
  <Paragraphs>11</Paragraphs>
  <ScaleCrop>false</ScaleCrop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Sheridan</dc:creator>
  <cp:keywords/>
  <dc:description/>
  <cp:lastModifiedBy>BEGUM, Nargas (LEICESTERSHIRE PARTNERSHIP NHS TRUST)</cp:lastModifiedBy>
  <cp:revision>10</cp:revision>
  <dcterms:created xsi:type="dcterms:W3CDTF">2022-07-14T11:30:00Z</dcterms:created>
  <dcterms:modified xsi:type="dcterms:W3CDTF">2022-11-11T09:53:00Z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0x010100E65EB098AAA4AE4AB902A6A3BC65FBC1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  <property fmtid="{D5CDD505-2E9C-101B-9397-08002B2CF9AE}" pid="7" name="TaxCatchAll">
    <vt:lpwstr/>
  </property>
  <property fmtid="{D5CDD505-2E9C-101B-9397-08002B2CF9AE}" pid="8" name="lcf76f155ced4ddcb4097134ff3c332f">
    <vt:lpwstr/>
  </property>
</Properties>
</file>